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8FF92" w14:textId="77777777" w:rsidR="008B7403" w:rsidRPr="006C411F" w:rsidRDefault="008B7403" w:rsidP="006C411F">
      <w:pPr>
        <w:spacing w:after="0" w:line="240" w:lineRule="auto"/>
        <w:rPr>
          <w:rFonts w:ascii="Calibri" w:hAnsi="Calibri" w:cs="Calibri"/>
          <w:i/>
          <w:iCs/>
          <w:color w:val="0070C0"/>
          <w:sz w:val="24"/>
          <w:szCs w:val="24"/>
        </w:rPr>
      </w:pPr>
    </w:p>
    <w:tbl>
      <w:tblPr>
        <w:tblStyle w:val="Mriekatabuky"/>
        <w:tblW w:w="6237" w:type="dxa"/>
        <w:tblInd w:w="-447" w:type="dxa"/>
        <w:tblLook w:val="04A0" w:firstRow="1" w:lastRow="0" w:firstColumn="1" w:lastColumn="0" w:noHBand="0" w:noVBand="1"/>
      </w:tblPr>
      <w:tblGrid>
        <w:gridCol w:w="6237"/>
      </w:tblGrid>
      <w:tr w:rsidR="0008241C" w14:paraId="7BD2BB57" w14:textId="77777777" w:rsidTr="008B7403">
        <w:tc>
          <w:tcPr>
            <w:tcW w:w="6237" w:type="dxa"/>
          </w:tcPr>
          <w:p w14:paraId="222EE34D" w14:textId="070C2A8D" w:rsidR="0008241C" w:rsidRPr="003C3945" w:rsidRDefault="0008241C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</w:t>
            </w:r>
            <w:r w:rsidRPr="0008241C">
              <w:rPr>
                <w:rFonts w:ascii="Calibri" w:hAnsi="Calibri" w:cs="Calibri"/>
                <w:b/>
                <w:sz w:val="24"/>
                <w:szCs w:val="24"/>
              </w:rPr>
              <w:t>ód ITMS21+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8B7403">
              <w:rPr>
                <w:rFonts w:ascii="Calibri" w:hAnsi="Calibri" w:cs="Calibri"/>
                <w:b/>
                <w:sz w:val="24"/>
                <w:szCs w:val="24"/>
              </w:rPr>
              <w:t>TSK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:</w:t>
            </w:r>
            <w:r w:rsidR="008B7403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8B7403" w:rsidRPr="008B7403">
              <w:rPr>
                <w:rFonts w:ascii="Arial Narrow" w:hAnsi="Arial Narrow"/>
                <w:sz w:val="24"/>
                <w:szCs w:val="24"/>
              </w:rPr>
              <w:t>401405</w:t>
            </w:r>
            <w:r w:rsidR="008B7403" w:rsidRPr="008B7403">
              <w:rPr>
                <w:rFonts w:ascii="Arial Narrow" w:hAnsi="Arial Narrow"/>
                <w:b/>
                <w:bCs/>
                <w:sz w:val="24"/>
                <w:szCs w:val="24"/>
              </w:rPr>
              <w:t>F926001</w:t>
            </w:r>
          </w:p>
        </w:tc>
      </w:tr>
    </w:tbl>
    <w:p w14:paraId="750AD0AF" w14:textId="77777777" w:rsidR="0074598A" w:rsidRPr="00490140" w:rsidRDefault="0074598A">
      <w:pPr>
        <w:rPr>
          <w:sz w:val="16"/>
          <w:szCs w:val="16"/>
        </w:rPr>
      </w:pPr>
    </w:p>
    <w:tbl>
      <w:tblPr>
        <w:tblStyle w:val="Mriekatabuky"/>
        <w:tblW w:w="10065" w:type="dxa"/>
        <w:tblInd w:w="-431" w:type="dxa"/>
        <w:tblLook w:val="04A0" w:firstRow="1" w:lastRow="0" w:firstColumn="1" w:lastColumn="0" w:noHBand="0" w:noVBand="1"/>
      </w:tblPr>
      <w:tblGrid>
        <w:gridCol w:w="6"/>
        <w:gridCol w:w="524"/>
        <w:gridCol w:w="2643"/>
        <w:gridCol w:w="2677"/>
        <w:gridCol w:w="4215"/>
      </w:tblGrid>
      <w:tr w:rsidR="00DB1C09" w14:paraId="6A728E69" w14:textId="77777777" w:rsidTr="003C3945">
        <w:tc>
          <w:tcPr>
            <w:tcW w:w="10065" w:type="dxa"/>
            <w:gridSpan w:val="5"/>
            <w:shd w:val="clear" w:color="auto" w:fill="BDD6EE" w:themeFill="accent1" w:themeFillTint="66"/>
          </w:tcPr>
          <w:p w14:paraId="76565E74" w14:textId="77777777" w:rsidR="00DB1C09" w:rsidRPr="0058061E" w:rsidRDefault="00DB1C09" w:rsidP="0058061E">
            <w:pPr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58061E">
              <w:rPr>
                <w:rFonts w:ascii="Calibri" w:hAnsi="Calibri" w:cs="Calibri"/>
                <w:b/>
                <w:sz w:val="32"/>
                <w:szCs w:val="32"/>
              </w:rPr>
              <w:t>Žiadosť o finančné prostriedky z príspevku</w:t>
            </w:r>
          </w:p>
        </w:tc>
      </w:tr>
      <w:tr w:rsidR="00DB1C09" w14:paraId="4E5A131C" w14:textId="77777777" w:rsidTr="003C3945">
        <w:tc>
          <w:tcPr>
            <w:tcW w:w="10065" w:type="dxa"/>
            <w:gridSpan w:val="5"/>
            <w:shd w:val="clear" w:color="auto" w:fill="DEEAF6" w:themeFill="accent1" w:themeFillTint="33"/>
          </w:tcPr>
          <w:p w14:paraId="47CE3F2A" w14:textId="77777777" w:rsidR="00DB1C09" w:rsidRPr="00F620FE" w:rsidRDefault="007A21FC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1. </w:t>
            </w:r>
            <w:r w:rsidR="00DB1C09" w:rsidRPr="00F620FE">
              <w:rPr>
                <w:rFonts w:ascii="Calibri" w:hAnsi="Calibri" w:cs="Calibri"/>
                <w:b/>
                <w:sz w:val="24"/>
                <w:szCs w:val="24"/>
              </w:rPr>
              <w:t>Základné údaje o užívateľovi</w:t>
            </w:r>
            <w:r w:rsidR="005518C3">
              <w:rPr>
                <w:rStyle w:val="Odkaznapoznmkupodiarou"/>
                <w:rFonts w:ascii="Calibri" w:hAnsi="Calibri" w:cs="Calibri"/>
                <w:b/>
                <w:sz w:val="24"/>
                <w:szCs w:val="24"/>
              </w:rPr>
              <w:footnoteReference w:id="1"/>
            </w:r>
          </w:p>
        </w:tc>
      </w:tr>
      <w:tr w:rsidR="00DB1C09" w14:paraId="71AFF9E4" w14:textId="77777777" w:rsidTr="00AF1240">
        <w:tc>
          <w:tcPr>
            <w:tcW w:w="3173" w:type="dxa"/>
            <w:gridSpan w:val="3"/>
          </w:tcPr>
          <w:p w14:paraId="709C05BE" w14:textId="77777777" w:rsidR="00DB1C09" w:rsidRPr="00ED54C1" w:rsidRDefault="00DB1C0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Meno/názov užívateľa</w:t>
            </w:r>
            <w:r w:rsidR="0058061E" w:rsidRPr="00ED54C1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6892" w:type="dxa"/>
            <w:gridSpan w:val="2"/>
            <w:vAlign w:val="center"/>
          </w:tcPr>
          <w:p w14:paraId="2C952B6F" w14:textId="77777777" w:rsidR="00DB1C09" w:rsidRPr="0074598A" w:rsidRDefault="00105875" w:rsidP="00C46524">
            <w:pPr>
              <w:rPr>
                <w:i/>
                <w:iCs/>
                <w:color w:val="0070C0"/>
                <w:sz w:val="24"/>
                <w:szCs w:val="24"/>
              </w:rPr>
            </w:pPr>
            <w:r w:rsidRPr="0074598A">
              <w:rPr>
                <w:i/>
                <w:iCs/>
                <w:color w:val="0070C0"/>
                <w:sz w:val="24"/>
                <w:szCs w:val="24"/>
              </w:rPr>
              <w:t>Meno/názov poskytovateľa zdravotnej starostlivosti</w:t>
            </w:r>
          </w:p>
        </w:tc>
      </w:tr>
      <w:tr w:rsidR="00DB1C09" w14:paraId="471F3922" w14:textId="77777777" w:rsidTr="00AF1240">
        <w:tc>
          <w:tcPr>
            <w:tcW w:w="3173" w:type="dxa"/>
            <w:gridSpan w:val="3"/>
          </w:tcPr>
          <w:p w14:paraId="0712A55B" w14:textId="77777777" w:rsidR="00DB1C09" w:rsidRPr="00ED54C1" w:rsidRDefault="00DB1C0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Adresa</w:t>
            </w:r>
            <w:r w:rsidR="005135B9">
              <w:rPr>
                <w:rFonts w:ascii="Calibri" w:hAnsi="Calibri" w:cs="Calibri"/>
                <w:b/>
                <w:sz w:val="24"/>
                <w:szCs w:val="24"/>
              </w:rPr>
              <w:t>/sídlo</w:t>
            </w:r>
            <w:r w:rsidRPr="00ED54C1">
              <w:rPr>
                <w:rFonts w:ascii="Calibri" w:hAnsi="Calibri" w:cs="Calibri"/>
                <w:b/>
                <w:sz w:val="24"/>
                <w:szCs w:val="24"/>
              </w:rPr>
              <w:t xml:space="preserve"> užívateľa</w:t>
            </w:r>
            <w:r w:rsidR="0058061E" w:rsidRPr="00ED54C1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6892" w:type="dxa"/>
            <w:gridSpan w:val="2"/>
            <w:vAlign w:val="center"/>
          </w:tcPr>
          <w:p w14:paraId="715E3B8B" w14:textId="77777777" w:rsidR="00DB1C09" w:rsidRPr="0074598A" w:rsidRDefault="00130298" w:rsidP="00C46524">
            <w:pPr>
              <w:rPr>
                <w:rFonts w:ascii="Calibri" w:hAnsi="Calibri" w:cs="Calibri"/>
                <w:color w:val="0070C0"/>
                <w:sz w:val="24"/>
                <w:szCs w:val="24"/>
              </w:rPr>
            </w:pPr>
            <w:r w:rsidRPr="0074598A">
              <w:rPr>
                <w:i/>
                <w:iCs/>
                <w:color w:val="0070C0"/>
                <w:sz w:val="24"/>
                <w:szCs w:val="24"/>
              </w:rPr>
              <w:t>Ulica, popisné číslo, PSČ, mesto</w:t>
            </w:r>
            <w:r w:rsidR="00902457" w:rsidRPr="0074598A">
              <w:rPr>
                <w:i/>
                <w:iCs/>
                <w:color w:val="0070C0"/>
                <w:sz w:val="24"/>
                <w:szCs w:val="24"/>
              </w:rPr>
              <w:t>/obec</w:t>
            </w:r>
          </w:p>
        </w:tc>
      </w:tr>
      <w:tr w:rsidR="00DB1C09" w14:paraId="62BB0D49" w14:textId="77777777" w:rsidTr="00AF1240">
        <w:tc>
          <w:tcPr>
            <w:tcW w:w="3173" w:type="dxa"/>
            <w:gridSpan w:val="3"/>
          </w:tcPr>
          <w:p w14:paraId="13DFAE16" w14:textId="77777777" w:rsidR="00DB1C09" w:rsidRPr="00ED54C1" w:rsidRDefault="00DB1C0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Právna forma:</w:t>
            </w:r>
          </w:p>
        </w:tc>
        <w:tc>
          <w:tcPr>
            <w:tcW w:w="6892" w:type="dxa"/>
            <w:gridSpan w:val="2"/>
            <w:vAlign w:val="center"/>
          </w:tcPr>
          <w:p w14:paraId="07264894" w14:textId="77777777" w:rsidR="00DB1C09" w:rsidRPr="0058061E" w:rsidRDefault="00DB1C09" w:rsidP="00C4652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B1C09" w14:paraId="1B3FC4C3" w14:textId="77777777" w:rsidTr="00AF1240">
        <w:tc>
          <w:tcPr>
            <w:tcW w:w="3173" w:type="dxa"/>
            <w:gridSpan w:val="3"/>
          </w:tcPr>
          <w:p w14:paraId="3CF99A36" w14:textId="77777777" w:rsidR="00DB1C09" w:rsidRPr="00ED54C1" w:rsidRDefault="00DB1C0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IČO:</w:t>
            </w:r>
          </w:p>
        </w:tc>
        <w:tc>
          <w:tcPr>
            <w:tcW w:w="6892" w:type="dxa"/>
            <w:gridSpan w:val="2"/>
            <w:vAlign w:val="center"/>
          </w:tcPr>
          <w:p w14:paraId="4E9DEAA6" w14:textId="77777777" w:rsidR="00DB1C09" w:rsidRPr="0058061E" w:rsidRDefault="00DB1C09" w:rsidP="00C4652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90140" w14:paraId="732FD7A3" w14:textId="77777777" w:rsidTr="00AF1240">
        <w:tc>
          <w:tcPr>
            <w:tcW w:w="3173" w:type="dxa"/>
            <w:gridSpan w:val="3"/>
          </w:tcPr>
          <w:p w14:paraId="786C3A3D" w14:textId="77777777" w:rsidR="00490140" w:rsidRPr="00ED54C1" w:rsidRDefault="0049014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DIČ:</w:t>
            </w:r>
          </w:p>
        </w:tc>
        <w:tc>
          <w:tcPr>
            <w:tcW w:w="6892" w:type="dxa"/>
            <w:gridSpan w:val="2"/>
            <w:vAlign w:val="center"/>
          </w:tcPr>
          <w:p w14:paraId="6B032859" w14:textId="77777777" w:rsidR="00490140" w:rsidRPr="0058061E" w:rsidRDefault="00490140" w:rsidP="00C4652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B1C09" w14:paraId="11BF1363" w14:textId="77777777" w:rsidTr="00AF1240">
        <w:tc>
          <w:tcPr>
            <w:tcW w:w="3173" w:type="dxa"/>
            <w:gridSpan w:val="3"/>
          </w:tcPr>
          <w:p w14:paraId="0D708B6B" w14:textId="77777777" w:rsidR="00DB1C09" w:rsidRPr="00ED54C1" w:rsidRDefault="0058061E" w:rsidP="00626CB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IČ DPH</w:t>
            </w:r>
            <w:r w:rsidR="00626CB1">
              <w:t>:</w:t>
            </w:r>
          </w:p>
        </w:tc>
        <w:tc>
          <w:tcPr>
            <w:tcW w:w="6892" w:type="dxa"/>
            <w:gridSpan w:val="2"/>
            <w:vAlign w:val="center"/>
          </w:tcPr>
          <w:p w14:paraId="31A13D72" w14:textId="77777777" w:rsidR="00DB1C09" w:rsidRPr="0014172C" w:rsidRDefault="00DB1C09" w:rsidP="0014172C">
            <w:pPr>
              <w:rPr>
                <w:i/>
                <w:iCs/>
                <w:color w:val="0070C0"/>
                <w:sz w:val="24"/>
                <w:szCs w:val="24"/>
              </w:rPr>
            </w:pPr>
          </w:p>
        </w:tc>
      </w:tr>
      <w:tr w:rsidR="00490140" w14:paraId="2D0E1FB1" w14:textId="77777777" w:rsidTr="00AF1240">
        <w:tc>
          <w:tcPr>
            <w:tcW w:w="3173" w:type="dxa"/>
            <w:gridSpan w:val="3"/>
            <w:vAlign w:val="center"/>
          </w:tcPr>
          <w:p w14:paraId="6A576FB0" w14:textId="77777777" w:rsidR="00490140" w:rsidRPr="0058061E" w:rsidRDefault="00490140" w:rsidP="00490140">
            <w:pPr>
              <w:rPr>
                <w:rFonts w:ascii="Calibri" w:hAnsi="Calibri" w:cs="Calibri"/>
                <w:sz w:val="24"/>
                <w:szCs w:val="24"/>
              </w:rPr>
            </w:pPr>
            <w:r w:rsidRPr="00694714">
              <w:rPr>
                <w:rFonts w:ascii="Calibri" w:hAnsi="Calibri" w:cs="Calibri"/>
                <w:b/>
                <w:sz w:val="24"/>
                <w:szCs w:val="24"/>
              </w:rPr>
              <w:t xml:space="preserve">Uplatnenie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si </w:t>
            </w:r>
            <w:r w:rsidRPr="00694714">
              <w:rPr>
                <w:rFonts w:ascii="Calibri" w:hAnsi="Calibri" w:cs="Calibri"/>
                <w:b/>
                <w:sz w:val="24"/>
                <w:szCs w:val="24"/>
              </w:rPr>
              <w:t>DPH koeficientom:</w:t>
            </w:r>
          </w:p>
        </w:tc>
        <w:sdt>
          <w:sdtPr>
            <w:rPr>
              <w:rFonts w:ascii="Calibri" w:hAnsi="Calibri" w:cs="Calibri"/>
              <w:sz w:val="24"/>
              <w:szCs w:val="24"/>
            </w:rPr>
            <w:id w:val="-224683630"/>
            <w:placeholder>
              <w:docPart w:val="26D0DB997B1E4485B0EBACE4F32AA1E2"/>
            </w:placeholder>
            <w:showingPlcHdr/>
            <w:dropDownList>
              <w:listItem w:value="Vyberte položku."/>
              <w:listItem w:displayText="Áno " w:value="Áno "/>
              <w:listItem w:displayText="Nie " w:value="Nie "/>
              <w:listItem w:displayText="Netýka sa " w:value="Netýka sa "/>
            </w:dropDownList>
          </w:sdtPr>
          <w:sdtEndPr/>
          <w:sdtContent>
            <w:tc>
              <w:tcPr>
                <w:tcW w:w="6892" w:type="dxa"/>
                <w:gridSpan w:val="2"/>
                <w:vAlign w:val="center"/>
              </w:tcPr>
              <w:p w14:paraId="3764B204" w14:textId="77777777" w:rsidR="00490140" w:rsidRPr="0058061E" w:rsidRDefault="00490140" w:rsidP="00490140">
                <w:pPr>
                  <w:rPr>
                    <w:rFonts w:ascii="Calibri" w:hAnsi="Calibri" w:cs="Calibri"/>
                    <w:sz w:val="24"/>
                    <w:szCs w:val="24"/>
                  </w:rPr>
                </w:pPr>
                <w:r w:rsidRPr="00A11432">
                  <w:rPr>
                    <w:rStyle w:val="Zstupntext"/>
                    <w:sz w:val="24"/>
                    <w:szCs w:val="24"/>
                  </w:rPr>
                  <w:t>Vyberte položku.</w:t>
                </w:r>
              </w:p>
            </w:tc>
          </w:sdtContent>
        </w:sdt>
      </w:tr>
      <w:tr w:rsidR="0058061E" w14:paraId="50B16C8E" w14:textId="77777777" w:rsidTr="00AF1240">
        <w:tc>
          <w:tcPr>
            <w:tcW w:w="3173" w:type="dxa"/>
            <w:gridSpan w:val="3"/>
            <w:vAlign w:val="bottom"/>
          </w:tcPr>
          <w:p w14:paraId="11E293C8" w14:textId="77777777" w:rsidR="0058061E" w:rsidRPr="00ED54C1" w:rsidRDefault="00130298" w:rsidP="0058061E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Štatutárny orgán</w:t>
            </w:r>
            <w:r w:rsidR="0058061E"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892" w:type="dxa"/>
            <w:gridSpan w:val="2"/>
            <w:vAlign w:val="center"/>
          </w:tcPr>
          <w:p w14:paraId="3C4C2843" w14:textId="77777777" w:rsidR="0058061E" w:rsidRPr="00130298" w:rsidRDefault="00130298" w:rsidP="00C46524">
            <w:pPr>
              <w:rPr>
                <w:i/>
                <w:iCs/>
                <w:color w:val="0070C0"/>
                <w:sz w:val="24"/>
                <w:szCs w:val="24"/>
              </w:rPr>
            </w:pPr>
            <w:r w:rsidRPr="00130298">
              <w:rPr>
                <w:i/>
                <w:iCs/>
                <w:color w:val="0070C0"/>
                <w:sz w:val="24"/>
                <w:szCs w:val="24"/>
              </w:rPr>
              <w:t>Meno, priezvisko a titul</w:t>
            </w:r>
          </w:p>
        </w:tc>
      </w:tr>
      <w:tr w:rsidR="0058061E" w14:paraId="688FD983" w14:textId="77777777" w:rsidTr="00AF1240">
        <w:tc>
          <w:tcPr>
            <w:tcW w:w="3173" w:type="dxa"/>
            <w:gridSpan w:val="3"/>
            <w:vAlign w:val="bottom"/>
          </w:tcPr>
          <w:p w14:paraId="419E51BD" w14:textId="77777777" w:rsidR="0058061E" w:rsidRPr="00ED54C1" w:rsidRDefault="0058061E" w:rsidP="0058061E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6892" w:type="dxa"/>
            <w:gridSpan w:val="2"/>
            <w:vAlign w:val="center"/>
          </w:tcPr>
          <w:p w14:paraId="71B28471" w14:textId="77777777" w:rsidR="0058061E" w:rsidRPr="0058061E" w:rsidRDefault="0058061E" w:rsidP="00C4652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8061E" w14:paraId="66A02366" w14:textId="77777777" w:rsidTr="00AF1240">
        <w:tc>
          <w:tcPr>
            <w:tcW w:w="3173" w:type="dxa"/>
            <w:gridSpan w:val="3"/>
            <w:vAlign w:val="bottom"/>
          </w:tcPr>
          <w:p w14:paraId="7198572B" w14:textId="77777777" w:rsidR="0058061E" w:rsidRPr="00ED54C1" w:rsidRDefault="0058061E" w:rsidP="0058061E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Tel. číslo:</w:t>
            </w:r>
          </w:p>
        </w:tc>
        <w:tc>
          <w:tcPr>
            <w:tcW w:w="6892" w:type="dxa"/>
            <w:gridSpan w:val="2"/>
            <w:vAlign w:val="center"/>
          </w:tcPr>
          <w:p w14:paraId="7C5511FD" w14:textId="77777777" w:rsidR="0058061E" w:rsidRPr="0058061E" w:rsidRDefault="0058061E" w:rsidP="00C4652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0298" w14:paraId="5D6D224F" w14:textId="77777777" w:rsidTr="00AF1240">
        <w:tc>
          <w:tcPr>
            <w:tcW w:w="3173" w:type="dxa"/>
            <w:gridSpan w:val="3"/>
            <w:vAlign w:val="bottom"/>
          </w:tcPr>
          <w:p w14:paraId="287AF013" w14:textId="77777777" w:rsidR="00130298" w:rsidRPr="00ED54C1" w:rsidRDefault="00130298" w:rsidP="0058061E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Kontaktná osoba pre komunikáciu:</w:t>
            </w:r>
          </w:p>
        </w:tc>
        <w:tc>
          <w:tcPr>
            <w:tcW w:w="6892" w:type="dxa"/>
            <w:gridSpan w:val="2"/>
            <w:vAlign w:val="center"/>
          </w:tcPr>
          <w:p w14:paraId="0F58D196" w14:textId="77777777" w:rsidR="00130298" w:rsidRPr="0058061E" w:rsidRDefault="006C0085" w:rsidP="00C46524">
            <w:pPr>
              <w:rPr>
                <w:rFonts w:ascii="Calibri" w:hAnsi="Calibri" w:cs="Calibri"/>
                <w:sz w:val="24"/>
                <w:szCs w:val="24"/>
              </w:rPr>
            </w:pPr>
            <w:r w:rsidRPr="00130298">
              <w:rPr>
                <w:i/>
                <w:iCs/>
                <w:color w:val="0070C0"/>
                <w:sz w:val="24"/>
                <w:szCs w:val="24"/>
              </w:rPr>
              <w:t>Meno, priezvisko a titul</w:t>
            </w:r>
          </w:p>
        </w:tc>
      </w:tr>
      <w:tr w:rsidR="006C0085" w14:paraId="03FF3652" w14:textId="77777777" w:rsidTr="00AF1240">
        <w:tc>
          <w:tcPr>
            <w:tcW w:w="3173" w:type="dxa"/>
            <w:gridSpan w:val="3"/>
          </w:tcPr>
          <w:p w14:paraId="3ECA2118" w14:textId="77777777" w:rsidR="006C0085" w:rsidRPr="00ED54C1" w:rsidRDefault="006C0085" w:rsidP="006C0085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Adresa pre korešpondenciu</w:t>
            </w: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6892" w:type="dxa"/>
            <w:gridSpan w:val="2"/>
            <w:vAlign w:val="center"/>
          </w:tcPr>
          <w:p w14:paraId="6B645AE0" w14:textId="77777777" w:rsidR="006C0085" w:rsidRPr="0058061E" w:rsidRDefault="006C0085" w:rsidP="00C46524">
            <w:pPr>
              <w:rPr>
                <w:rFonts w:ascii="Calibri" w:hAnsi="Calibri" w:cs="Calibri"/>
                <w:sz w:val="24"/>
                <w:szCs w:val="24"/>
              </w:rPr>
            </w:pPr>
            <w:r w:rsidRPr="00130298">
              <w:rPr>
                <w:i/>
                <w:iCs/>
                <w:color w:val="0070C0"/>
                <w:sz w:val="24"/>
                <w:szCs w:val="24"/>
              </w:rPr>
              <w:t>Ulica, popisné číslo, PSČ, mesto</w:t>
            </w:r>
            <w:r w:rsidR="00324224">
              <w:rPr>
                <w:i/>
                <w:iCs/>
                <w:color w:val="0070C0"/>
                <w:sz w:val="24"/>
                <w:szCs w:val="24"/>
              </w:rPr>
              <w:t>/obec</w:t>
            </w:r>
          </w:p>
        </w:tc>
      </w:tr>
      <w:tr w:rsidR="006C0085" w14:paraId="0EBA8D89" w14:textId="77777777" w:rsidTr="00AF1240">
        <w:tc>
          <w:tcPr>
            <w:tcW w:w="3173" w:type="dxa"/>
            <w:gridSpan w:val="3"/>
            <w:vAlign w:val="bottom"/>
          </w:tcPr>
          <w:p w14:paraId="70D38D7A" w14:textId="77777777" w:rsidR="006C0085" w:rsidRPr="00ED54C1" w:rsidRDefault="006C0085" w:rsidP="006C0085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6892" w:type="dxa"/>
            <w:gridSpan w:val="2"/>
            <w:vAlign w:val="center"/>
          </w:tcPr>
          <w:p w14:paraId="7EE7692B" w14:textId="77777777" w:rsidR="006C0085" w:rsidRPr="00130298" w:rsidRDefault="006C0085" w:rsidP="00C46524">
            <w:pPr>
              <w:rPr>
                <w:i/>
                <w:iCs/>
                <w:color w:val="0070C0"/>
                <w:sz w:val="24"/>
                <w:szCs w:val="24"/>
              </w:rPr>
            </w:pPr>
          </w:p>
        </w:tc>
      </w:tr>
      <w:tr w:rsidR="006C0085" w14:paraId="6EDF9677" w14:textId="77777777" w:rsidTr="00AF1240">
        <w:tc>
          <w:tcPr>
            <w:tcW w:w="3173" w:type="dxa"/>
            <w:gridSpan w:val="3"/>
            <w:vAlign w:val="bottom"/>
          </w:tcPr>
          <w:p w14:paraId="25D47E70" w14:textId="77777777" w:rsidR="006C0085" w:rsidRPr="00ED54C1" w:rsidRDefault="006C0085" w:rsidP="006C0085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Tel. číslo:</w:t>
            </w:r>
          </w:p>
        </w:tc>
        <w:tc>
          <w:tcPr>
            <w:tcW w:w="6892" w:type="dxa"/>
            <w:gridSpan w:val="2"/>
            <w:vAlign w:val="center"/>
          </w:tcPr>
          <w:p w14:paraId="640354F8" w14:textId="77777777" w:rsidR="006C0085" w:rsidRPr="00130298" w:rsidRDefault="006C0085" w:rsidP="00C46524">
            <w:pPr>
              <w:rPr>
                <w:i/>
                <w:iCs/>
                <w:color w:val="0070C0"/>
                <w:sz w:val="24"/>
                <w:szCs w:val="24"/>
              </w:rPr>
            </w:pPr>
          </w:p>
        </w:tc>
      </w:tr>
      <w:tr w:rsidR="0058061E" w14:paraId="608F629A" w14:textId="77777777" w:rsidTr="00AF1240">
        <w:tc>
          <w:tcPr>
            <w:tcW w:w="3173" w:type="dxa"/>
            <w:gridSpan w:val="3"/>
            <w:vAlign w:val="bottom"/>
          </w:tcPr>
          <w:p w14:paraId="129C5469" w14:textId="77777777" w:rsidR="0058061E" w:rsidRPr="00ED54C1" w:rsidRDefault="0058061E" w:rsidP="0058061E">
            <w:pPr>
              <w:rPr>
                <w:b/>
              </w:rPr>
            </w:pPr>
            <w:r w:rsidRPr="005D1E4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Región (NUTSII) (MRR)</w:t>
            </w:r>
          </w:p>
        </w:tc>
        <w:tc>
          <w:tcPr>
            <w:tcW w:w="6892" w:type="dxa"/>
            <w:gridSpan w:val="2"/>
            <w:vAlign w:val="center"/>
          </w:tcPr>
          <w:p w14:paraId="125EF951" w14:textId="5704A3AC" w:rsidR="0058061E" w:rsidRDefault="000D1F49" w:rsidP="00C4652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Trenčiansky kraj</w:t>
            </w:r>
          </w:p>
        </w:tc>
      </w:tr>
      <w:tr w:rsidR="001C7217" w14:paraId="76FE1C8C" w14:textId="77777777" w:rsidTr="00AF1240">
        <w:tc>
          <w:tcPr>
            <w:tcW w:w="3173" w:type="dxa"/>
            <w:gridSpan w:val="3"/>
            <w:shd w:val="clear" w:color="auto" w:fill="E7E6E6" w:themeFill="background2"/>
            <w:vAlign w:val="bottom"/>
          </w:tcPr>
          <w:p w14:paraId="77C6A767" w14:textId="77777777" w:rsidR="001C7217" w:rsidRPr="005D1E40" w:rsidRDefault="001C7217" w:rsidP="005D1E40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Kód </w:t>
            </w:r>
            <w:r w:rsidR="0014172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„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P</w:t>
            </w:r>
            <w:r w:rsidR="0014172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“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  <w:r w:rsidR="004131E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užívateľa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892" w:type="dxa"/>
            <w:gridSpan w:val="2"/>
            <w:shd w:val="clear" w:color="auto" w:fill="E7E6E6" w:themeFill="background2"/>
            <w:vAlign w:val="center"/>
          </w:tcPr>
          <w:p w14:paraId="1B11051E" w14:textId="5003A2CA" w:rsidR="001C7217" w:rsidRDefault="00C467F6" w:rsidP="00C46524">
            <w:pPr>
              <w:rPr>
                <w:rFonts w:ascii="Calibri" w:hAnsi="Calibri" w:cs="Calibri"/>
                <w:color w:val="000000"/>
              </w:rPr>
            </w:pPr>
            <w:r w:rsidRPr="001757AD">
              <w:rPr>
                <w:i/>
                <w:iCs/>
                <w:color w:val="0070C0"/>
                <w:sz w:val="24"/>
                <w:szCs w:val="24"/>
              </w:rPr>
              <w:t>12-miestny kód ambulancie</w:t>
            </w:r>
          </w:p>
        </w:tc>
      </w:tr>
      <w:tr w:rsidR="00E72B58" w14:paraId="24B82FFD" w14:textId="77777777" w:rsidTr="00AF1240">
        <w:tc>
          <w:tcPr>
            <w:tcW w:w="3173" w:type="dxa"/>
            <w:gridSpan w:val="3"/>
            <w:shd w:val="clear" w:color="auto" w:fill="E7E6E6" w:themeFill="background2"/>
            <w:vAlign w:val="center"/>
          </w:tcPr>
          <w:p w14:paraId="0D9A2019" w14:textId="77777777" w:rsidR="00E72B58" w:rsidRDefault="00E72B58" w:rsidP="00324224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</w:t>
            </w:r>
            <w:r w:rsidR="00902457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ázov odbornej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ambulancie</w:t>
            </w:r>
            <w:r w:rsidR="00902457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892" w:type="dxa"/>
            <w:gridSpan w:val="2"/>
            <w:shd w:val="clear" w:color="auto" w:fill="E7E6E6" w:themeFill="background2"/>
            <w:vAlign w:val="center"/>
          </w:tcPr>
          <w:p w14:paraId="6CCE0EA9" w14:textId="77777777" w:rsidR="00324224" w:rsidRPr="0074598A" w:rsidRDefault="00902457" w:rsidP="00902457">
            <w:pPr>
              <w:rPr>
                <w:i/>
                <w:iCs/>
                <w:color w:val="0070C0"/>
                <w:sz w:val="24"/>
                <w:szCs w:val="24"/>
              </w:rPr>
            </w:pPr>
            <w:r w:rsidRPr="0074598A">
              <w:rPr>
                <w:i/>
                <w:iCs/>
                <w:color w:val="0070C0"/>
                <w:sz w:val="24"/>
                <w:szCs w:val="24"/>
              </w:rPr>
              <w:t>Meno/názov odbornej ambulancie</w:t>
            </w:r>
            <w:r w:rsidR="00324224" w:rsidRPr="0074598A">
              <w:rPr>
                <w:i/>
                <w:iCs/>
                <w:color w:val="0070C0"/>
                <w:sz w:val="24"/>
                <w:szCs w:val="24"/>
              </w:rPr>
              <w:t xml:space="preserve"> </w:t>
            </w:r>
          </w:p>
          <w:p w14:paraId="38155059" w14:textId="77777777" w:rsidR="00E72B58" w:rsidRPr="00324224" w:rsidRDefault="00324224" w:rsidP="009024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4598A">
              <w:rPr>
                <w:i/>
                <w:iCs/>
                <w:color w:val="0070C0"/>
                <w:sz w:val="24"/>
                <w:szCs w:val="24"/>
              </w:rPr>
              <w:t>(užívateľ skopíruje sivo vyfarbené riadky podľa počtu ambulancií v prípade záujmu podporenia viacerých odborných ambulancií; napr.: 1 poskytovateľ má záujem podporiť 10 ambulancií, tak si nakopíruje 10x</w:t>
            </w:r>
            <w:r w:rsidR="00B927E0" w:rsidRPr="0074598A">
              <w:rPr>
                <w:i/>
                <w:iCs/>
                <w:color w:val="0070C0"/>
                <w:sz w:val="24"/>
                <w:szCs w:val="24"/>
              </w:rPr>
              <w:t>3</w:t>
            </w:r>
            <w:r w:rsidRPr="0074598A">
              <w:rPr>
                <w:i/>
                <w:iCs/>
                <w:color w:val="0070C0"/>
                <w:sz w:val="24"/>
                <w:szCs w:val="24"/>
              </w:rPr>
              <w:t xml:space="preserve"> riadky, každá ambulancia musí byť vpísaná osobitne )</w:t>
            </w:r>
          </w:p>
        </w:tc>
      </w:tr>
      <w:tr w:rsidR="00E72B58" w14:paraId="2BC930AA" w14:textId="77777777" w:rsidTr="00AF1240">
        <w:tc>
          <w:tcPr>
            <w:tcW w:w="3173" w:type="dxa"/>
            <w:gridSpan w:val="3"/>
            <w:shd w:val="clear" w:color="auto" w:fill="E7E6E6" w:themeFill="background2"/>
            <w:vAlign w:val="bottom"/>
          </w:tcPr>
          <w:p w14:paraId="4915C597" w14:textId="27482E13" w:rsidR="00E72B58" w:rsidRDefault="00E72B58" w:rsidP="005D1E40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Adresa </w:t>
            </w:r>
            <w:r w:rsidR="00902457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ambulancie</w:t>
            </w:r>
            <w:r w:rsidR="006A669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– mie</w:t>
            </w:r>
            <w:r w:rsidR="00FE5157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sto realizácie aktivít projektu:</w:t>
            </w:r>
          </w:p>
        </w:tc>
        <w:tc>
          <w:tcPr>
            <w:tcW w:w="6892" w:type="dxa"/>
            <w:gridSpan w:val="2"/>
            <w:shd w:val="clear" w:color="auto" w:fill="E7E6E6" w:themeFill="background2"/>
            <w:vAlign w:val="center"/>
          </w:tcPr>
          <w:p w14:paraId="634A1309" w14:textId="77777777" w:rsidR="00E72B58" w:rsidRDefault="00902457" w:rsidP="00C46524">
            <w:pPr>
              <w:rPr>
                <w:rFonts w:ascii="Calibri" w:hAnsi="Calibri" w:cs="Calibri"/>
                <w:color w:val="000000"/>
              </w:rPr>
            </w:pPr>
            <w:r w:rsidRPr="00130298">
              <w:rPr>
                <w:i/>
                <w:iCs/>
                <w:color w:val="0070C0"/>
                <w:sz w:val="24"/>
                <w:szCs w:val="24"/>
              </w:rPr>
              <w:t>Ulica, popisné číslo, PSČ, mesto</w:t>
            </w:r>
            <w:r>
              <w:rPr>
                <w:i/>
                <w:iCs/>
                <w:color w:val="0070C0"/>
                <w:sz w:val="24"/>
                <w:szCs w:val="24"/>
              </w:rPr>
              <w:t>/obec</w:t>
            </w:r>
            <w:r w:rsidR="006A6692">
              <w:rPr>
                <w:i/>
                <w:iCs/>
                <w:color w:val="0070C0"/>
                <w:sz w:val="24"/>
                <w:szCs w:val="24"/>
              </w:rPr>
              <w:t xml:space="preserve"> – miesto realizácie</w:t>
            </w:r>
          </w:p>
        </w:tc>
      </w:tr>
      <w:tr w:rsidR="00FE5157" w14:paraId="0BAE5594" w14:textId="77777777" w:rsidTr="00AF1240">
        <w:tc>
          <w:tcPr>
            <w:tcW w:w="3173" w:type="dxa"/>
            <w:gridSpan w:val="3"/>
            <w:shd w:val="clear" w:color="auto" w:fill="E7E6E6" w:themeFill="background2"/>
            <w:vAlign w:val="bottom"/>
          </w:tcPr>
          <w:p w14:paraId="39BF6E84" w14:textId="2E2B6048" w:rsidR="00FE5157" w:rsidRDefault="00FE5157" w:rsidP="005D1E40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Názov projektu:</w:t>
            </w:r>
          </w:p>
        </w:tc>
        <w:tc>
          <w:tcPr>
            <w:tcW w:w="6892" w:type="dxa"/>
            <w:gridSpan w:val="2"/>
            <w:shd w:val="clear" w:color="auto" w:fill="E7E6E6" w:themeFill="background2"/>
            <w:vAlign w:val="center"/>
          </w:tcPr>
          <w:p w14:paraId="7FFF9970" w14:textId="2228DAEE" w:rsidR="00FE5157" w:rsidRPr="00130298" w:rsidRDefault="00AC4BA4" w:rsidP="00C46524">
            <w:pPr>
              <w:rPr>
                <w:i/>
                <w:iCs/>
                <w:color w:val="0070C0"/>
                <w:sz w:val="24"/>
                <w:szCs w:val="24"/>
              </w:rPr>
            </w:pPr>
            <w:r w:rsidRPr="009C539F">
              <w:rPr>
                <w:i/>
                <w:iCs/>
                <w:color w:val="0070C0"/>
              </w:rPr>
              <w:t>Modernizácia materiálno-technického zabezpečenia existujúcich zariadení ambulantnej zdravotnej starostlivosti na území Trenčianskeho samosprávneho kraja.</w:t>
            </w:r>
          </w:p>
        </w:tc>
      </w:tr>
      <w:tr w:rsidR="003C3945" w14:paraId="5EAF39F2" w14:textId="77777777" w:rsidTr="00C232F5">
        <w:trPr>
          <w:trHeight w:val="334"/>
        </w:trPr>
        <w:tc>
          <w:tcPr>
            <w:tcW w:w="10065" w:type="dxa"/>
            <w:gridSpan w:val="5"/>
            <w:vAlign w:val="bottom"/>
          </w:tcPr>
          <w:p w14:paraId="1F828CAC" w14:textId="77777777" w:rsidR="003C3945" w:rsidRDefault="003C3945" w:rsidP="00580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05CAEEA" w14:textId="77777777" w:rsidR="00442728" w:rsidRPr="0058061E" w:rsidRDefault="00442728" w:rsidP="00580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C3945" w14:paraId="05A11DA1" w14:textId="77777777" w:rsidTr="003C3945">
        <w:tc>
          <w:tcPr>
            <w:tcW w:w="10065" w:type="dxa"/>
            <w:gridSpan w:val="5"/>
            <w:shd w:val="clear" w:color="auto" w:fill="DEEAF6" w:themeFill="accent1" w:themeFillTint="33"/>
            <w:vAlign w:val="bottom"/>
          </w:tcPr>
          <w:p w14:paraId="034EEB2F" w14:textId="18E7806C" w:rsidR="003C3945" w:rsidRPr="00056A6B" w:rsidRDefault="007A21FC" w:rsidP="00580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2. </w:t>
            </w:r>
            <w:r w:rsidR="002D377C">
              <w:rPr>
                <w:rFonts w:ascii="Calibri" w:hAnsi="Calibri" w:cs="Calibri"/>
                <w:b/>
                <w:sz w:val="24"/>
                <w:szCs w:val="24"/>
              </w:rPr>
              <w:t xml:space="preserve">Bankové údaje </w:t>
            </w:r>
            <w:r w:rsidR="00592C77">
              <w:rPr>
                <w:rFonts w:ascii="Calibri" w:hAnsi="Calibri" w:cs="Calibri"/>
                <w:b/>
                <w:sz w:val="24"/>
                <w:szCs w:val="24"/>
              </w:rPr>
              <w:t xml:space="preserve">pre </w:t>
            </w:r>
            <w:r w:rsidR="003C3945" w:rsidRPr="00056A6B">
              <w:rPr>
                <w:rFonts w:ascii="Calibri" w:hAnsi="Calibri" w:cs="Calibri"/>
                <w:b/>
                <w:sz w:val="24"/>
                <w:szCs w:val="24"/>
              </w:rPr>
              <w:t>poskytnuti</w:t>
            </w:r>
            <w:r w:rsidR="00592C77">
              <w:rPr>
                <w:rFonts w:ascii="Calibri" w:hAnsi="Calibri" w:cs="Calibri"/>
                <w:b/>
                <w:sz w:val="24"/>
                <w:szCs w:val="24"/>
              </w:rPr>
              <w:t>e</w:t>
            </w:r>
            <w:r w:rsidR="003C3945" w:rsidRPr="00056A6B">
              <w:rPr>
                <w:rFonts w:ascii="Calibri" w:hAnsi="Calibri" w:cs="Calibri"/>
                <w:b/>
                <w:sz w:val="24"/>
                <w:szCs w:val="24"/>
              </w:rPr>
              <w:t xml:space="preserve"> pomo</w:t>
            </w:r>
            <w:r w:rsidR="003C3945" w:rsidRPr="00056A6B">
              <w:rPr>
                <w:rFonts w:ascii="Calibri" w:hAnsi="Calibri" w:cs="Calibri"/>
                <w:b/>
                <w:sz w:val="24"/>
                <w:szCs w:val="24"/>
                <w:shd w:val="clear" w:color="auto" w:fill="DEEAF6" w:themeFill="accent1" w:themeFillTint="33"/>
              </w:rPr>
              <w:t>ci</w:t>
            </w:r>
          </w:p>
        </w:tc>
      </w:tr>
      <w:tr w:rsidR="00F620FE" w14:paraId="4F5E63E1" w14:textId="77777777" w:rsidTr="00AF1240">
        <w:tc>
          <w:tcPr>
            <w:tcW w:w="3173" w:type="dxa"/>
            <w:gridSpan w:val="3"/>
            <w:vAlign w:val="bottom"/>
          </w:tcPr>
          <w:p w14:paraId="10FA5BC5" w14:textId="77777777" w:rsidR="00F620FE" w:rsidRPr="00ED54C1" w:rsidRDefault="00130298" w:rsidP="00580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Bankové spojenie</w:t>
            </w:r>
            <w:r w:rsidR="003C3945" w:rsidRPr="00ED54C1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6892" w:type="dxa"/>
            <w:gridSpan w:val="2"/>
          </w:tcPr>
          <w:p w14:paraId="6F9F5A76" w14:textId="77777777" w:rsidR="00F620FE" w:rsidRPr="00056A6B" w:rsidRDefault="00F620FE" w:rsidP="00580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620FE" w14:paraId="59C88F8A" w14:textId="77777777" w:rsidTr="00AF1240">
        <w:tc>
          <w:tcPr>
            <w:tcW w:w="3173" w:type="dxa"/>
            <w:gridSpan w:val="3"/>
            <w:vAlign w:val="bottom"/>
          </w:tcPr>
          <w:p w14:paraId="732A8C79" w14:textId="77777777" w:rsidR="00F620FE" w:rsidRPr="00ED54C1" w:rsidRDefault="003C3945" w:rsidP="00580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IBAN:</w:t>
            </w:r>
          </w:p>
        </w:tc>
        <w:tc>
          <w:tcPr>
            <w:tcW w:w="6892" w:type="dxa"/>
            <w:gridSpan w:val="2"/>
          </w:tcPr>
          <w:p w14:paraId="425BE0B6" w14:textId="77777777" w:rsidR="00F620FE" w:rsidRPr="00056A6B" w:rsidRDefault="00F620FE" w:rsidP="00580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620FE" w14:paraId="5BFF4DA2" w14:textId="77777777" w:rsidTr="00AF1240">
        <w:tc>
          <w:tcPr>
            <w:tcW w:w="3173" w:type="dxa"/>
            <w:gridSpan w:val="3"/>
            <w:vAlign w:val="bottom"/>
          </w:tcPr>
          <w:p w14:paraId="7E3790C6" w14:textId="77777777" w:rsidR="00F620FE" w:rsidRPr="00ED54C1" w:rsidRDefault="003C3945" w:rsidP="003C3945">
            <w:pPr>
              <w:ind w:left="-546" w:firstLine="546"/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BIC kód:</w:t>
            </w:r>
          </w:p>
        </w:tc>
        <w:tc>
          <w:tcPr>
            <w:tcW w:w="6892" w:type="dxa"/>
            <w:gridSpan w:val="2"/>
          </w:tcPr>
          <w:p w14:paraId="34B9EE7F" w14:textId="77777777" w:rsidR="00F620FE" w:rsidRPr="00056A6B" w:rsidRDefault="00F620FE" w:rsidP="00580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97157" w14:paraId="12D00794" w14:textId="77777777" w:rsidTr="00AF1240">
        <w:tc>
          <w:tcPr>
            <w:tcW w:w="3173" w:type="dxa"/>
            <w:gridSpan w:val="3"/>
            <w:vAlign w:val="bottom"/>
          </w:tcPr>
          <w:p w14:paraId="6C523556" w14:textId="77777777" w:rsidR="00D97157" w:rsidRPr="00ED54C1" w:rsidRDefault="00D97157" w:rsidP="003C3945">
            <w:pPr>
              <w:ind w:left="-546" w:firstLine="546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Systém financovania:</w:t>
            </w:r>
          </w:p>
        </w:tc>
        <w:tc>
          <w:tcPr>
            <w:tcW w:w="6892" w:type="dxa"/>
            <w:gridSpan w:val="2"/>
          </w:tcPr>
          <w:p w14:paraId="28D51D41" w14:textId="146D5A55" w:rsidR="00D97157" w:rsidRPr="00056A6B" w:rsidRDefault="00AC4BA4" w:rsidP="0058061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Refundácia</w:t>
            </w:r>
          </w:p>
        </w:tc>
      </w:tr>
      <w:tr w:rsidR="003C3945" w14:paraId="49362AE5" w14:textId="77777777" w:rsidTr="003C3945">
        <w:trPr>
          <w:gridBefore w:val="1"/>
          <w:wBefore w:w="6" w:type="dxa"/>
        </w:trPr>
        <w:tc>
          <w:tcPr>
            <w:tcW w:w="10059" w:type="dxa"/>
            <w:gridSpan w:val="4"/>
            <w:shd w:val="clear" w:color="auto" w:fill="DEEAF6" w:themeFill="accent1" w:themeFillTint="33"/>
          </w:tcPr>
          <w:p w14:paraId="15121C36" w14:textId="77777777" w:rsidR="0074598A" w:rsidRDefault="0074598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63C7A8C" w14:textId="7F7DB83E" w:rsidR="003C3945" w:rsidRPr="00056A6B" w:rsidRDefault="007A21FC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3. </w:t>
            </w:r>
            <w:r w:rsidR="003C3945" w:rsidRPr="00056A6B">
              <w:rPr>
                <w:rFonts w:ascii="Calibri" w:hAnsi="Calibri" w:cs="Calibri"/>
                <w:b/>
                <w:sz w:val="24"/>
                <w:szCs w:val="24"/>
              </w:rPr>
              <w:t>Časový harmonogram aktivít:</w:t>
            </w:r>
          </w:p>
        </w:tc>
      </w:tr>
      <w:tr w:rsidR="003C3945" w14:paraId="1A2B0880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</w:tcPr>
          <w:p w14:paraId="3E186B75" w14:textId="72D0F67E" w:rsidR="003C3945" w:rsidRPr="00B0373A" w:rsidRDefault="003C3945">
            <w:pPr>
              <w:rPr>
                <w:b/>
                <w:sz w:val="24"/>
                <w:szCs w:val="24"/>
              </w:rPr>
            </w:pPr>
            <w:r w:rsidRPr="00B0373A">
              <w:rPr>
                <w:b/>
                <w:sz w:val="24"/>
                <w:szCs w:val="24"/>
              </w:rPr>
              <w:t>Interval:</w:t>
            </w:r>
          </w:p>
        </w:tc>
        <w:tc>
          <w:tcPr>
            <w:tcW w:w="2677" w:type="dxa"/>
          </w:tcPr>
          <w:p w14:paraId="49DF404B" w14:textId="1370C371" w:rsidR="003C3945" w:rsidRPr="00B0373A" w:rsidRDefault="008B74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dd.mm.rrrr</w:t>
            </w:r>
            <w:proofErr w:type="spellEnd"/>
          </w:p>
        </w:tc>
        <w:tc>
          <w:tcPr>
            <w:tcW w:w="4215" w:type="dxa"/>
          </w:tcPr>
          <w:p w14:paraId="14B26074" w14:textId="4D9976D6" w:rsidR="003C3945" w:rsidRPr="00B0373A" w:rsidRDefault="003C3945">
            <w:pPr>
              <w:rPr>
                <w:sz w:val="24"/>
                <w:szCs w:val="24"/>
              </w:rPr>
            </w:pPr>
            <w:r w:rsidRPr="00B0373A">
              <w:rPr>
                <w:sz w:val="24"/>
                <w:szCs w:val="24"/>
              </w:rPr>
              <w:t xml:space="preserve">Do          </w:t>
            </w:r>
            <w:sdt>
              <w:sdtPr>
                <w:rPr>
                  <w:bCs/>
                  <w:sz w:val="24"/>
                  <w:szCs w:val="24"/>
                </w:rPr>
                <w:id w:val="-2074350453"/>
                <w:placeholder>
                  <w:docPart w:val="DefaultPlaceholder_-1854013438"/>
                </w:placeholder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proofErr w:type="spellStart"/>
                <w:r w:rsidR="008B7403" w:rsidRPr="00E55D53">
                  <w:rPr>
                    <w:bCs/>
                    <w:sz w:val="24"/>
                    <w:szCs w:val="24"/>
                  </w:rPr>
                  <w:t>dd.mm.rrrr</w:t>
                </w:r>
                <w:proofErr w:type="spellEnd"/>
              </w:sdtContent>
            </w:sdt>
          </w:p>
        </w:tc>
      </w:tr>
      <w:tr w:rsidR="004A7B9E" w14:paraId="1F5047A0" w14:textId="77777777" w:rsidTr="00C53CD1">
        <w:trPr>
          <w:gridBefore w:val="1"/>
          <w:wBefore w:w="6" w:type="dxa"/>
        </w:trPr>
        <w:tc>
          <w:tcPr>
            <w:tcW w:w="10059" w:type="dxa"/>
            <w:gridSpan w:val="4"/>
            <w:shd w:val="clear" w:color="auto" w:fill="DEEAF6" w:themeFill="accent1" w:themeFillTint="33"/>
          </w:tcPr>
          <w:p w14:paraId="01406ADD" w14:textId="77777777" w:rsidR="004A7B9E" w:rsidRPr="00056A6B" w:rsidRDefault="007A21FC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 xml:space="preserve">4. </w:t>
            </w:r>
            <w:r w:rsidR="004A7B9E" w:rsidRPr="00056A6B">
              <w:rPr>
                <w:rFonts w:ascii="Calibri" w:hAnsi="Calibri" w:cs="Calibri"/>
                <w:b/>
                <w:sz w:val="24"/>
                <w:szCs w:val="24"/>
              </w:rPr>
              <w:t>Celkové oprávnené výdavky:</w:t>
            </w:r>
          </w:p>
        </w:tc>
      </w:tr>
      <w:tr w:rsidR="004A7B9E" w14:paraId="11EDCA46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</w:tcPr>
          <w:p w14:paraId="65D88676" w14:textId="77777777" w:rsidR="004A7B9E" w:rsidRPr="00056A6B" w:rsidRDefault="004A7B9E" w:rsidP="004A7B9E">
            <w:pPr>
              <w:rPr>
                <w:b/>
                <w:sz w:val="24"/>
                <w:szCs w:val="24"/>
              </w:rPr>
            </w:pPr>
            <w:r w:rsidRPr="00056A6B">
              <w:rPr>
                <w:b/>
                <w:sz w:val="24"/>
                <w:szCs w:val="24"/>
              </w:rPr>
              <w:t>Žiadaná suma</w:t>
            </w:r>
          </w:p>
        </w:tc>
        <w:tc>
          <w:tcPr>
            <w:tcW w:w="2677" w:type="dxa"/>
            <w:vAlign w:val="center"/>
          </w:tcPr>
          <w:p w14:paraId="3EAB5132" w14:textId="77777777" w:rsidR="004A7B9E" w:rsidRPr="00056A6B" w:rsidRDefault="004A7B9E" w:rsidP="00ED54C1">
            <w:pPr>
              <w:jc w:val="right"/>
              <w:rPr>
                <w:sz w:val="24"/>
                <w:szCs w:val="24"/>
              </w:rPr>
            </w:pPr>
            <w:r w:rsidRPr="00056A6B">
              <w:rPr>
                <w:sz w:val="24"/>
                <w:szCs w:val="24"/>
              </w:rPr>
              <w:t>Celkové oprávnené výdavky:</w:t>
            </w:r>
          </w:p>
        </w:tc>
        <w:tc>
          <w:tcPr>
            <w:tcW w:w="4215" w:type="dxa"/>
            <w:vAlign w:val="center"/>
          </w:tcPr>
          <w:p w14:paraId="4D56B1BF" w14:textId="77777777" w:rsidR="004A7B9E" w:rsidRPr="00ED54C1" w:rsidRDefault="004A7B9E" w:rsidP="00626CB1">
            <w:pPr>
              <w:jc w:val="center"/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</w:pPr>
            <w:r w:rsidRPr="00ED54C1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>uviesť 100 % oprávnených výdavkov</w:t>
            </w:r>
          </w:p>
        </w:tc>
      </w:tr>
      <w:tr w:rsidR="004A7B9E" w14:paraId="2861E7FA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</w:tcPr>
          <w:p w14:paraId="6A75A9C2" w14:textId="77777777" w:rsidR="004A7B9E" w:rsidRPr="00056A6B" w:rsidRDefault="004A7B9E" w:rsidP="004A7B9E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Align w:val="center"/>
          </w:tcPr>
          <w:p w14:paraId="3EFE5882" w14:textId="77777777" w:rsidR="004A7B9E" w:rsidRPr="00056A6B" w:rsidRDefault="004A7B9E" w:rsidP="00ED54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A6B">
              <w:rPr>
                <w:sz w:val="24"/>
                <w:szCs w:val="24"/>
              </w:rPr>
              <w:t>požadovaná výška fin. prostriedkov:</w:t>
            </w:r>
          </w:p>
        </w:tc>
        <w:tc>
          <w:tcPr>
            <w:tcW w:w="4215" w:type="dxa"/>
            <w:vAlign w:val="center"/>
          </w:tcPr>
          <w:p w14:paraId="3E9655AF" w14:textId="77777777" w:rsidR="004A7B9E" w:rsidRPr="00ED54C1" w:rsidRDefault="00D95F88" w:rsidP="00ED54C1">
            <w:pPr>
              <w:jc w:val="center"/>
              <w:rPr>
                <w:rFonts w:ascii="Calibri" w:hAnsi="Calibri" w:cs="Calibri"/>
                <w:bCs/>
                <w:i/>
                <w:iCs/>
                <w:color w:val="0070C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i/>
                <w:iCs/>
                <w:color w:val="0070C0"/>
                <w:sz w:val="24"/>
                <w:szCs w:val="24"/>
              </w:rPr>
              <w:t>uviesť 92</w:t>
            </w:r>
            <w:r w:rsidR="004A7B9E" w:rsidRPr="00ED54C1">
              <w:rPr>
                <w:rFonts w:ascii="Calibri" w:hAnsi="Calibri" w:cs="Calibri"/>
                <w:bCs/>
                <w:i/>
                <w:iCs/>
                <w:color w:val="0070C0"/>
                <w:sz w:val="24"/>
                <w:szCs w:val="24"/>
              </w:rPr>
              <w:t xml:space="preserve"> % z celkových oprávnených výdavkov</w:t>
            </w:r>
          </w:p>
        </w:tc>
      </w:tr>
      <w:tr w:rsidR="004A7B9E" w14:paraId="6797D7FB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</w:tcPr>
          <w:p w14:paraId="4F0D2DA6" w14:textId="77777777" w:rsidR="004A7B9E" w:rsidRPr="00056A6B" w:rsidRDefault="004A7B9E" w:rsidP="004A7B9E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Align w:val="center"/>
          </w:tcPr>
          <w:p w14:paraId="479D0C40" w14:textId="77777777" w:rsidR="004A7B9E" w:rsidRPr="00056A6B" w:rsidRDefault="004A7B9E" w:rsidP="00ED54C1">
            <w:pPr>
              <w:jc w:val="right"/>
              <w:rPr>
                <w:sz w:val="24"/>
                <w:szCs w:val="24"/>
              </w:rPr>
            </w:pPr>
            <w:r w:rsidRPr="00056A6B">
              <w:rPr>
                <w:sz w:val="24"/>
                <w:szCs w:val="24"/>
              </w:rPr>
              <w:t>vlastné zdroje:</w:t>
            </w:r>
          </w:p>
        </w:tc>
        <w:tc>
          <w:tcPr>
            <w:tcW w:w="4215" w:type="dxa"/>
            <w:vAlign w:val="center"/>
          </w:tcPr>
          <w:p w14:paraId="6EEBD002" w14:textId="77777777" w:rsidR="004A7B9E" w:rsidRPr="00ED54C1" w:rsidRDefault="00D95F88" w:rsidP="00ED54C1">
            <w:pPr>
              <w:jc w:val="center"/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>uviesť 8</w:t>
            </w:r>
            <w:r w:rsidR="004A7B9E" w:rsidRPr="00ED54C1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 xml:space="preserve"> % z celkových oprávnených výdavkov</w:t>
            </w:r>
          </w:p>
        </w:tc>
      </w:tr>
      <w:tr w:rsidR="00056A6B" w14:paraId="579A4CD4" w14:textId="77777777" w:rsidTr="00056A6B">
        <w:trPr>
          <w:gridBefore w:val="1"/>
          <w:wBefore w:w="6" w:type="dxa"/>
        </w:trPr>
        <w:tc>
          <w:tcPr>
            <w:tcW w:w="10059" w:type="dxa"/>
            <w:gridSpan w:val="4"/>
            <w:shd w:val="clear" w:color="auto" w:fill="DEEAF6" w:themeFill="accent1" w:themeFillTint="33"/>
          </w:tcPr>
          <w:p w14:paraId="4745B0BE" w14:textId="77777777" w:rsidR="00056A6B" w:rsidRPr="00056A6B" w:rsidRDefault="007A21FC" w:rsidP="00056A6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5. </w:t>
            </w:r>
            <w:r w:rsidR="00056A6B" w:rsidRPr="00056A6B">
              <w:rPr>
                <w:rFonts w:ascii="Calibri" w:hAnsi="Calibri" w:cs="Calibri"/>
                <w:b/>
                <w:sz w:val="24"/>
                <w:szCs w:val="24"/>
              </w:rPr>
              <w:t>Príspevok k realizácii oprávnených aktivít:</w:t>
            </w:r>
          </w:p>
        </w:tc>
      </w:tr>
      <w:tr w:rsidR="002A3D39" w14:paraId="3F39DCE3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</w:tcPr>
          <w:p w14:paraId="558238C1" w14:textId="77777777" w:rsidR="002A3D39" w:rsidRPr="00056A6B" w:rsidRDefault="002A3D39" w:rsidP="00056A6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Názov aktivity:</w:t>
            </w:r>
          </w:p>
        </w:tc>
        <w:tc>
          <w:tcPr>
            <w:tcW w:w="6892" w:type="dxa"/>
            <w:gridSpan w:val="2"/>
            <w:vAlign w:val="center"/>
          </w:tcPr>
          <w:p w14:paraId="7FC838D9" w14:textId="3E1ED8C4" w:rsidR="002A3D39" w:rsidRPr="00CA6146" w:rsidRDefault="00CA6146" w:rsidP="00CA6146">
            <w:pPr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>„</w:t>
            </w:r>
            <w:r w:rsidR="005D2BFC" w:rsidRPr="00CA6146">
              <w:rPr>
                <w:b/>
                <w:bCs/>
                <w:i/>
                <w:color w:val="000000"/>
                <w:sz w:val="24"/>
                <w:szCs w:val="24"/>
              </w:rPr>
              <w:t>Obnova a modernizácia materiálno-technického vybavenia pre poskytovanie zdravotnej starostlivosti vo všeobecných a špecializovaných ambulanciách</w:t>
            </w:r>
            <w:r w:rsidR="00D85960" w:rsidRPr="00CA6146"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>“</w:t>
            </w:r>
          </w:p>
        </w:tc>
      </w:tr>
      <w:tr w:rsidR="00056A6B" w14:paraId="5F3563C3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</w:tcPr>
          <w:p w14:paraId="29DBB447" w14:textId="77777777" w:rsidR="00056A6B" w:rsidRPr="00056A6B" w:rsidRDefault="00056A6B" w:rsidP="00056A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56A6B">
              <w:rPr>
                <w:b/>
                <w:bCs/>
                <w:color w:val="000000"/>
                <w:sz w:val="24"/>
                <w:szCs w:val="24"/>
              </w:rPr>
              <w:t>Popis realizovanej aktivity</w:t>
            </w:r>
          </w:p>
        </w:tc>
        <w:tc>
          <w:tcPr>
            <w:tcW w:w="6892" w:type="dxa"/>
            <w:gridSpan w:val="2"/>
            <w:vAlign w:val="center"/>
          </w:tcPr>
          <w:p w14:paraId="6C9FCA07" w14:textId="77777777" w:rsidR="00ED54C1" w:rsidRPr="0074598A" w:rsidRDefault="00056A6B" w:rsidP="00ED54C1">
            <w:pPr>
              <w:jc w:val="both"/>
              <w:rPr>
                <w:i/>
                <w:iCs/>
                <w:color w:val="0070C0"/>
                <w:sz w:val="24"/>
                <w:szCs w:val="24"/>
              </w:rPr>
            </w:pPr>
            <w:r w:rsidRPr="0074598A">
              <w:rPr>
                <w:i/>
                <w:iCs/>
                <w:color w:val="0070C0"/>
                <w:sz w:val="24"/>
                <w:szCs w:val="24"/>
              </w:rPr>
              <w:t xml:space="preserve">Užívateľ uvedie, akým spôsobom použije finančné prostriedky z príspevku od prijímateľa </w:t>
            </w:r>
            <w:r w:rsidR="00B927E0" w:rsidRPr="0074598A">
              <w:rPr>
                <w:i/>
                <w:iCs/>
                <w:color w:val="0070C0"/>
                <w:sz w:val="24"/>
                <w:szCs w:val="24"/>
              </w:rPr>
              <w:t xml:space="preserve">nenávratného príspevku </w:t>
            </w:r>
            <w:r w:rsidRPr="0074598A">
              <w:rPr>
                <w:i/>
                <w:iCs/>
                <w:color w:val="0070C0"/>
                <w:sz w:val="24"/>
                <w:szCs w:val="24"/>
              </w:rPr>
              <w:t>(</w:t>
            </w:r>
            <w:proofErr w:type="spellStart"/>
            <w:r w:rsidR="00B927E0" w:rsidRPr="0074598A">
              <w:rPr>
                <w:i/>
                <w:iCs/>
                <w:color w:val="0070C0"/>
                <w:sz w:val="24"/>
                <w:szCs w:val="24"/>
              </w:rPr>
              <w:t>t.j</w:t>
            </w:r>
            <w:proofErr w:type="spellEnd"/>
            <w:r w:rsidR="00B927E0" w:rsidRPr="0074598A">
              <w:rPr>
                <w:i/>
                <w:iCs/>
                <w:color w:val="0070C0"/>
                <w:sz w:val="24"/>
                <w:szCs w:val="24"/>
              </w:rPr>
              <w:t>. VÚ</w:t>
            </w:r>
            <w:r w:rsidRPr="0074598A">
              <w:rPr>
                <w:i/>
                <w:iCs/>
                <w:color w:val="0070C0"/>
                <w:sz w:val="24"/>
                <w:szCs w:val="24"/>
              </w:rPr>
              <w:t xml:space="preserve">C). </w:t>
            </w:r>
          </w:p>
          <w:p w14:paraId="49165E43" w14:textId="77777777" w:rsidR="00ED54C1" w:rsidRPr="0074598A" w:rsidRDefault="00056A6B" w:rsidP="00ED54C1">
            <w:pPr>
              <w:jc w:val="both"/>
              <w:rPr>
                <w:i/>
                <w:iCs/>
                <w:color w:val="0070C0"/>
                <w:sz w:val="24"/>
                <w:szCs w:val="24"/>
              </w:rPr>
            </w:pPr>
            <w:r w:rsidRPr="0074598A">
              <w:rPr>
                <w:i/>
                <w:iCs/>
                <w:color w:val="0070C0"/>
                <w:sz w:val="24"/>
                <w:szCs w:val="24"/>
              </w:rPr>
              <w:t xml:space="preserve">Účel využitia </w:t>
            </w:r>
            <w:r w:rsidR="00ED54C1" w:rsidRPr="0074598A">
              <w:rPr>
                <w:i/>
                <w:iCs/>
                <w:color w:val="0070C0"/>
                <w:sz w:val="24"/>
                <w:szCs w:val="24"/>
              </w:rPr>
              <w:t>obstaraného MTZ</w:t>
            </w:r>
            <w:r w:rsidRPr="0074598A">
              <w:rPr>
                <w:i/>
                <w:iCs/>
                <w:color w:val="0070C0"/>
                <w:sz w:val="24"/>
                <w:szCs w:val="24"/>
              </w:rPr>
              <w:t xml:space="preserve">. </w:t>
            </w:r>
          </w:p>
          <w:p w14:paraId="7A2B0395" w14:textId="77777777" w:rsidR="00056A6B" w:rsidRPr="0074598A" w:rsidRDefault="00ED54C1" w:rsidP="00ED54C1">
            <w:pPr>
              <w:jc w:val="both"/>
              <w:rPr>
                <w:i/>
                <w:iCs/>
                <w:color w:val="0070C0"/>
                <w:sz w:val="24"/>
                <w:szCs w:val="24"/>
              </w:rPr>
            </w:pPr>
            <w:r w:rsidRPr="0074598A">
              <w:rPr>
                <w:i/>
                <w:iCs/>
                <w:color w:val="0070C0"/>
                <w:sz w:val="24"/>
                <w:szCs w:val="24"/>
              </w:rPr>
              <w:t>Uvedie, čo dosiahne obstaraním MTZ</w:t>
            </w:r>
            <w:r w:rsidR="00056A6B" w:rsidRPr="0074598A">
              <w:rPr>
                <w:i/>
                <w:iCs/>
                <w:color w:val="0070C0"/>
                <w:sz w:val="24"/>
                <w:szCs w:val="24"/>
              </w:rPr>
              <w:t xml:space="preserve">. </w:t>
            </w:r>
          </w:p>
        </w:tc>
      </w:tr>
      <w:tr w:rsidR="00056A6B" w14:paraId="7092EB8F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</w:tcPr>
          <w:p w14:paraId="1E411AC4" w14:textId="77777777" w:rsidR="00056A6B" w:rsidRPr="00056A6B" w:rsidRDefault="00056A6B" w:rsidP="00056A6B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056A6B">
              <w:rPr>
                <w:b/>
                <w:bCs/>
                <w:color w:val="000000"/>
                <w:sz w:val="24"/>
                <w:szCs w:val="24"/>
              </w:rPr>
              <w:t>Iné</w:t>
            </w:r>
          </w:p>
        </w:tc>
        <w:tc>
          <w:tcPr>
            <w:tcW w:w="6892" w:type="dxa"/>
            <w:gridSpan w:val="2"/>
            <w:vAlign w:val="center"/>
          </w:tcPr>
          <w:p w14:paraId="42AC8C66" w14:textId="77777777" w:rsidR="00056A6B" w:rsidRPr="0074598A" w:rsidRDefault="00313C07" w:rsidP="00ED54C1">
            <w:pPr>
              <w:jc w:val="both"/>
              <w:rPr>
                <w:i/>
                <w:iCs/>
                <w:color w:val="0070C0"/>
                <w:sz w:val="24"/>
                <w:szCs w:val="24"/>
              </w:rPr>
            </w:pPr>
            <w:r w:rsidRPr="0074598A">
              <w:rPr>
                <w:i/>
                <w:iCs/>
                <w:color w:val="0070C0"/>
                <w:sz w:val="24"/>
                <w:szCs w:val="24"/>
              </w:rPr>
              <w:t>A</w:t>
            </w:r>
            <w:r w:rsidR="00056A6B" w:rsidRPr="0074598A">
              <w:rPr>
                <w:i/>
                <w:iCs/>
                <w:color w:val="0070C0"/>
                <w:sz w:val="24"/>
                <w:szCs w:val="24"/>
              </w:rPr>
              <w:t>ký cieľ bude dosiahnutý realizáciou tejto aktivity.</w:t>
            </w:r>
          </w:p>
        </w:tc>
      </w:tr>
      <w:tr w:rsidR="00056A6B" w14:paraId="425207E2" w14:textId="77777777" w:rsidTr="00937066">
        <w:trPr>
          <w:gridBefore w:val="1"/>
          <w:wBefore w:w="6" w:type="dxa"/>
        </w:trPr>
        <w:tc>
          <w:tcPr>
            <w:tcW w:w="10059" w:type="dxa"/>
            <w:gridSpan w:val="4"/>
          </w:tcPr>
          <w:p w14:paraId="4F63CA3B" w14:textId="77777777" w:rsidR="00056A6B" w:rsidRDefault="00056A6B" w:rsidP="004A7B9E">
            <w:pPr>
              <w:jc w:val="center"/>
              <w:rPr>
                <w:rFonts w:ascii="Calibri" w:hAnsi="Calibri" w:cs="Calibri"/>
                <w:i/>
                <w:iCs/>
                <w:color w:val="0070C0"/>
              </w:rPr>
            </w:pPr>
          </w:p>
        </w:tc>
      </w:tr>
      <w:tr w:rsidR="00056A6B" w14:paraId="45EB7D74" w14:textId="77777777" w:rsidTr="007A21FC">
        <w:trPr>
          <w:gridBefore w:val="1"/>
          <w:wBefore w:w="6" w:type="dxa"/>
        </w:trPr>
        <w:tc>
          <w:tcPr>
            <w:tcW w:w="10059" w:type="dxa"/>
            <w:gridSpan w:val="4"/>
            <w:shd w:val="clear" w:color="auto" w:fill="DEEAF6" w:themeFill="accent1" w:themeFillTint="33"/>
            <w:vAlign w:val="center"/>
          </w:tcPr>
          <w:p w14:paraId="600549C2" w14:textId="77777777" w:rsidR="00056A6B" w:rsidRPr="00ED54C1" w:rsidRDefault="007A21FC" w:rsidP="007A21FC">
            <w:pPr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6. </w:t>
            </w:r>
            <w:r w:rsidR="00056A6B" w:rsidRPr="00ED54C1">
              <w:rPr>
                <w:rFonts w:ascii="Calibri" w:hAnsi="Calibri" w:cs="Calibri"/>
                <w:b/>
                <w:sz w:val="24"/>
                <w:szCs w:val="24"/>
              </w:rPr>
              <w:t>Príspevok k naplneniu merateľných ukazovateľov</w:t>
            </w:r>
          </w:p>
        </w:tc>
      </w:tr>
      <w:tr w:rsidR="00ED54C1" w14:paraId="6C5B7B1A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  <w:shd w:val="clear" w:color="auto" w:fill="F2F2F2" w:themeFill="background1" w:themeFillShade="F2"/>
            <w:vAlign w:val="center"/>
          </w:tcPr>
          <w:p w14:paraId="7638AD25" w14:textId="77777777" w:rsidR="00ED54C1" w:rsidRPr="00ED54C1" w:rsidRDefault="00ED54C1" w:rsidP="00ED54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54C1">
              <w:rPr>
                <w:b/>
                <w:bCs/>
                <w:color w:val="000000"/>
                <w:sz w:val="24"/>
                <w:szCs w:val="24"/>
              </w:rPr>
              <w:t xml:space="preserve">Názov merateľného ukazovateľa: </w:t>
            </w:r>
          </w:p>
        </w:tc>
        <w:tc>
          <w:tcPr>
            <w:tcW w:w="6892" w:type="dxa"/>
            <w:gridSpan w:val="2"/>
            <w:shd w:val="clear" w:color="auto" w:fill="F2F2F2" w:themeFill="background1" w:themeFillShade="F2"/>
            <w:vAlign w:val="center"/>
          </w:tcPr>
          <w:p w14:paraId="775754C2" w14:textId="77777777" w:rsidR="00ED54C1" w:rsidRPr="00F44054" w:rsidRDefault="00F44054" w:rsidP="00F44054">
            <w:pPr>
              <w:rPr>
                <w:i/>
                <w:color w:val="000000"/>
                <w:sz w:val="24"/>
                <w:szCs w:val="24"/>
                <w:highlight w:val="yellow"/>
              </w:rPr>
            </w:pPr>
            <w:r w:rsidRPr="00F44054">
              <w:rPr>
                <w:i/>
                <w:sz w:val="24"/>
                <w:szCs w:val="24"/>
              </w:rPr>
              <w:t>Kapacita nových alebo modernizovaných zariadení zdravotnej starostlivosti</w:t>
            </w:r>
          </w:p>
        </w:tc>
      </w:tr>
      <w:tr w:rsidR="00ED54C1" w14:paraId="0BAF1C25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  <w:shd w:val="clear" w:color="auto" w:fill="F2F2F2" w:themeFill="background1" w:themeFillShade="F2"/>
            <w:vAlign w:val="center"/>
          </w:tcPr>
          <w:p w14:paraId="0C8E928E" w14:textId="77777777" w:rsidR="00ED54C1" w:rsidRPr="00ED54C1" w:rsidRDefault="00ED54C1" w:rsidP="00ED54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54C1">
              <w:rPr>
                <w:b/>
                <w:bCs/>
                <w:color w:val="000000"/>
                <w:sz w:val="24"/>
                <w:szCs w:val="24"/>
              </w:rPr>
              <w:t>Plnenie merateľného ukazovateľa:</w:t>
            </w:r>
          </w:p>
        </w:tc>
        <w:tc>
          <w:tcPr>
            <w:tcW w:w="6892" w:type="dxa"/>
            <w:gridSpan w:val="2"/>
            <w:shd w:val="clear" w:color="auto" w:fill="F2F2F2" w:themeFill="background1" w:themeFillShade="F2"/>
            <w:vAlign w:val="center"/>
          </w:tcPr>
          <w:p w14:paraId="5498F9AC" w14:textId="4788AC83" w:rsidR="00ED54C1" w:rsidRPr="001500EC" w:rsidRDefault="00313C07" w:rsidP="00D85960">
            <w:pPr>
              <w:rPr>
                <w:rFonts w:ascii="Calibri" w:hAnsi="Calibri" w:cs="Calibri"/>
                <w:i/>
                <w:iCs/>
                <w:color w:val="0070C0"/>
                <w:sz w:val="24"/>
                <w:szCs w:val="24"/>
                <w:highlight w:val="yellow"/>
              </w:rPr>
            </w:pPr>
            <w:r w:rsidRPr="00EE3A67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>U</w:t>
            </w:r>
            <w:r w:rsidR="00ED54C1" w:rsidRPr="00EE3A67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 xml:space="preserve">viesť hodnotu </w:t>
            </w:r>
            <w:r w:rsidR="00D85960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>osoby/rok</w:t>
            </w:r>
          </w:p>
        </w:tc>
      </w:tr>
      <w:tr w:rsidR="008B7403" w14:paraId="0A43E573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  <w:shd w:val="clear" w:color="auto" w:fill="F2F2F2" w:themeFill="background1" w:themeFillShade="F2"/>
            <w:vAlign w:val="center"/>
          </w:tcPr>
          <w:p w14:paraId="241AA7B6" w14:textId="7512CE4F" w:rsidR="008B7403" w:rsidRPr="00ED54C1" w:rsidRDefault="008B7403" w:rsidP="00ED54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B7403">
              <w:rPr>
                <w:b/>
                <w:bCs/>
                <w:color w:val="000000"/>
                <w:sz w:val="24"/>
                <w:szCs w:val="24"/>
              </w:rPr>
              <w:t>Spôsob výpočtu merateľného ukazovateľa:</w:t>
            </w:r>
          </w:p>
        </w:tc>
        <w:tc>
          <w:tcPr>
            <w:tcW w:w="6892" w:type="dxa"/>
            <w:gridSpan w:val="2"/>
            <w:shd w:val="clear" w:color="auto" w:fill="F2F2F2" w:themeFill="background1" w:themeFillShade="F2"/>
            <w:vAlign w:val="center"/>
          </w:tcPr>
          <w:p w14:paraId="2DA0BB73" w14:textId="1A292BE5" w:rsidR="008B7403" w:rsidRPr="00EE3A67" w:rsidRDefault="008B7403" w:rsidP="00D85960">
            <w:pPr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</w:pPr>
            <w:r w:rsidRPr="008B7403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 xml:space="preserve">Spôsob výpočtu merateľného ukazovateľa je uvedený v časti Vysvetlivky – vzor ako vyplniť </w:t>
            </w:r>
            <w:proofErr w:type="spellStart"/>
            <w:r w:rsidRPr="008B7403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>ŽoFPzP</w:t>
            </w:r>
            <w:proofErr w:type="spellEnd"/>
          </w:p>
        </w:tc>
      </w:tr>
      <w:tr w:rsidR="00F44054" w14:paraId="7CCB00AB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  <w:shd w:val="clear" w:color="auto" w:fill="F2F2F2" w:themeFill="background1" w:themeFillShade="F2"/>
            <w:vAlign w:val="center"/>
          </w:tcPr>
          <w:p w14:paraId="57D7770E" w14:textId="77777777" w:rsidR="00F44054" w:rsidRPr="00ED54C1" w:rsidRDefault="00F44054" w:rsidP="00F4405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54C1">
              <w:rPr>
                <w:b/>
                <w:bCs/>
                <w:color w:val="000000"/>
                <w:sz w:val="24"/>
                <w:szCs w:val="24"/>
              </w:rPr>
              <w:t xml:space="preserve">Názov merateľného ukazovateľa: </w:t>
            </w:r>
          </w:p>
        </w:tc>
        <w:tc>
          <w:tcPr>
            <w:tcW w:w="6892" w:type="dxa"/>
            <w:gridSpan w:val="2"/>
            <w:shd w:val="clear" w:color="auto" w:fill="F2F2F2" w:themeFill="background1" w:themeFillShade="F2"/>
            <w:vAlign w:val="center"/>
          </w:tcPr>
          <w:p w14:paraId="7FFF3617" w14:textId="77777777" w:rsidR="00F44054" w:rsidRPr="00F44054" w:rsidRDefault="00F44054" w:rsidP="00F44054">
            <w:pPr>
              <w:rPr>
                <w:rFonts w:ascii="Calibri" w:hAnsi="Calibri" w:cs="Calibri"/>
                <w:i/>
                <w:iCs/>
                <w:color w:val="0070C0"/>
                <w:sz w:val="24"/>
                <w:szCs w:val="24"/>
                <w:highlight w:val="yellow"/>
              </w:rPr>
            </w:pPr>
            <w:r w:rsidRPr="00F44054">
              <w:rPr>
                <w:i/>
                <w:sz w:val="24"/>
                <w:szCs w:val="24"/>
              </w:rPr>
              <w:t>Používatelia nových alebo modernizovaných zariadení zdravotnej starostlivosti za rok</w:t>
            </w:r>
          </w:p>
        </w:tc>
      </w:tr>
      <w:tr w:rsidR="00F44054" w14:paraId="7808252A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  <w:shd w:val="clear" w:color="auto" w:fill="F2F2F2" w:themeFill="background1" w:themeFillShade="F2"/>
            <w:vAlign w:val="center"/>
          </w:tcPr>
          <w:p w14:paraId="12E5AB1E" w14:textId="77777777" w:rsidR="00F44054" w:rsidRPr="00ED54C1" w:rsidRDefault="00F44054" w:rsidP="00F4405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54C1">
              <w:rPr>
                <w:b/>
                <w:bCs/>
                <w:color w:val="000000"/>
                <w:sz w:val="24"/>
                <w:szCs w:val="24"/>
              </w:rPr>
              <w:t>Plnenie merateľného ukazovateľa:</w:t>
            </w:r>
          </w:p>
        </w:tc>
        <w:tc>
          <w:tcPr>
            <w:tcW w:w="6892" w:type="dxa"/>
            <w:gridSpan w:val="2"/>
            <w:shd w:val="clear" w:color="auto" w:fill="F2F2F2" w:themeFill="background1" w:themeFillShade="F2"/>
            <w:vAlign w:val="center"/>
          </w:tcPr>
          <w:p w14:paraId="0FE24F48" w14:textId="67286454" w:rsidR="00F44054" w:rsidRPr="001500EC" w:rsidRDefault="00F44054" w:rsidP="00D85960">
            <w:pPr>
              <w:rPr>
                <w:rFonts w:ascii="Calibri" w:hAnsi="Calibri" w:cs="Calibri"/>
                <w:i/>
                <w:iCs/>
                <w:color w:val="0070C0"/>
                <w:sz w:val="24"/>
                <w:szCs w:val="24"/>
                <w:highlight w:val="yellow"/>
              </w:rPr>
            </w:pPr>
            <w:r w:rsidRPr="00EE3A67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 xml:space="preserve">Uviesť hodnotu </w:t>
            </w:r>
            <w:r w:rsidR="00D85960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>používatelia/rok</w:t>
            </w:r>
          </w:p>
        </w:tc>
      </w:tr>
      <w:tr w:rsidR="008B7403" w14:paraId="546CBD2B" w14:textId="77777777" w:rsidTr="00AF1240">
        <w:trPr>
          <w:gridBefore w:val="1"/>
          <w:wBefore w:w="6" w:type="dxa"/>
        </w:trPr>
        <w:tc>
          <w:tcPr>
            <w:tcW w:w="3167" w:type="dxa"/>
            <w:gridSpan w:val="2"/>
            <w:shd w:val="clear" w:color="auto" w:fill="F2F2F2" w:themeFill="background1" w:themeFillShade="F2"/>
            <w:vAlign w:val="center"/>
          </w:tcPr>
          <w:p w14:paraId="4810BCA9" w14:textId="36E779C0" w:rsidR="008B7403" w:rsidRPr="00ED54C1" w:rsidRDefault="008B7403" w:rsidP="00F4405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B7403">
              <w:rPr>
                <w:b/>
                <w:bCs/>
                <w:color w:val="000000"/>
                <w:sz w:val="24"/>
                <w:szCs w:val="24"/>
              </w:rPr>
              <w:t>Spôsob výpočtu merateľného ukazovateľa:</w:t>
            </w:r>
          </w:p>
        </w:tc>
        <w:tc>
          <w:tcPr>
            <w:tcW w:w="6892" w:type="dxa"/>
            <w:gridSpan w:val="2"/>
            <w:shd w:val="clear" w:color="auto" w:fill="F2F2F2" w:themeFill="background1" w:themeFillShade="F2"/>
            <w:vAlign w:val="center"/>
          </w:tcPr>
          <w:p w14:paraId="45226AEC" w14:textId="74B9E1D3" w:rsidR="008B7403" w:rsidRPr="00EE3A67" w:rsidRDefault="008B7403" w:rsidP="00D85960">
            <w:pPr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</w:pPr>
            <w:r w:rsidRPr="008B7403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 xml:space="preserve">Spôsob výpočtu merateľného ukazovateľa je uvedený v časti Vysvetlivky – vzor ako vyplniť </w:t>
            </w:r>
            <w:proofErr w:type="spellStart"/>
            <w:r w:rsidRPr="008B7403"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  <w:t>ŽoFPzP</w:t>
            </w:r>
            <w:proofErr w:type="spellEnd"/>
          </w:p>
        </w:tc>
      </w:tr>
      <w:tr w:rsidR="00ED54C1" w14:paraId="4A4ABF21" w14:textId="77777777" w:rsidTr="00937066">
        <w:trPr>
          <w:gridBefore w:val="1"/>
          <w:wBefore w:w="6" w:type="dxa"/>
        </w:trPr>
        <w:tc>
          <w:tcPr>
            <w:tcW w:w="10059" w:type="dxa"/>
            <w:gridSpan w:val="4"/>
          </w:tcPr>
          <w:p w14:paraId="6B86BC4F" w14:textId="77777777" w:rsidR="00ED54C1" w:rsidRDefault="00ED54C1" w:rsidP="004A7B9E">
            <w:pPr>
              <w:jc w:val="center"/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</w:pP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641"/>
              <w:gridCol w:w="3188"/>
              <w:gridCol w:w="1364"/>
              <w:gridCol w:w="1496"/>
              <w:gridCol w:w="3119"/>
            </w:tblGrid>
            <w:tr w:rsidR="002858C4" w14:paraId="4941AFB0" w14:textId="77777777" w:rsidTr="0026468A">
              <w:tc>
                <w:tcPr>
                  <w:tcW w:w="9808" w:type="dxa"/>
                  <w:gridSpan w:val="5"/>
                  <w:shd w:val="clear" w:color="auto" w:fill="DEEAF6" w:themeFill="accent1" w:themeFillTint="33"/>
                </w:tcPr>
                <w:p w14:paraId="2AF30CE0" w14:textId="77777777" w:rsidR="002858C4" w:rsidRPr="007A21FC" w:rsidRDefault="002858C4" w:rsidP="007A21FC">
                  <w:pPr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7A21FC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7. Rozpočet projektu</w:t>
                  </w:r>
                </w:p>
              </w:tc>
            </w:tr>
            <w:tr w:rsidR="007A21FC" w14:paraId="2487CC66" w14:textId="77777777" w:rsidTr="00EB4A7F">
              <w:tc>
                <w:tcPr>
                  <w:tcW w:w="641" w:type="dxa"/>
                  <w:shd w:val="clear" w:color="auto" w:fill="DEEAF6" w:themeFill="accent1" w:themeFillTint="33"/>
                  <w:vAlign w:val="center"/>
                </w:tcPr>
                <w:p w14:paraId="77FDC342" w14:textId="77777777" w:rsidR="007A21FC" w:rsidRPr="007A21FC" w:rsidRDefault="007A21FC" w:rsidP="00EB4A7F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7A21FC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P. č.</w:t>
                  </w:r>
                </w:p>
              </w:tc>
              <w:tc>
                <w:tcPr>
                  <w:tcW w:w="3188" w:type="dxa"/>
                  <w:shd w:val="clear" w:color="auto" w:fill="DEEAF6" w:themeFill="accent1" w:themeFillTint="33"/>
                  <w:vAlign w:val="center"/>
                </w:tcPr>
                <w:p w14:paraId="5D38B063" w14:textId="77777777" w:rsidR="007A21FC" w:rsidRPr="007A21FC" w:rsidRDefault="007A21FC" w:rsidP="00EB4A7F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7A21FC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Názov výdavku</w:t>
                  </w:r>
                </w:p>
              </w:tc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62D3B814" w14:textId="77777777" w:rsidR="007A21FC" w:rsidRPr="007A21FC" w:rsidRDefault="007A21FC" w:rsidP="00EB4A7F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7A21FC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Počet kusov</w:t>
                  </w:r>
                </w:p>
              </w:tc>
              <w:tc>
                <w:tcPr>
                  <w:tcW w:w="1496" w:type="dxa"/>
                  <w:shd w:val="clear" w:color="auto" w:fill="DEEAF6" w:themeFill="accent1" w:themeFillTint="33"/>
                  <w:vAlign w:val="center"/>
                </w:tcPr>
                <w:p w14:paraId="6F49C99B" w14:textId="77777777" w:rsidR="007A21FC" w:rsidRPr="007A21FC" w:rsidRDefault="002858C4" w:rsidP="00EB4A7F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 w:val="24"/>
                      <w:szCs w:val="24"/>
                    </w:rPr>
                    <w:t>Kód „P“ užívateľa:</w:t>
                  </w:r>
                </w:p>
              </w:tc>
              <w:tc>
                <w:tcPr>
                  <w:tcW w:w="3119" w:type="dxa"/>
                  <w:shd w:val="clear" w:color="auto" w:fill="DEEAF6" w:themeFill="accent1" w:themeFillTint="33"/>
                  <w:vAlign w:val="center"/>
                </w:tcPr>
                <w:p w14:paraId="7CC82030" w14:textId="77777777" w:rsidR="007A21FC" w:rsidRPr="007A21FC" w:rsidRDefault="00EB4A7F" w:rsidP="00EB4A7F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Poznámka</w:t>
                  </w:r>
                </w:p>
              </w:tc>
            </w:tr>
            <w:tr w:rsidR="007A21FC" w14:paraId="5259795B" w14:textId="77777777" w:rsidTr="002858C4">
              <w:tc>
                <w:tcPr>
                  <w:tcW w:w="641" w:type="dxa"/>
                  <w:vAlign w:val="center"/>
                </w:tcPr>
                <w:p w14:paraId="08B91B62" w14:textId="77777777" w:rsidR="007A21FC" w:rsidRPr="007A21FC" w:rsidRDefault="007A21FC" w:rsidP="007A21FC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7A21FC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188" w:type="dxa"/>
                </w:tcPr>
                <w:p w14:paraId="405C262A" w14:textId="23110253" w:rsidR="007A21FC" w:rsidRDefault="00BB6D19" w:rsidP="00631FEE">
                  <w:pPr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  <w:t>Zoznam oprávneného vybavenia</w:t>
                  </w:r>
                </w:p>
              </w:tc>
              <w:tc>
                <w:tcPr>
                  <w:tcW w:w="1364" w:type="dxa"/>
                </w:tcPr>
                <w:p w14:paraId="2A30EF80" w14:textId="77777777" w:rsidR="007A21FC" w:rsidRDefault="00631FEE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496" w:type="dxa"/>
                </w:tcPr>
                <w:p w14:paraId="3260DDF6" w14:textId="77777777" w:rsidR="007A21FC" w:rsidRDefault="00631FEE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3119" w:type="dxa"/>
                </w:tcPr>
                <w:p w14:paraId="493005C0" w14:textId="02E935B9" w:rsidR="007A21FC" w:rsidRDefault="00BB6D19" w:rsidP="00BB6D19">
                  <w:pPr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  <w:t>Zadefinovať pre akú ambulanciu bude vybavenie využívané</w:t>
                  </w:r>
                </w:p>
              </w:tc>
            </w:tr>
            <w:tr w:rsidR="007A21FC" w14:paraId="74F8890F" w14:textId="77777777" w:rsidTr="002858C4">
              <w:tc>
                <w:tcPr>
                  <w:tcW w:w="641" w:type="dxa"/>
                  <w:vAlign w:val="center"/>
                </w:tcPr>
                <w:p w14:paraId="4D917365" w14:textId="77777777" w:rsidR="007A21FC" w:rsidRPr="007A21FC" w:rsidRDefault="007A21FC" w:rsidP="007A21FC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7A21FC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188" w:type="dxa"/>
                </w:tcPr>
                <w:p w14:paraId="6004D3A3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364" w:type="dxa"/>
                </w:tcPr>
                <w:p w14:paraId="34380E46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</w:tcPr>
                <w:p w14:paraId="65886925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3D36A8DA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7A21FC" w14:paraId="0AFE7D83" w14:textId="77777777" w:rsidTr="002858C4">
              <w:tc>
                <w:tcPr>
                  <w:tcW w:w="641" w:type="dxa"/>
                  <w:vAlign w:val="center"/>
                </w:tcPr>
                <w:p w14:paraId="7DAF0ACB" w14:textId="77777777" w:rsidR="007A21FC" w:rsidRPr="007A21FC" w:rsidRDefault="007A21FC" w:rsidP="007A21FC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7A21FC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188" w:type="dxa"/>
                </w:tcPr>
                <w:p w14:paraId="3F3E01CF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364" w:type="dxa"/>
                </w:tcPr>
                <w:p w14:paraId="48D849FA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</w:tcPr>
                <w:p w14:paraId="2C9AC540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488E0263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7A21FC" w14:paraId="06FA25FD" w14:textId="77777777" w:rsidTr="002858C4">
              <w:tc>
                <w:tcPr>
                  <w:tcW w:w="641" w:type="dxa"/>
                  <w:vAlign w:val="center"/>
                </w:tcPr>
                <w:p w14:paraId="6021D37E" w14:textId="77777777" w:rsidR="007A21FC" w:rsidRPr="007A21FC" w:rsidRDefault="007A21FC" w:rsidP="007A21FC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188" w:type="dxa"/>
                </w:tcPr>
                <w:p w14:paraId="0CBB7EDD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364" w:type="dxa"/>
                </w:tcPr>
                <w:p w14:paraId="0FFEA1F4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</w:tcPr>
                <w:p w14:paraId="3697D3ED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79A9ED1B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7A21FC" w14:paraId="76EFD78B" w14:textId="77777777" w:rsidTr="002858C4">
              <w:tc>
                <w:tcPr>
                  <w:tcW w:w="641" w:type="dxa"/>
                  <w:vAlign w:val="center"/>
                </w:tcPr>
                <w:p w14:paraId="45901415" w14:textId="77777777" w:rsidR="007A21FC" w:rsidRPr="007A21FC" w:rsidRDefault="007A21FC" w:rsidP="007A21FC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188" w:type="dxa"/>
                </w:tcPr>
                <w:p w14:paraId="435F33CF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364" w:type="dxa"/>
                </w:tcPr>
                <w:p w14:paraId="36535F4C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</w:tcPr>
                <w:p w14:paraId="377BAAF2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1E59D291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7A21FC" w14:paraId="48B8EC03" w14:textId="77777777" w:rsidTr="002858C4">
              <w:tc>
                <w:tcPr>
                  <w:tcW w:w="641" w:type="dxa"/>
                  <w:vAlign w:val="center"/>
                </w:tcPr>
                <w:p w14:paraId="6A2CEBA6" w14:textId="77777777" w:rsidR="007A21FC" w:rsidRPr="007A21FC" w:rsidRDefault="007A21FC" w:rsidP="007A21FC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88" w:type="dxa"/>
                </w:tcPr>
                <w:p w14:paraId="58593EC2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364" w:type="dxa"/>
                </w:tcPr>
                <w:p w14:paraId="72C97130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</w:tcPr>
                <w:p w14:paraId="3508410A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18B3E730" w14:textId="77777777" w:rsidR="007A21FC" w:rsidRDefault="007A21FC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2858C4" w14:paraId="6EA1A06A" w14:textId="77777777" w:rsidTr="00666DC8">
              <w:tc>
                <w:tcPr>
                  <w:tcW w:w="3829" w:type="dxa"/>
                  <w:gridSpan w:val="2"/>
                  <w:shd w:val="clear" w:color="auto" w:fill="DEEAF6" w:themeFill="accent1" w:themeFillTint="33"/>
                </w:tcPr>
                <w:p w14:paraId="3C3B9FA3" w14:textId="77777777" w:rsidR="002858C4" w:rsidRDefault="002858C4" w:rsidP="004A7B9E">
                  <w:pPr>
                    <w:jc w:val="center"/>
                    <w:rPr>
                      <w:rFonts w:ascii="Calibri" w:hAnsi="Calibri" w:cs="Calibri"/>
                      <w:i/>
                      <w:iCs/>
                      <w:color w:val="0070C0"/>
                      <w:sz w:val="24"/>
                      <w:szCs w:val="24"/>
                    </w:rPr>
                  </w:pPr>
                  <w:r w:rsidRPr="007A21FC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 xml:space="preserve">Spolu </w:t>
                  </w:r>
                </w:p>
              </w:tc>
              <w:tc>
                <w:tcPr>
                  <w:tcW w:w="5979" w:type="dxa"/>
                  <w:gridSpan w:val="3"/>
                  <w:shd w:val="clear" w:color="auto" w:fill="DEEAF6" w:themeFill="accent1" w:themeFillTint="33"/>
                </w:tcPr>
                <w:p w14:paraId="5667FEAA" w14:textId="77777777" w:rsidR="002858C4" w:rsidRPr="007A21FC" w:rsidRDefault="005967B9" w:rsidP="004A7B9E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Xxx</w:t>
                  </w:r>
                  <w:proofErr w:type="spellEnd"/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xxx</w:t>
                  </w:r>
                  <w:r w:rsidR="002858C4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,</w:t>
                  </w: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xx</w:t>
                  </w:r>
                  <w:proofErr w:type="spellEnd"/>
                  <w:r w:rsidR="00E70593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 xml:space="preserve"> Eur</w:t>
                  </w:r>
                </w:p>
              </w:tc>
            </w:tr>
          </w:tbl>
          <w:p w14:paraId="4993E87C" w14:textId="77777777" w:rsidR="007A21FC" w:rsidRPr="00ED54C1" w:rsidRDefault="007A21FC" w:rsidP="00B04029">
            <w:pPr>
              <w:rPr>
                <w:rFonts w:ascii="Calibri" w:hAnsi="Calibri" w:cs="Calibri"/>
                <w:i/>
                <w:iCs/>
                <w:color w:val="0070C0"/>
                <w:sz w:val="24"/>
                <w:szCs w:val="24"/>
              </w:rPr>
            </w:pPr>
          </w:p>
        </w:tc>
      </w:tr>
      <w:tr w:rsidR="00ED54C1" w14:paraId="18223C14" w14:textId="77777777" w:rsidTr="007A21FC">
        <w:trPr>
          <w:gridBefore w:val="1"/>
          <w:wBefore w:w="6" w:type="dxa"/>
        </w:trPr>
        <w:tc>
          <w:tcPr>
            <w:tcW w:w="10059" w:type="dxa"/>
            <w:gridSpan w:val="4"/>
            <w:shd w:val="clear" w:color="auto" w:fill="DEEAF6" w:themeFill="accent1" w:themeFillTint="33"/>
            <w:vAlign w:val="center"/>
          </w:tcPr>
          <w:p w14:paraId="3C62C500" w14:textId="77777777" w:rsidR="00B55F84" w:rsidRDefault="00B55F84" w:rsidP="007A21FC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6B0882F5" w14:textId="77777777" w:rsidR="00C15279" w:rsidRDefault="00C15279" w:rsidP="007A21FC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09325E9" w14:textId="719E9008" w:rsidR="00ED54C1" w:rsidRPr="00BB6D19" w:rsidRDefault="007A21FC" w:rsidP="007A21FC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 xml:space="preserve">8. </w:t>
            </w:r>
            <w:r w:rsidR="00313B47">
              <w:rPr>
                <w:rFonts w:ascii="Calibri" w:hAnsi="Calibri" w:cs="Calibri"/>
                <w:b/>
                <w:sz w:val="24"/>
                <w:szCs w:val="24"/>
              </w:rPr>
              <w:t>Zoznam</w:t>
            </w:r>
            <w:r w:rsidR="00ED54C1" w:rsidRPr="00864326">
              <w:rPr>
                <w:rFonts w:ascii="Calibri" w:hAnsi="Calibri" w:cs="Calibri"/>
                <w:b/>
                <w:sz w:val="24"/>
                <w:szCs w:val="24"/>
              </w:rPr>
              <w:t xml:space="preserve"> príloh</w:t>
            </w:r>
          </w:p>
        </w:tc>
      </w:tr>
      <w:tr w:rsidR="00B0373A" w14:paraId="1010B8F2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74679C56" w14:textId="77777777" w:rsidR="00B0373A" w:rsidRPr="002D6659" w:rsidRDefault="00B0373A" w:rsidP="00B0373A">
            <w:pPr>
              <w:jc w:val="center"/>
              <w:rPr>
                <w:b/>
                <w:sz w:val="24"/>
                <w:szCs w:val="24"/>
              </w:rPr>
            </w:pPr>
            <w:r w:rsidRPr="002D6659"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9535" w:type="dxa"/>
            <w:gridSpan w:val="3"/>
            <w:vAlign w:val="bottom"/>
          </w:tcPr>
          <w:p w14:paraId="45E57D9D" w14:textId="6DEC9F5A" w:rsidR="00B0373A" w:rsidRPr="00D35D98" w:rsidRDefault="00B55F84" w:rsidP="00FC5854">
            <w:pPr>
              <w:jc w:val="both"/>
              <w:rPr>
                <w:sz w:val="24"/>
                <w:szCs w:val="24"/>
              </w:rPr>
            </w:pPr>
            <w:r w:rsidRPr="00B55F84">
              <w:rPr>
                <w:color w:val="000000"/>
                <w:sz w:val="24"/>
                <w:szCs w:val="24"/>
              </w:rPr>
              <w:t>Podpisový vzor štatutára; v prípade splnomocnenej osoby  podpisový vzor splnomocnenca spolu so splnomocnením</w:t>
            </w:r>
            <w:r w:rsidR="00FC5854">
              <w:rPr>
                <w:color w:val="000000"/>
                <w:sz w:val="24"/>
                <w:szCs w:val="24"/>
              </w:rPr>
              <w:t xml:space="preserve"> (príloha 1a, 1b </w:t>
            </w:r>
            <w:r w:rsidR="00FC5854" w:rsidRPr="00D35D98">
              <w:rPr>
                <w:rFonts w:cstheme="minorHAnsi"/>
                <w:color w:val="000000"/>
                <w:sz w:val="24"/>
                <w:szCs w:val="24"/>
              </w:rPr>
              <w:t>Príručky pre užívateľa</w:t>
            </w:r>
            <w:r w:rsidR="00FC5854">
              <w:rPr>
                <w:rFonts w:cstheme="minorHAnsi"/>
                <w:color w:val="000000"/>
                <w:sz w:val="24"/>
                <w:szCs w:val="24"/>
              </w:rPr>
              <w:t xml:space="preserve">) </w:t>
            </w:r>
            <w:r w:rsidRPr="00B55F84">
              <w:rPr>
                <w:color w:val="000000"/>
                <w:sz w:val="24"/>
                <w:szCs w:val="24"/>
              </w:rPr>
              <w:t xml:space="preserve">; zároveň výpis z registra trestov alebo údaje na vyžiadanie výpisu z registra trestov štatutára/splnomocnenej osoby (príloha č. 6 </w:t>
            </w:r>
            <w:r w:rsidR="00FC5854" w:rsidRPr="00B55F84">
              <w:rPr>
                <w:color w:val="000000"/>
                <w:sz w:val="24"/>
                <w:szCs w:val="24"/>
              </w:rPr>
              <w:t>Vyz</w:t>
            </w:r>
            <w:r w:rsidR="00FC5854">
              <w:rPr>
                <w:color w:val="000000"/>
                <w:sz w:val="24"/>
                <w:szCs w:val="24"/>
              </w:rPr>
              <w:t>vania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B0373A" w14:paraId="3E795F3A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6C93C546" w14:textId="77777777" w:rsidR="00ED54C1" w:rsidRPr="00B0373A" w:rsidRDefault="004131EC" w:rsidP="00B037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0373A" w:rsidRPr="00B0373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535" w:type="dxa"/>
            <w:gridSpan w:val="3"/>
            <w:vAlign w:val="center"/>
          </w:tcPr>
          <w:p w14:paraId="7C03F275" w14:textId="4CE97ED0" w:rsidR="00ED54C1" w:rsidRPr="00D35D98" w:rsidRDefault="0004460E" w:rsidP="0004460E">
            <w:pPr>
              <w:jc w:val="both"/>
              <w:rPr>
                <w:rFonts w:cstheme="minorHAnsi"/>
                <w:i/>
                <w:iCs/>
                <w:color w:val="0070C0"/>
                <w:sz w:val="24"/>
                <w:szCs w:val="24"/>
              </w:rPr>
            </w:pPr>
            <w:r w:rsidRPr="00D35D98">
              <w:rPr>
                <w:rFonts w:cstheme="minorHAnsi"/>
                <w:color w:val="000000"/>
                <w:sz w:val="24"/>
                <w:szCs w:val="24"/>
              </w:rPr>
              <w:t>Doklad z banky o zriadení</w:t>
            </w:r>
            <w:r w:rsidR="002D6659" w:rsidRPr="00D35D98">
              <w:rPr>
                <w:rFonts w:cstheme="minorHAnsi"/>
                <w:color w:val="000000"/>
                <w:sz w:val="24"/>
                <w:szCs w:val="24"/>
              </w:rPr>
              <w:t>/vedení bankového účtu užívateľa</w:t>
            </w:r>
            <w:r w:rsidRPr="00D35D98">
              <w:rPr>
                <w:rFonts w:cstheme="minorHAnsi"/>
                <w:color w:val="000000"/>
                <w:sz w:val="24"/>
                <w:szCs w:val="24"/>
              </w:rPr>
              <w:t>, na ktorý majú byť poukázané finančné prostriedky</w:t>
            </w:r>
            <w:r w:rsidR="002D6659" w:rsidRPr="00D35D98">
              <w:rPr>
                <w:rFonts w:cstheme="minorHAnsi"/>
                <w:color w:val="000000"/>
                <w:sz w:val="24"/>
                <w:szCs w:val="24"/>
              </w:rPr>
              <w:t xml:space="preserve"> z príspevku</w:t>
            </w:r>
            <w:r w:rsidRPr="00D35D98">
              <w:rPr>
                <w:rFonts w:cstheme="minorHAnsi"/>
                <w:color w:val="000000"/>
                <w:sz w:val="24"/>
                <w:szCs w:val="24"/>
              </w:rPr>
              <w:t xml:space="preserve"> a z ktorého budú hradené finančné </w:t>
            </w:r>
            <w:r w:rsidR="002D6659" w:rsidRPr="00D35D98">
              <w:rPr>
                <w:rFonts w:cstheme="minorHAnsi"/>
                <w:color w:val="000000"/>
                <w:sz w:val="24"/>
                <w:szCs w:val="24"/>
              </w:rPr>
              <w:t>prostriedky z príspevku</w:t>
            </w:r>
            <w:r w:rsidRPr="00D35D98">
              <w:rPr>
                <w:rFonts w:cstheme="minorHAnsi"/>
                <w:color w:val="000000"/>
                <w:sz w:val="24"/>
                <w:szCs w:val="24"/>
              </w:rPr>
              <w:t xml:space="preserve"> dodávateľom (zmluva o založení účtu, potvrdenie o vedení účtu</w:t>
            </w:r>
            <w:r w:rsidR="00CE68C1" w:rsidRPr="00D35D9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BB6D19" w:rsidRPr="00D35D98">
              <w:rPr>
                <w:rFonts w:cstheme="minorHAnsi"/>
                <w:color w:val="000000"/>
                <w:sz w:val="24"/>
                <w:szCs w:val="24"/>
              </w:rPr>
              <w:t xml:space="preserve">) – </w:t>
            </w:r>
            <w:r w:rsidR="00BB6D19" w:rsidRPr="00BB03DD">
              <w:rPr>
                <w:rFonts w:cstheme="minorHAnsi"/>
                <w:i/>
                <w:iCs/>
                <w:sz w:val="24"/>
                <w:szCs w:val="24"/>
              </w:rPr>
              <w:t>kópia dokladov, nie staršia ako 3 mesiace</w:t>
            </w:r>
          </w:p>
        </w:tc>
      </w:tr>
      <w:tr w:rsidR="00B0373A" w14:paraId="0C1DD64F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5146FD20" w14:textId="77777777" w:rsidR="00ED54C1" w:rsidRPr="00B0373A" w:rsidRDefault="004131EC" w:rsidP="00B037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0373A" w:rsidRPr="00B0373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535" w:type="dxa"/>
            <w:gridSpan w:val="3"/>
            <w:vAlign w:val="center"/>
          </w:tcPr>
          <w:p w14:paraId="2B699249" w14:textId="0DD69653" w:rsidR="00ED54C1" w:rsidRPr="00D35D98" w:rsidRDefault="00D35D98" w:rsidP="00A5592A">
            <w:pPr>
              <w:jc w:val="both"/>
              <w:rPr>
                <w:rFonts w:cstheme="minorHAnsi"/>
                <w:i/>
                <w:iCs/>
                <w:color w:val="0070C0"/>
                <w:sz w:val="24"/>
                <w:szCs w:val="24"/>
              </w:rPr>
            </w:pPr>
            <w:r w:rsidRPr="00D35D98">
              <w:rPr>
                <w:rFonts w:cstheme="minorHAnsi"/>
                <w:sz w:val="24"/>
                <w:szCs w:val="24"/>
              </w:rPr>
              <w:t>Kópia povolenia na prevádzkovanie ambulancie</w:t>
            </w:r>
          </w:p>
        </w:tc>
      </w:tr>
      <w:tr w:rsidR="00B0373A" w14:paraId="0E3E66BF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6FB35BBB" w14:textId="77777777" w:rsidR="00ED54C1" w:rsidRPr="00B0373A" w:rsidRDefault="004131EC" w:rsidP="00B037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0373A" w:rsidRPr="00B0373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535" w:type="dxa"/>
            <w:gridSpan w:val="3"/>
            <w:vAlign w:val="center"/>
          </w:tcPr>
          <w:p w14:paraId="4ED2F644" w14:textId="6975DD52" w:rsidR="00ED54C1" w:rsidRPr="00D35D98" w:rsidRDefault="005967B9" w:rsidP="005967B9">
            <w:pPr>
              <w:jc w:val="both"/>
              <w:rPr>
                <w:rFonts w:cstheme="minorHAnsi"/>
                <w:i/>
                <w:iCs/>
                <w:color w:val="0070C0"/>
                <w:sz w:val="24"/>
                <w:szCs w:val="24"/>
              </w:rPr>
            </w:pPr>
            <w:r w:rsidRPr="00D35D98">
              <w:rPr>
                <w:rFonts w:cstheme="minorHAnsi"/>
                <w:color w:val="000000"/>
                <w:sz w:val="24"/>
                <w:szCs w:val="24"/>
              </w:rPr>
              <w:t>Doklad o zápise užívateľa v registri partnerov verejného sektora</w:t>
            </w:r>
            <w:r w:rsidR="00BB6D19" w:rsidRPr="00D35D98">
              <w:rPr>
                <w:rFonts w:cstheme="minorHAnsi"/>
                <w:color w:val="000000"/>
                <w:sz w:val="24"/>
                <w:szCs w:val="24"/>
              </w:rPr>
              <w:t xml:space="preserve"> – </w:t>
            </w:r>
            <w:r w:rsidR="00BB6D19" w:rsidRPr="00C232F5">
              <w:rPr>
                <w:rFonts w:cstheme="minorHAnsi"/>
                <w:i/>
                <w:iCs/>
                <w:color w:val="0070C0"/>
                <w:sz w:val="24"/>
                <w:szCs w:val="24"/>
              </w:rPr>
              <w:t>ak relevantné</w:t>
            </w:r>
            <w:r w:rsidR="00BB6D19" w:rsidRPr="00C232F5">
              <w:rPr>
                <w:rFonts w:cstheme="minorHAnsi"/>
                <w:color w:val="0070C0"/>
                <w:sz w:val="24"/>
                <w:szCs w:val="24"/>
              </w:rPr>
              <w:t xml:space="preserve"> </w:t>
            </w:r>
          </w:p>
        </w:tc>
      </w:tr>
      <w:tr w:rsidR="005967B9" w14:paraId="4F212A1D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1D236453" w14:textId="027B53BA" w:rsidR="005967B9" w:rsidRDefault="00C556E4" w:rsidP="00B037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967B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535" w:type="dxa"/>
            <w:gridSpan w:val="3"/>
            <w:vAlign w:val="center"/>
          </w:tcPr>
          <w:p w14:paraId="71CC8BEE" w14:textId="36AA1A54" w:rsidR="005967B9" w:rsidRPr="00D35D98" w:rsidRDefault="00B04029" w:rsidP="005967B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35D98">
              <w:rPr>
                <w:rFonts w:cstheme="minorHAnsi"/>
                <w:color w:val="000000"/>
                <w:sz w:val="24"/>
                <w:szCs w:val="24"/>
              </w:rPr>
              <w:t>Podklady na preukázanie splnenia podmienok pre MSP</w:t>
            </w:r>
            <w:r w:rsidR="00C32152" w:rsidRPr="00D35D98">
              <w:rPr>
                <w:rFonts w:cstheme="minorHAnsi"/>
                <w:color w:val="000000"/>
                <w:sz w:val="24"/>
                <w:szCs w:val="24"/>
              </w:rPr>
              <w:t xml:space="preserve"> - príloha č. 6 Príručky pre užívateľa</w:t>
            </w:r>
          </w:p>
        </w:tc>
      </w:tr>
      <w:tr w:rsidR="005967B9" w14:paraId="1B8E2708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46596FBB" w14:textId="689FA837" w:rsidR="005967B9" w:rsidRDefault="00C556E4" w:rsidP="00B037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5967B9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9535" w:type="dxa"/>
            <w:gridSpan w:val="3"/>
            <w:vAlign w:val="center"/>
          </w:tcPr>
          <w:p w14:paraId="70202090" w14:textId="27DCB334" w:rsidR="005967B9" w:rsidRPr="00D35D98" w:rsidRDefault="00B04029" w:rsidP="000C7EF5">
            <w:pPr>
              <w:jc w:val="both"/>
              <w:rPr>
                <w:rFonts w:cstheme="minorHAnsi"/>
                <w:sz w:val="24"/>
                <w:szCs w:val="24"/>
              </w:rPr>
            </w:pPr>
            <w:r w:rsidRPr="00D35D98">
              <w:rPr>
                <w:rFonts w:cstheme="minorHAnsi"/>
                <w:sz w:val="24"/>
                <w:szCs w:val="24"/>
              </w:rPr>
              <w:t xml:space="preserve">Vyhlásenie užívateľa o poskytnutej pomoci de </w:t>
            </w:r>
            <w:proofErr w:type="spellStart"/>
            <w:r w:rsidRPr="00D35D98">
              <w:rPr>
                <w:rFonts w:cstheme="minorHAnsi"/>
                <w:sz w:val="24"/>
                <w:szCs w:val="24"/>
              </w:rPr>
              <w:t>minimis</w:t>
            </w:r>
            <w:proofErr w:type="spellEnd"/>
            <w:r w:rsidRPr="00D35D98">
              <w:rPr>
                <w:rFonts w:cstheme="minorHAnsi"/>
                <w:sz w:val="24"/>
                <w:szCs w:val="24"/>
              </w:rPr>
              <w:t xml:space="preserve"> </w:t>
            </w:r>
            <w:r w:rsidR="00C32152" w:rsidRPr="00D35D98">
              <w:rPr>
                <w:rFonts w:cstheme="minorHAnsi"/>
                <w:sz w:val="24"/>
                <w:szCs w:val="24"/>
              </w:rPr>
              <w:t xml:space="preserve"> - príloha č. 7 Príručky pre užívateľa</w:t>
            </w:r>
          </w:p>
        </w:tc>
      </w:tr>
      <w:tr w:rsidR="00AE5AC8" w14:paraId="0B87ACA0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1E455D69" w14:textId="73852036" w:rsidR="00AE5AC8" w:rsidRDefault="00C556E4" w:rsidP="00B037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E5AC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535" w:type="dxa"/>
            <w:gridSpan w:val="3"/>
            <w:vAlign w:val="center"/>
          </w:tcPr>
          <w:p w14:paraId="661D425C" w14:textId="27A6F843" w:rsidR="00AE5AC8" w:rsidRPr="00B04029" w:rsidRDefault="00E7202A" w:rsidP="000C7EF5">
            <w:pPr>
              <w:jc w:val="both"/>
              <w:rPr>
                <w:color w:val="000000"/>
                <w:sz w:val="24"/>
                <w:szCs w:val="24"/>
              </w:rPr>
            </w:pPr>
            <w:r w:rsidRPr="00E7202A">
              <w:rPr>
                <w:color w:val="000000"/>
                <w:sz w:val="24"/>
                <w:szCs w:val="24"/>
              </w:rPr>
              <w:t xml:space="preserve">Predloženie inventúrneho súpisu majetku </w:t>
            </w:r>
            <w:r w:rsidR="00C232F5">
              <w:rPr>
                <w:color w:val="000000"/>
                <w:sz w:val="24"/>
                <w:szCs w:val="24"/>
              </w:rPr>
              <w:t xml:space="preserve">- </w:t>
            </w:r>
            <w:r w:rsidR="00BB20F2" w:rsidRPr="00C232F5">
              <w:rPr>
                <w:color w:val="0070C0"/>
                <w:sz w:val="24"/>
                <w:szCs w:val="24"/>
              </w:rPr>
              <w:t>ak relevantné</w:t>
            </w:r>
            <w:r w:rsidR="00C232F5">
              <w:rPr>
                <w:color w:val="0070C0"/>
                <w:sz w:val="24"/>
                <w:szCs w:val="24"/>
              </w:rPr>
              <w:t xml:space="preserve"> (</w:t>
            </w:r>
            <w:r w:rsidRPr="00C232F5">
              <w:rPr>
                <w:color w:val="0070C0"/>
                <w:sz w:val="24"/>
                <w:szCs w:val="24"/>
              </w:rPr>
              <w:t>len ambulancie do 5 rokov činnosti</w:t>
            </w:r>
            <w:r w:rsidR="00C232F5">
              <w:rPr>
                <w:color w:val="0070C0"/>
                <w:sz w:val="24"/>
                <w:szCs w:val="24"/>
              </w:rPr>
              <w:t>)</w:t>
            </w:r>
          </w:p>
        </w:tc>
      </w:tr>
      <w:tr w:rsidR="00C32152" w14:paraId="2215654D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2A685894" w14:textId="75F2CAD9" w:rsidR="00C32152" w:rsidRDefault="00C32152" w:rsidP="00B037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9535" w:type="dxa"/>
            <w:gridSpan w:val="3"/>
            <w:vAlign w:val="center"/>
          </w:tcPr>
          <w:p w14:paraId="001AE024" w14:textId="2BC56BBD" w:rsidR="00C32152" w:rsidRPr="00E7202A" w:rsidRDefault="00EA597C" w:rsidP="000C7EF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Určenie</w:t>
            </w:r>
            <w:r w:rsidR="00C232F5">
              <w:rPr>
                <w:sz w:val="24"/>
                <w:szCs w:val="24"/>
              </w:rPr>
              <w:t xml:space="preserve"> predpokladanej hodnoty zákazky (</w:t>
            </w:r>
            <w:r>
              <w:rPr>
                <w:sz w:val="24"/>
                <w:szCs w:val="24"/>
              </w:rPr>
              <w:t>PHZ</w:t>
            </w:r>
            <w:r w:rsidR="00C232F5">
              <w:rPr>
                <w:sz w:val="24"/>
                <w:szCs w:val="24"/>
              </w:rPr>
              <w:t>)</w:t>
            </w:r>
          </w:p>
        </w:tc>
      </w:tr>
      <w:tr w:rsidR="00E55D53" w14:paraId="4E2F35B5" w14:textId="77777777" w:rsidTr="00AF1240">
        <w:trPr>
          <w:gridBefore w:val="1"/>
          <w:wBefore w:w="6" w:type="dxa"/>
        </w:trPr>
        <w:tc>
          <w:tcPr>
            <w:tcW w:w="524" w:type="dxa"/>
            <w:vAlign w:val="center"/>
          </w:tcPr>
          <w:p w14:paraId="5D028230" w14:textId="32A22A6E" w:rsidR="00E55D53" w:rsidRDefault="00E55D53" w:rsidP="00B037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9535" w:type="dxa"/>
            <w:gridSpan w:val="3"/>
            <w:vAlign w:val="center"/>
          </w:tcPr>
          <w:p w14:paraId="44496186" w14:textId="53F721B5" w:rsidR="00E55D53" w:rsidRPr="00C32152" w:rsidRDefault="00E55D53" w:rsidP="000C7EF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Všetky</w:t>
            </w:r>
            <w:r w:rsidRPr="0001537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platné </w:t>
            </w:r>
            <w:r w:rsidRPr="0001537E">
              <w:rPr>
                <w:color w:val="000000"/>
                <w:sz w:val="24"/>
                <w:szCs w:val="24"/>
              </w:rPr>
              <w:t>zmluv</w:t>
            </w:r>
            <w:r>
              <w:rPr>
                <w:color w:val="000000"/>
                <w:sz w:val="24"/>
                <w:szCs w:val="24"/>
              </w:rPr>
              <w:t>y</w:t>
            </w:r>
            <w:r w:rsidRPr="0001537E">
              <w:rPr>
                <w:color w:val="000000"/>
                <w:sz w:val="24"/>
                <w:szCs w:val="24"/>
              </w:rPr>
              <w:t xml:space="preserve"> o poskytovaní a úhrade zdravotnej starostlivosti </w:t>
            </w:r>
            <w:r>
              <w:rPr>
                <w:color w:val="000000"/>
                <w:sz w:val="24"/>
                <w:szCs w:val="24"/>
              </w:rPr>
              <w:t xml:space="preserve">so </w:t>
            </w:r>
            <w:r w:rsidRPr="0001537E">
              <w:rPr>
                <w:color w:val="000000"/>
                <w:sz w:val="24"/>
                <w:szCs w:val="24"/>
              </w:rPr>
              <w:t>zdravotnými poisťovňami ku dňu podania žiadosti</w:t>
            </w:r>
            <w:r w:rsidR="00215CB6">
              <w:rPr>
                <w:color w:val="000000"/>
                <w:sz w:val="24"/>
                <w:szCs w:val="24"/>
              </w:rPr>
              <w:t xml:space="preserve"> (kópia zmluvy)</w:t>
            </w:r>
          </w:p>
        </w:tc>
      </w:tr>
    </w:tbl>
    <w:p w14:paraId="63432C3F" w14:textId="77777777" w:rsidR="005967B9" w:rsidRPr="000B529F" w:rsidRDefault="005967B9">
      <w:pPr>
        <w:rPr>
          <w:sz w:val="16"/>
          <w:szCs w:val="16"/>
        </w:rPr>
      </w:pPr>
    </w:p>
    <w:p w14:paraId="699C213C" w14:textId="77777777" w:rsidR="00E111F0" w:rsidRPr="00E111F0" w:rsidRDefault="00E111F0" w:rsidP="00E111F0">
      <w:pPr>
        <w:spacing w:afterLines="60" w:after="144"/>
        <w:jc w:val="both"/>
        <w:rPr>
          <w:rFonts w:cstheme="minorHAnsi"/>
          <w:i/>
          <w:sz w:val="24"/>
          <w:szCs w:val="24"/>
          <w:u w:val="single"/>
        </w:rPr>
      </w:pPr>
    </w:p>
    <w:tbl>
      <w:tblPr>
        <w:tblStyle w:val="Mriekatabuky"/>
        <w:tblW w:w="10065" w:type="dxa"/>
        <w:tblInd w:w="-431" w:type="dxa"/>
        <w:tblLook w:val="04A0" w:firstRow="1" w:lastRow="0" w:firstColumn="1" w:lastColumn="0" w:noHBand="0" w:noVBand="1"/>
      </w:tblPr>
      <w:tblGrid>
        <w:gridCol w:w="10065"/>
      </w:tblGrid>
      <w:tr w:rsidR="00E111F0" w:rsidRPr="00E111F0" w14:paraId="047D4301" w14:textId="77777777" w:rsidTr="00E111F0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25B3F9A7" w14:textId="77777777" w:rsidR="00E111F0" w:rsidRPr="0074598A" w:rsidRDefault="00E111F0" w:rsidP="00E111F0">
            <w:pPr>
              <w:spacing w:afterLines="60" w:after="144" w:line="259" w:lineRule="auto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b/>
                <w:iCs/>
                <w:sz w:val="24"/>
                <w:szCs w:val="24"/>
              </w:rPr>
              <w:t>Čestné vyhlásenie štatutárneho orgánu</w:t>
            </w:r>
          </w:p>
        </w:tc>
      </w:tr>
      <w:tr w:rsidR="00E111F0" w:rsidRPr="00E111F0" w14:paraId="5DA28FDC" w14:textId="77777777" w:rsidTr="00E111F0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3578" w14:textId="77777777" w:rsidR="00107593" w:rsidRDefault="00107593" w:rsidP="00E111F0">
            <w:pPr>
              <w:spacing w:afterLines="60" w:after="144" w:line="259" w:lineRule="auto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  <w:p w14:paraId="546B7EF3" w14:textId="2A38BA2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b/>
                <w:iCs/>
                <w:sz w:val="24"/>
                <w:szCs w:val="24"/>
              </w:rPr>
            </w:pPr>
            <w:r w:rsidRPr="0074598A">
              <w:rPr>
                <w:rFonts w:cstheme="minorHAnsi"/>
                <w:b/>
                <w:bCs/>
                <w:iCs/>
                <w:sz w:val="24"/>
                <w:szCs w:val="24"/>
              </w:rPr>
              <w:t>Čestne vyhlasujem</w:t>
            </w:r>
            <w:r w:rsidRPr="0074598A">
              <w:rPr>
                <w:rFonts w:cstheme="minorHAnsi"/>
                <w:b/>
                <w:iCs/>
                <w:sz w:val="24"/>
                <w:szCs w:val="24"/>
              </w:rPr>
              <w:t>, že</w:t>
            </w:r>
          </w:p>
          <w:p w14:paraId="3AF2150E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spĺňam všetky podmienky poskytnutia finančných prostriedkov z príspevku vzťahujúce sa na užívateľa v súlade s vyzvaním a Prílohou č. 2 Príručky pre užívateľa v platnom znení,</w:t>
            </w:r>
          </w:p>
          <w:p w14:paraId="685B7261" w14:textId="6A406F7C" w:rsidR="00C232F5" w:rsidRPr="00C232F5" w:rsidRDefault="00C232F5" w:rsidP="00C232F5">
            <w:pPr>
              <w:numPr>
                <w:ilvl w:val="0"/>
                <w:numId w:val="7"/>
              </w:numPr>
              <w:tabs>
                <w:tab w:val="num" w:pos="720"/>
              </w:tabs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C232F5">
              <w:rPr>
                <w:rFonts w:cstheme="minorHAnsi"/>
                <w:iCs/>
                <w:sz w:val="24"/>
                <w:szCs w:val="24"/>
              </w:rPr>
              <w:t xml:space="preserve">prílohy žiadosti uvedené nižšie </w:t>
            </w:r>
            <w:r w:rsidRPr="00C232F5">
              <w:rPr>
                <w:rFonts w:cstheme="minorHAnsi"/>
                <w:iCs/>
                <w:color w:val="0070C0"/>
                <w:sz w:val="24"/>
                <w:szCs w:val="24"/>
              </w:rPr>
              <w:t xml:space="preserve">(uviesť číslo a názov prílohy) </w:t>
            </w:r>
            <w:r w:rsidRPr="00C232F5">
              <w:rPr>
                <w:rFonts w:cstheme="minorHAnsi"/>
                <w:iCs/>
                <w:sz w:val="24"/>
                <w:szCs w:val="24"/>
              </w:rPr>
              <w:t xml:space="preserve">sú kópiou alebo </w:t>
            </w:r>
            <w:proofErr w:type="spellStart"/>
            <w:r w:rsidRPr="00C232F5">
              <w:rPr>
                <w:rFonts w:cstheme="minorHAnsi"/>
                <w:iCs/>
                <w:sz w:val="24"/>
                <w:szCs w:val="24"/>
              </w:rPr>
              <w:t>skenom</w:t>
            </w:r>
            <w:proofErr w:type="spellEnd"/>
            <w:r w:rsidRPr="00C232F5">
              <w:rPr>
                <w:rFonts w:cstheme="minorHAnsi"/>
                <w:iCs/>
                <w:sz w:val="24"/>
                <w:szCs w:val="24"/>
              </w:rPr>
              <w:t xml:space="preserve"> originálneho dokumentu a zhodujú sa s originálom, ktorý sa nachádza u užívateľa: </w:t>
            </w:r>
          </w:p>
          <w:p w14:paraId="173FDC4B" w14:textId="77777777" w:rsidR="00C232F5" w:rsidRPr="00C232F5" w:rsidRDefault="00C232F5" w:rsidP="0074598A">
            <w:pPr>
              <w:spacing w:afterLines="60" w:after="144"/>
              <w:ind w:left="502"/>
              <w:jc w:val="both"/>
              <w:rPr>
                <w:rFonts w:cstheme="minorHAnsi"/>
                <w:iCs/>
                <w:color w:val="0070C0"/>
                <w:sz w:val="24"/>
                <w:szCs w:val="24"/>
              </w:rPr>
            </w:pPr>
            <w:r w:rsidRPr="00C232F5">
              <w:rPr>
                <w:rFonts w:cstheme="minorHAnsi"/>
                <w:iCs/>
                <w:color w:val="0070C0"/>
                <w:sz w:val="24"/>
                <w:szCs w:val="24"/>
              </w:rPr>
              <w:t xml:space="preserve">príloha č. ... </w:t>
            </w:r>
          </w:p>
          <w:p w14:paraId="07F2DE13" w14:textId="77777777" w:rsidR="00C232F5" w:rsidRPr="00C232F5" w:rsidRDefault="00C232F5" w:rsidP="0074598A">
            <w:pPr>
              <w:spacing w:afterLines="60" w:after="144"/>
              <w:ind w:left="502"/>
              <w:jc w:val="both"/>
              <w:rPr>
                <w:rFonts w:cstheme="minorHAnsi"/>
                <w:iCs/>
                <w:color w:val="0070C0"/>
                <w:sz w:val="24"/>
                <w:szCs w:val="24"/>
              </w:rPr>
            </w:pPr>
            <w:r w:rsidRPr="00C232F5">
              <w:rPr>
                <w:rFonts w:cstheme="minorHAnsi"/>
                <w:iCs/>
                <w:color w:val="0070C0"/>
                <w:sz w:val="24"/>
                <w:szCs w:val="24"/>
              </w:rPr>
              <w:t xml:space="preserve">príloha č. ... </w:t>
            </w:r>
          </w:p>
          <w:p w14:paraId="741E9FB0" w14:textId="3384AA22" w:rsidR="00E111F0" w:rsidRPr="0074598A" w:rsidRDefault="00C232F5" w:rsidP="0074598A">
            <w:pPr>
              <w:spacing w:afterLines="60" w:after="144"/>
              <w:ind w:left="502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C232F5">
              <w:rPr>
                <w:rFonts w:cstheme="minorHAnsi"/>
                <w:iCs/>
                <w:color w:val="0070C0"/>
                <w:sz w:val="24"/>
                <w:szCs w:val="24"/>
              </w:rPr>
              <w:t>príloha č. .</w:t>
            </w:r>
            <w:r w:rsidRPr="00C232F5">
              <w:rPr>
                <w:rFonts w:cstheme="minorHAnsi"/>
                <w:iCs/>
                <w:sz w:val="24"/>
                <w:szCs w:val="24"/>
              </w:rPr>
              <w:t>..</w:t>
            </w:r>
          </w:p>
          <w:p w14:paraId="55E10877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dodržím pri implementácií projektu horizontálne princípy zamerané na odstraňovanie nezrovnalostí a presadzovanie rovnosti žien a mužov, ako aj na boj proti diskriminácií na základe pohlavia, rás alebo etnického pôvodu, náboženstva alebo viery, zdravotného postihnutia, veku alebo sexuálnej orientácie a zabezpečím prístupnosť v súlade s Chartou EÚ a dodržiavania povinností vyplývajúcich z Dohovoru OSN v zmysle Partnerskej dohody SR na roky 2021 – 2027,</w:t>
            </w:r>
          </w:p>
          <w:p w14:paraId="350E9BDE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 xml:space="preserve">mám dostatok finančných prostriedkov na spolufinancovanie, </w:t>
            </w:r>
          </w:p>
          <w:p w14:paraId="0C7E56F0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zabezpečím súlad so zásadou „nespôsobiť významnú škodu“. Ide hlavne o plnenie podmienok zeleného verejného obstarávania,</w:t>
            </w:r>
          </w:p>
          <w:p w14:paraId="65D9ED02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lastRenderedPageBreak/>
              <w:t>voči mne nie je vedený výkon rozhodnutia. Projekt nezahŕňa činnosti, ktoré boli súčasťou operácie, v prípade ktorej sa začalo alebo malo začať vymáhacie konanie v súlade s článkom 65 a 66 nariadenia o všeobecných ustanoveniach.</w:t>
            </w:r>
          </w:p>
          <w:p w14:paraId="74664BED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nie som evidovaná/ý v Systéme včasného odhaľovania rizika a vylúčenia (EDES) ako vylúčená osoba alebo vylúčený subjekt,</w:t>
            </w:r>
          </w:p>
          <w:p w14:paraId="137BBA03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si nenárokujem vrátenie pomoci na základe rozhodnutia Európskej komisie, ktorým bola pomoc označená za neoprávnenú a nezlučiteľnú s vnútorným trhom,</w:t>
            </w:r>
          </w:p>
          <w:p w14:paraId="0C9BC2C2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 xml:space="preserve">žiadosť o </w:t>
            </w:r>
            <w:proofErr w:type="spellStart"/>
            <w:r w:rsidRPr="0074598A">
              <w:rPr>
                <w:rFonts w:cstheme="minorHAnsi"/>
                <w:iCs/>
                <w:sz w:val="24"/>
                <w:szCs w:val="24"/>
              </w:rPr>
              <w:t>FPzP</w:t>
            </w:r>
            <w:proofErr w:type="spellEnd"/>
            <w:r w:rsidRPr="0074598A">
              <w:rPr>
                <w:rFonts w:cstheme="minorHAnsi"/>
                <w:iCs/>
                <w:sz w:val="24"/>
                <w:szCs w:val="24"/>
              </w:rPr>
              <w:t xml:space="preserve"> je v súlade s oprávnenými aktivitami výzvy a v súlade s podmienkou, že oprávnené aktivity budú realizované na oprávnenom území a nesiem za svoje konanie plnú právnu zodpovednosť v súvislosti s porušením pravidiel týkajúcich sa štátnej pomoci aj v prípade, ak v rámci projektu dôjde k poskytnutiu tzv. nepriamej štátnej pomoci alebo k poskytnutiu inej formy výhody, ktorá na základe Zmluvy o fungovaní EÚ znamená porušenie pravidiel týkajúcich sa štátnej pomoci. Zároveň som si vedomá/ý, že štátnou pomocou sa v tejto súvislosti rozumie každá pomoc v akejkoľvek forme, ktorú poskytuje na podnikanie alebo v súvislosti s ním poskytovateľ priamo alebo nepriamo z prostriedkov štátneho rozpočtu, zo svojho rozpočtu alebo z vlastných zdrojov podniku, pričom však nezáleží na právnej forme užívateľa a spôsobe jeho financovania,</w:t>
            </w:r>
          </w:p>
          <w:p w14:paraId="4E8B52C2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spĺňam pravidlá vyplývajúce zo Schémy minimálnej pomoci SVHZ na podporu materiálno-technického vybavenia pre zariadenia ambulantnej zdravotnej starostlivosti DM SVHZ - 1/2025 v platnom znení,</w:t>
            </w:r>
            <w:r w:rsidRPr="0074598A">
              <w:rPr>
                <w:rFonts w:cstheme="minorHAnsi"/>
                <w:b/>
                <w:iCs/>
                <w:sz w:val="24"/>
                <w:szCs w:val="24"/>
              </w:rPr>
              <w:t xml:space="preserve">  </w:t>
            </w:r>
            <w:r w:rsidRPr="0074598A">
              <w:rPr>
                <w:rFonts w:cstheme="minorHAnsi"/>
                <w:iCs/>
                <w:sz w:val="24"/>
                <w:szCs w:val="24"/>
              </w:rPr>
              <w:t xml:space="preserve"> </w:t>
            </w:r>
          </w:p>
          <w:p w14:paraId="51F2C4DA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 xml:space="preserve">som neporušil/a zákaz nelegálnej práce a nelegálneho zamestnávania štátneho príslušníka tretej krajiny za obdobie 5 rokov predchádzajúcich podaniu žiadosti o </w:t>
            </w:r>
            <w:proofErr w:type="spellStart"/>
            <w:r w:rsidRPr="0074598A">
              <w:rPr>
                <w:rFonts w:cstheme="minorHAnsi"/>
                <w:iCs/>
                <w:sz w:val="24"/>
                <w:szCs w:val="24"/>
              </w:rPr>
              <w:t>FPzP</w:t>
            </w:r>
            <w:proofErr w:type="spellEnd"/>
            <w:r w:rsidRPr="0074598A">
              <w:rPr>
                <w:rFonts w:cstheme="minorHAnsi"/>
                <w:iCs/>
                <w:sz w:val="24"/>
                <w:szCs w:val="24"/>
              </w:rPr>
              <w:t xml:space="preserve"> - (zákon č. 82/2005 Z. z. o nelegálnej práci a nelegálnom zamestnávaní v platnom znení),</w:t>
            </w:r>
          </w:p>
          <w:p w14:paraId="6976BA02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nežiadam finančné prostriedky na oprávnené výdavky uvedené v projekte, na ktoré boli v minulosti poskytnuté finančné prostriedky z verejných zdrojov v rámci projektu a súčasne nežiadam financovanie z iných programov, projektov a/alebo verejných zdrojov,</w:t>
            </w:r>
          </w:p>
          <w:p w14:paraId="6FBEC15B" w14:textId="1F212B00" w:rsidR="00FE542F" w:rsidRPr="0074598A" w:rsidRDefault="00FE542F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nie som v konflikte záujmov podľa § 45 zákona č. 121/2022 Z. z. o príspevkoch z fondov Európskej únie a o zmene a doplnení niektorých zákonov,</w:t>
            </w:r>
          </w:p>
          <w:p w14:paraId="3F1A78EC" w14:textId="53887277" w:rsidR="00FE542F" w:rsidRPr="0074598A" w:rsidRDefault="00E111F0" w:rsidP="00FE542F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nemám nedoplatky na sociálnom a zdravotnom poistení,</w:t>
            </w:r>
          </w:p>
          <w:p w14:paraId="1EF1DA85" w14:textId="77777777" w:rsidR="00E111F0" w:rsidRPr="0074598A" w:rsidRDefault="00E111F0" w:rsidP="00E111F0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spĺňam podmienku nebyť podnikom v ťažkostiach,</w:t>
            </w:r>
          </w:p>
          <w:p w14:paraId="3200438C" w14:textId="77777777" w:rsidR="00FE542F" w:rsidRPr="0074598A" w:rsidRDefault="00E111F0" w:rsidP="00FE542F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color w:val="5B9BD5" w:themeColor="accent1"/>
                <w:sz w:val="24"/>
                <w:szCs w:val="24"/>
              </w:rPr>
            </w:pPr>
            <w:r w:rsidRPr="00B55F84">
              <w:rPr>
                <w:rFonts w:cstheme="minorHAnsi"/>
                <w:iCs/>
                <w:sz w:val="24"/>
                <w:szCs w:val="24"/>
              </w:rPr>
              <w:t>som /  nie som</w:t>
            </w:r>
            <w:r w:rsidRPr="0074598A">
              <w:rPr>
                <w:rFonts w:cstheme="minorHAnsi"/>
                <w:iCs/>
                <w:sz w:val="24"/>
                <w:szCs w:val="24"/>
              </w:rPr>
              <w:t xml:space="preserve"> platcom dane z pridanej hodnoty (DPH)  </w:t>
            </w:r>
            <w:r w:rsidRPr="0074598A">
              <w:rPr>
                <w:rFonts w:cstheme="minorHAnsi"/>
                <w:iCs/>
                <w:color w:val="5B9BD5" w:themeColor="accent1"/>
                <w:sz w:val="24"/>
                <w:szCs w:val="24"/>
              </w:rPr>
              <w:t>(</w:t>
            </w:r>
            <w:proofErr w:type="spellStart"/>
            <w:r w:rsidRPr="0074598A">
              <w:rPr>
                <w:rFonts w:cstheme="minorHAnsi"/>
                <w:i/>
                <w:iCs/>
                <w:color w:val="5B9BD5" w:themeColor="accent1"/>
                <w:sz w:val="24"/>
                <w:szCs w:val="24"/>
              </w:rPr>
              <w:t>nehodiace</w:t>
            </w:r>
            <w:proofErr w:type="spellEnd"/>
            <w:r w:rsidRPr="0074598A">
              <w:rPr>
                <w:rFonts w:cstheme="minorHAnsi"/>
                <w:i/>
                <w:iCs/>
                <w:color w:val="5B9BD5" w:themeColor="accent1"/>
                <w:sz w:val="24"/>
                <w:szCs w:val="24"/>
              </w:rPr>
              <w:t xml:space="preserve"> sa prečiarknite)</w:t>
            </w:r>
          </w:p>
          <w:p w14:paraId="527EEDD7" w14:textId="3EB50B09" w:rsidR="00E111F0" w:rsidRPr="00FC184F" w:rsidRDefault="00E111F0" w:rsidP="00FE542F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color w:val="5B9BD5" w:themeColor="accent1"/>
                <w:sz w:val="24"/>
                <w:szCs w:val="24"/>
              </w:rPr>
            </w:pPr>
            <w:r w:rsidRPr="00FC184F">
              <w:rPr>
                <w:rFonts w:cstheme="minorHAnsi"/>
                <w:iCs/>
                <w:sz w:val="24"/>
                <w:szCs w:val="24"/>
              </w:rPr>
              <w:t>prevádzkujem len verejne dostupn</w:t>
            </w:r>
            <w:r w:rsidR="00FE542F" w:rsidRPr="00FC184F">
              <w:rPr>
                <w:rFonts w:cstheme="minorHAnsi"/>
                <w:iCs/>
                <w:sz w:val="24"/>
                <w:szCs w:val="24"/>
              </w:rPr>
              <w:t>ú</w:t>
            </w:r>
            <w:r w:rsidRPr="00FC184F">
              <w:rPr>
                <w:rFonts w:cstheme="minorHAnsi"/>
                <w:iCs/>
                <w:sz w:val="24"/>
                <w:szCs w:val="24"/>
              </w:rPr>
              <w:t xml:space="preserve"> ambulanci</w:t>
            </w:r>
            <w:r w:rsidR="00FE542F" w:rsidRPr="00FC184F">
              <w:rPr>
                <w:rFonts w:cstheme="minorHAnsi"/>
                <w:iCs/>
                <w:sz w:val="24"/>
                <w:szCs w:val="24"/>
              </w:rPr>
              <w:t>u/ambulancie</w:t>
            </w:r>
            <w:r w:rsidR="00FC184F" w:rsidRPr="00FC184F">
              <w:rPr>
                <w:rFonts w:cstheme="minorHAnsi"/>
                <w:iCs/>
                <w:sz w:val="24"/>
                <w:szCs w:val="24"/>
              </w:rPr>
              <w:t>,</w:t>
            </w:r>
          </w:p>
          <w:p w14:paraId="50224D8B" w14:textId="3475CB18" w:rsidR="00107593" w:rsidRPr="0074598A" w:rsidRDefault="00FC184F" w:rsidP="00107593">
            <w:pPr>
              <w:numPr>
                <w:ilvl w:val="0"/>
                <w:numId w:val="7"/>
              </w:numPr>
              <w:spacing w:afterLines="60" w:after="144" w:line="259" w:lineRule="auto"/>
              <w:jc w:val="both"/>
              <w:rPr>
                <w:rFonts w:cstheme="minorHAnsi"/>
                <w:iCs/>
                <w:color w:val="5B9BD5" w:themeColor="accent1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prehlasujem, že umožňujem / neumožňuje</w:t>
            </w:r>
            <w:r w:rsidR="00C15279">
              <w:rPr>
                <w:rFonts w:cstheme="minorHAnsi"/>
                <w:bCs/>
                <w:sz w:val="24"/>
                <w:szCs w:val="24"/>
              </w:rPr>
              <w:t>m</w:t>
            </w:r>
            <w:r w:rsidRPr="00FC184F">
              <w:rPr>
                <w:rFonts w:cstheme="minorHAnsi"/>
                <w:bCs/>
                <w:sz w:val="24"/>
                <w:szCs w:val="24"/>
              </w:rPr>
              <w:t xml:space="preserve"> aj bezplatné objednávanie pacientov spôsobom obvyklým u poskytovateľa všeobecnej/špecializovanej ambulantnej zdravotnej starostlivosti</w:t>
            </w:r>
            <w:r w:rsidR="00107593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107593" w:rsidRPr="0074598A">
              <w:rPr>
                <w:rFonts w:cstheme="minorHAnsi"/>
                <w:iCs/>
                <w:color w:val="5B9BD5" w:themeColor="accent1"/>
                <w:sz w:val="24"/>
                <w:szCs w:val="24"/>
              </w:rPr>
              <w:t>(</w:t>
            </w:r>
            <w:proofErr w:type="spellStart"/>
            <w:r w:rsidR="00107593" w:rsidRPr="0074598A">
              <w:rPr>
                <w:rFonts w:cstheme="minorHAnsi"/>
                <w:i/>
                <w:iCs/>
                <w:color w:val="5B9BD5" w:themeColor="accent1"/>
                <w:sz w:val="24"/>
                <w:szCs w:val="24"/>
              </w:rPr>
              <w:t>nehodiace</w:t>
            </w:r>
            <w:proofErr w:type="spellEnd"/>
            <w:r w:rsidR="00107593" w:rsidRPr="0074598A">
              <w:rPr>
                <w:rFonts w:cstheme="minorHAnsi"/>
                <w:i/>
                <w:iCs/>
                <w:color w:val="5B9BD5" w:themeColor="accent1"/>
                <w:sz w:val="24"/>
                <w:szCs w:val="24"/>
              </w:rPr>
              <w:t xml:space="preserve"> sa prečiarknite)</w:t>
            </w:r>
          </w:p>
          <w:p w14:paraId="5B80C3D0" w14:textId="4F05BD37" w:rsidR="00FC184F" w:rsidRPr="00FC184F" w:rsidRDefault="00FC184F" w:rsidP="00107593">
            <w:pPr>
              <w:spacing w:afterLines="60" w:after="144" w:line="259" w:lineRule="auto"/>
              <w:ind w:left="142"/>
              <w:jc w:val="both"/>
              <w:rPr>
                <w:rFonts w:cstheme="minorHAnsi"/>
                <w:iCs/>
                <w:color w:val="5B9BD5" w:themeColor="accent1"/>
                <w:sz w:val="24"/>
                <w:szCs w:val="24"/>
              </w:rPr>
            </w:pPr>
          </w:p>
          <w:p w14:paraId="1992F139" w14:textId="0CD285B6" w:rsidR="00204CAD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74598A">
              <w:rPr>
                <w:rFonts w:cstheme="minorHAnsi"/>
                <w:b/>
                <w:bCs/>
                <w:iCs/>
                <w:sz w:val="24"/>
                <w:szCs w:val="24"/>
              </w:rPr>
              <w:lastRenderedPageBreak/>
              <w:t>Užívateľ si je vedomý právnych dôsledkov nepravdivého vyhlásenia o skutočnostiach uvedených v predchádzajúcich odsekoch, vrátane prípadných trestnoprávnych dôsledkov (§ 221 - Podvod, § 225 – Subvenčný podvod, § 261 – Poškodzovanie finančných záujmov Európskych spoločenstiev  Trestného zákona)</w:t>
            </w:r>
            <w:r w:rsidR="00FE542F" w:rsidRPr="0074598A">
              <w:rPr>
                <w:rFonts w:cstheme="minorHAnsi"/>
                <w:b/>
                <w:bCs/>
                <w:iCs/>
                <w:sz w:val="24"/>
                <w:szCs w:val="24"/>
              </w:rPr>
              <w:t>.</w:t>
            </w:r>
          </w:p>
          <w:p w14:paraId="15AD6689" w14:textId="0F594618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b/>
                <w:iCs/>
                <w:sz w:val="24"/>
                <w:szCs w:val="24"/>
              </w:rPr>
            </w:pPr>
            <w:r w:rsidRPr="0074598A">
              <w:rPr>
                <w:rFonts w:cstheme="minorHAnsi"/>
                <w:b/>
                <w:iCs/>
                <w:sz w:val="24"/>
                <w:szCs w:val="24"/>
              </w:rPr>
              <w:t xml:space="preserve">Všetky informácie obsiahnuté v </w:t>
            </w:r>
            <w:proofErr w:type="spellStart"/>
            <w:r w:rsidRPr="0074598A">
              <w:rPr>
                <w:rFonts w:cstheme="minorHAnsi"/>
                <w:b/>
                <w:iCs/>
                <w:sz w:val="24"/>
                <w:szCs w:val="24"/>
              </w:rPr>
              <w:t>ŽoFPzP</w:t>
            </w:r>
            <w:proofErr w:type="spellEnd"/>
            <w:r w:rsidRPr="0074598A">
              <w:rPr>
                <w:rFonts w:cstheme="minorHAnsi"/>
                <w:b/>
                <w:iCs/>
                <w:sz w:val="24"/>
                <w:szCs w:val="24"/>
              </w:rPr>
              <w:t xml:space="preserve"> a všetkých jej prílohách sú úplné, pravdivé a správne.</w:t>
            </w:r>
          </w:p>
          <w:p w14:paraId="616C1D27" w14:textId="21598C8A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Súhlasím so správou, spracovaním a uchovávaním všetkých uvedených osobných údajov podľa § 46 zákona č. 121/2022 Z. z. o príspevkoch z fondov Európskej únie a o zmene a doplnení niektorých zákonov</w:t>
            </w:r>
            <w:r w:rsidRPr="0074598A">
              <w:rPr>
                <w:rFonts w:cstheme="minorHAnsi"/>
                <w:iCs/>
                <w:sz w:val="24"/>
                <w:szCs w:val="24"/>
                <w:vertAlign w:val="superscript"/>
              </w:rPr>
              <w:footnoteReference w:id="2"/>
            </w:r>
            <w:r w:rsidRPr="0074598A">
              <w:rPr>
                <w:rFonts w:cstheme="minorHAnsi"/>
                <w:iCs/>
                <w:sz w:val="24"/>
                <w:szCs w:val="24"/>
              </w:rPr>
              <w:t>.</w:t>
            </w:r>
          </w:p>
          <w:p w14:paraId="0BA75E9A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  <w:p w14:paraId="7951C8D8" w14:textId="77777777" w:rsidR="00FE542F" w:rsidRPr="0074598A" w:rsidRDefault="00FE542F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  <w:p w14:paraId="2EE4EFF8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>V ............................. dňa   ...........................                               ............................................................</w:t>
            </w:r>
          </w:p>
          <w:p w14:paraId="1FD6D583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 xml:space="preserve">                                                                                                     Meno, priezvisko a titul štatutárneho orgánu</w:t>
            </w:r>
          </w:p>
          <w:p w14:paraId="0FC9C2F5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/splnomocneného orgánu</w:t>
            </w:r>
          </w:p>
          <w:p w14:paraId="4A48E59A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  <w:p w14:paraId="02F37D0C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  <w:p w14:paraId="5210F2A6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  <w:p w14:paraId="6F39BA79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 xml:space="preserve">                                                                                                             ...............................................................</w:t>
            </w:r>
          </w:p>
          <w:p w14:paraId="14B3A195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podpis štatutárneho orgánu</w:t>
            </w:r>
          </w:p>
          <w:p w14:paraId="4A4A7AB7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74598A">
              <w:rPr>
                <w:rFonts w:cstheme="minorHAnsi"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/splnomocneného orgánu</w:t>
            </w:r>
          </w:p>
          <w:p w14:paraId="2652910E" w14:textId="77777777" w:rsidR="00E111F0" w:rsidRPr="0074598A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  <w:p w14:paraId="48938001" w14:textId="77777777" w:rsidR="00E111F0" w:rsidRPr="00E111F0" w:rsidRDefault="00E111F0" w:rsidP="00E111F0">
            <w:pPr>
              <w:spacing w:afterLines="60" w:after="144" w:line="259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</w:tr>
    </w:tbl>
    <w:p w14:paraId="7475DBE9" w14:textId="77777777" w:rsidR="00EA597C" w:rsidRDefault="00EA597C" w:rsidP="002950AE">
      <w:pPr>
        <w:spacing w:afterLines="60" w:after="144"/>
        <w:jc w:val="both"/>
        <w:rPr>
          <w:rFonts w:cstheme="minorHAnsi"/>
          <w:i/>
          <w:sz w:val="24"/>
          <w:szCs w:val="24"/>
          <w:u w:val="single"/>
        </w:rPr>
      </w:pPr>
    </w:p>
    <w:p w14:paraId="39DAE39F" w14:textId="2E7909B3" w:rsidR="0014172C" w:rsidRPr="001510A4" w:rsidRDefault="005D1E40" w:rsidP="002950AE">
      <w:pPr>
        <w:spacing w:afterLines="60" w:after="144"/>
        <w:jc w:val="both"/>
        <w:rPr>
          <w:rFonts w:cstheme="minorHAnsi"/>
          <w:b/>
          <w:bCs/>
          <w:i/>
          <w:sz w:val="24"/>
          <w:szCs w:val="24"/>
          <w:u w:val="single"/>
        </w:rPr>
      </w:pPr>
      <w:r w:rsidRPr="001510A4">
        <w:rPr>
          <w:rFonts w:cstheme="minorHAnsi"/>
          <w:b/>
          <w:bCs/>
          <w:i/>
          <w:sz w:val="24"/>
          <w:szCs w:val="24"/>
          <w:u w:val="single"/>
        </w:rPr>
        <w:t>Vysvetlivky</w:t>
      </w:r>
      <w:r w:rsidR="00571841" w:rsidRPr="001510A4">
        <w:rPr>
          <w:rFonts w:cstheme="minorHAnsi"/>
          <w:b/>
          <w:bCs/>
          <w:i/>
          <w:sz w:val="24"/>
          <w:szCs w:val="24"/>
          <w:u w:val="single"/>
        </w:rPr>
        <w:t xml:space="preserve"> – vzor ako vyplniť </w:t>
      </w:r>
      <w:proofErr w:type="spellStart"/>
      <w:r w:rsidR="00571841" w:rsidRPr="001510A4">
        <w:rPr>
          <w:rFonts w:cstheme="minorHAnsi"/>
          <w:b/>
          <w:bCs/>
          <w:i/>
          <w:sz w:val="24"/>
          <w:szCs w:val="24"/>
          <w:u w:val="single"/>
        </w:rPr>
        <w:t>ŽoFPzP</w:t>
      </w:r>
      <w:proofErr w:type="spellEnd"/>
      <w:r w:rsidRPr="001510A4">
        <w:rPr>
          <w:rFonts w:cstheme="minorHAnsi"/>
          <w:b/>
          <w:bCs/>
          <w:i/>
          <w:sz w:val="24"/>
          <w:szCs w:val="24"/>
          <w:u w:val="single"/>
        </w:rPr>
        <w:t>:</w:t>
      </w:r>
    </w:p>
    <w:p w14:paraId="1A68C4FD" w14:textId="77777777" w:rsidR="0014172C" w:rsidRPr="00B04029" w:rsidRDefault="0014172C" w:rsidP="002950AE">
      <w:pPr>
        <w:spacing w:afterLines="60" w:after="144"/>
        <w:jc w:val="both"/>
        <w:rPr>
          <w:rFonts w:ascii="Calibri" w:hAnsi="Calibri" w:cs="Calibri"/>
          <w:i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Meno/názov užívateľa: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>žívateľ uvedie svoje meno resp. názov poskytovateľa zdravotnej starostlivosti</w:t>
      </w:r>
    </w:p>
    <w:p w14:paraId="4059DC67" w14:textId="77777777" w:rsidR="0014172C" w:rsidRPr="00B04029" w:rsidRDefault="0014172C" w:rsidP="002950AE">
      <w:pPr>
        <w:spacing w:after="60"/>
        <w:jc w:val="both"/>
        <w:rPr>
          <w:rFonts w:ascii="Calibri" w:hAnsi="Calibri" w:cs="Calibri"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Adresa užívateľa: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>žívateľ uvedie adresu</w:t>
      </w:r>
      <w:r w:rsidR="005135B9">
        <w:rPr>
          <w:rFonts w:ascii="Calibri" w:hAnsi="Calibri" w:cs="Calibri"/>
          <w:i/>
          <w:sz w:val="24"/>
          <w:szCs w:val="24"/>
        </w:rPr>
        <w:t>/sídlo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 poskytovateľa zdravotnej starostlivosti </w:t>
      </w:r>
    </w:p>
    <w:p w14:paraId="526921A0" w14:textId="77777777" w:rsidR="0014172C" w:rsidRPr="00B04029" w:rsidRDefault="0014172C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Právna forma: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>žívateľ uvedie právnu formu poskytovateľa zdravotnej starostlivosti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 </w:t>
      </w:r>
    </w:p>
    <w:p w14:paraId="263BD889" w14:textId="77777777" w:rsidR="0014172C" w:rsidRPr="00B04029" w:rsidRDefault="0014172C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IČO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: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žívateľ uvedie </w:t>
      </w:r>
      <w:r w:rsidR="00B103B3" w:rsidRPr="00B04029">
        <w:rPr>
          <w:rFonts w:ascii="Calibri" w:hAnsi="Calibri" w:cs="Calibri"/>
          <w:i/>
          <w:sz w:val="24"/>
          <w:szCs w:val="24"/>
        </w:rPr>
        <w:t>IČO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 poskytovateľa zdravotnej starostlivosti</w:t>
      </w:r>
      <w:r w:rsidR="00B103B3" w:rsidRPr="00B04029">
        <w:rPr>
          <w:rFonts w:ascii="Calibri" w:hAnsi="Calibri" w:cs="Calibri"/>
          <w:i/>
          <w:sz w:val="24"/>
          <w:szCs w:val="24"/>
        </w:rPr>
        <w:t>, ktoré má pridelené</w:t>
      </w:r>
      <w:r w:rsidR="002B00D9" w:rsidRPr="00B04029">
        <w:rPr>
          <w:rFonts w:ascii="Calibri" w:hAnsi="Calibri" w:cs="Calibri"/>
          <w:i/>
          <w:sz w:val="24"/>
          <w:szCs w:val="24"/>
        </w:rPr>
        <w:t xml:space="preserve"> štatistickým úradom alebo iným úradom</w:t>
      </w:r>
      <w:r w:rsidR="00B103B3" w:rsidRPr="00B04029">
        <w:rPr>
          <w:rFonts w:ascii="Calibri" w:hAnsi="Calibri" w:cs="Calibri"/>
          <w:i/>
          <w:sz w:val="24"/>
          <w:szCs w:val="24"/>
        </w:rPr>
        <w:t>, v prípade výnimky je potrebné uviesť do kolónky výnimka a doložiť kópiu výnimky (8 číslic)</w:t>
      </w:r>
    </w:p>
    <w:p w14:paraId="60EEB857" w14:textId="77777777" w:rsidR="0014172C" w:rsidRPr="00B04029" w:rsidRDefault="0014172C" w:rsidP="002950AE">
      <w:pPr>
        <w:spacing w:afterLines="60" w:after="144"/>
        <w:jc w:val="both"/>
        <w:rPr>
          <w:rFonts w:ascii="Calibri" w:hAnsi="Calibri" w:cs="Calibri"/>
          <w:i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lastRenderedPageBreak/>
        <w:t>DIČ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: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žívateľ uvedie </w:t>
      </w:r>
      <w:r w:rsidR="002B00D9" w:rsidRPr="00B04029">
        <w:rPr>
          <w:rFonts w:ascii="Calibri" w:hAnsi="Calibri" w:cs="Calibri"/>
          <w:i/>
          <w:sz w:val="24"/>
          <w:szCs w:val="24"/>
        </w:rPr>
        <w:t xml:space="preserve">DIČ 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poskytovateľa zdravotnej </w:t>
      </w:r>
      <w:r w:rsidR="00B103B3" w:rsidRPr="00B04029">
        <w:rPr>
          <w:rFonts w:ascii="Calibri" w:hAnsi="Calibri" w:cs="Calibri"/>
          <w:i/>
          <w:sz w:val="24"/>
          <w:szCs w:val="24"/>
        </w:rPr>
        <w:t>starostlivosti, ktoré má pr</w:t>
      </w:r>
      <w:r w:rsidR="002B00D9" w:rsidRPr="00B04029">
        <w:rPr>
          <w:rFonts w:ascii="Calibri" w:hAnsi="Calibri" w:cs="Calibri"/>
          <w:i/>
          <w:sz w:val="24"/>
          <w:szCs w:val="24"/>
        </w:rPr>
        <w:t xml:space="preserve">idelené Správcom daní </w:t>
      </w:r>
      <w:r w:rsidR="00B103B3" w:rsidRPr="00B04029">
        <w:rPr>
          <w:rFonts w:ascii="Calibri" w:hAnsi="Calibri" w:cs="Calibri"/>
          <w:i/>
          <w:sz w:val="24"/>
          <w:szCs w:val="24"/>
        </w:rPr>
        <w:t xml:space="preserve"> (10 číslic)</w:t>
      </w:r>
    </w:p>
    <w:p w14:paraId="4122C0C4" w14:textId="77777777" w:rsidR="00694714" w:rsidRPr="00B04029" w:rsidRDefault="00694714" w:rsidP="002950AE">
      <w:pPr>
        <w:spacing w:afterLines="60" w:after="144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 xml:space="preserve">Uplatnenie si DPH koeficientom: </w:t>
      </w:r>
      <w:r w:rsidRPr="00B04029">
        <w:rPr>
          <w:rFonts w:ascii="Calibri" w:hAnsi="Calibri" w:cs="Calibri"/>
          <w:i/>
          <w:sz w:val="24"/>
          <w:szCs w:val="24"/>
        </w:rPr>
        <w:t xml:space="preserve">Užívateľ uvedie či si uplatňuje DPH koeficientom, rozbalí si možnosti a vyberie odpoveď </w:t>
      </w:r>
      <w:r w:rsidRPr="00B04029">
        <w:rPr>
          <w:rFonts w:ascii="Calibri" w:hAnsi="Calibri" w:cs="Calibri"/>
          <w:b/>
          <w:i/>
          <w:sz w:val="24"/>
          <w:szCs w:val="24"/>
        </w:rPr>
        <w:t>„áno“,</w:t>
      </w:r>
      <w:r w:rsidRPr="00B04029">
        <w:rPr>
          <w:rFonts w:ascii="Calibri" w:hAnsi="Calibri" w:cs="Calibri"/>
          <w:i/>
          <w:sz w:val="24"/>
          <w:szCs w:val="24"/>
        </w:rPr>
        <w:t xml:space="preserve"> </w:t>
      </w:r>
      <w:r w:rsidRPr="00B04029">
        <w:rPr>
          <w:rFonts w:ascii="Calibri" w:hAnsi="Calibri" w:cs="Calibri"/>
          <w:b/>
          <w:i/>
          <w:sz w:val="24"/>
          <w:szCs w:val="24"/>
        </w:rPr>
        <w:t>„nie“,</w:t>
      </w:r>
      <w:r w:rsidRPr="00B04029">
        <w:rPr>
          <w:rFonts w:ascii="Calibri" w:hAnsi="Calibri" w:cs="Calibri"/>
          <w:i/>
          <w:sz w:val="24"/>
          <w:szCs w:val="24"/>
        </w:rPr>
        <w:t xml:space="preserve"> </w:t>
      </w:r>
      <w:r w:rsidRPr="00B04029">
        <w:rPr>
          <w:rFonts w:ascii="Calibri" w:hAnsi="Calibri" w:cs="Calibri"/>
          <w:b/>
          <w:i/>
          <w:sz w:val="24"/>
          <w:szCs w:val="24"/>
        </w:rPr>
        <w:t>„netýka“</w:t>
      </w:r>
      <w:r w:rsidRPr="00B04029">
        <w:rPr>
          <w:rFonts w:ascii="Calibri" w:hAnsi="Calibri" w:cs="Calibri"/>
          <w:i/>
          <w:sz w:val="24"/>
          <w:szCs w:val="24"/>
        </w:rPr>
        <w:t>.</w:t>
      </w:r>
      <w:r w:rsidRPr="00B04029">
        <w:rPr>
          <w:rFonts w:ascii="Calibri" w:hAnsi="Calibri" w:cs="Calibri"/>
          <w:b/>
          <w:sz w:val="24"/>
          <w:szCs w:val="24"/>
        </w:rPr>
        <w:t xml:space="preserve"> </w:t>
      </w:r>
    </w:p>
    <w:p w14:paraId="6D49ECE7" w14:textId="77777777" w:rsidR="0014172C" w:rsidRPr="00B04029" w:rsidRDefault="0014172C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IČ DPH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: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žívateľ uvedie </w:t>
      </w:r>
      <w:r w:rsidR="002B00D9" w:rsidRPr="00B04029">
        <w:rPr>
          <w:rFonts w:ascii="Calibri" w:hAnsi="Calibri" w:cs="Calibri"/>
          <w:i/>
          <w:sz w:val="24"/>
          <w:szCs w:val="24"/>
        </w:rPr>
        <w:t xml:space="preserve">IČ DPH 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 poskytovateľa zdravotnej starostlivosti</w:t>
      </w:r>
      <w:r w:rsidR="002B00D9" w:rsidRPr="00B04029">
        <w:rPr>
          <w:rFonts w:ascii="Calibri" w:hAnsi="Calibri" w:cs="Calibri"/>
          <w:i/>
          <w:sz w:val="24"/>
          <w:szCs w:val="24"/>
        </w:rPr>
        <w:t>, ak má pridelené (12 znakov)</w:t>
      </w:r>
    </w:p>
    <w:p w14:paraId="4812419E" w14:textId="77777777" w:rsidR="0014172C" w:rsidRPr="00B04029" w:rsidRDefault="0014172C" w:rsidP="002950AE">
      <w:pPr>
        <w:spacing w:after="60"/>
        <w:jc w:val="both"/>
        <w:rPr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Štatutárny orgán: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žívateľ uvedie </w:t>
      </w:r>
      <w:r w:rsidR="00694714" w:rsidRPr="00B04029">
        <w:rPr>
          <w:rFonts w:ascii="Calibri" w:hAnsi="Calibri" w:cs="Calibri"/>
          <w:i/>
          <w:sz w:val="24"/>
          <w:szCs w:val="24"/>
        </w:rPr>
        <w:t xml:space="preserve">meno, priezvisko, titul štatutárneho orgánu </w:t>
      </w:r>
    </w:p>
    <w:p w14:paraId="7F6C3338" w14:textId="77777777" w:rsidR="0014172C" w:rsidRPr="00B04029" w:rsidRDefault="0014172C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E-mail: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žívateľ </w:t>
      </w:r>
      <w:r w:rsidR="00B645BE">
        <w:rPr>
          <w:rFonts w:ascii="Calibri" w:hAnsi="Calibri" w:cs="Calibri"/>
          <w:i/>
          <w:sz w:val="24"/>
          <w:szCs w:val="24"/>
        </w:rPr>
        <w:t xml:space="preserve">uvedie </w:t>
      </w:r>
      <w:r w:rsidR="00930C97" w:rsidRPr="00B04029">
        <w:rPr>
          <w:rFonts w:ascii="Calibri" w:hAnsi="Calibri" w:cs="Calibri"/>
          <w:i/>
          <w:sz w:val="24"/>
          <w:szCs w:val="24"/>
        </w:rPr>
        <w:t>email štatutárneho orgánu pre komunikáciu s VÚC</w:t>
      </w:r>
    </w:p>
    <w:p w14:paraId="74F5EFF7" w14:textId="77777777" w:rsidR="0014172C" w:rsidRPr="00B04029" w:rsidRDefault="0014172C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Tel. číslo: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žívateľ uvedie </w:t>
      </w:r>
      <w:r w:rsidR="00930C97" w:rsidRPr="00B04029">
        <w:rPr>
          <w:rFonts w:ascii="Calibri" w:hAnsi="Calibri" w:cs="Calibri"/>
          <w:i/>
          <w:sz w:val="24"/>
          <w:szCs w:val="24"/>
        </w:rPr>
        <w:t>telefónne číslo (pevná linka; mobil)pre komunikáciu s VÚC</w:t>
      </w:r>
    </w:p>
    <w:p w14:paraId="1A03C40E" w14:textId="77777777" w:rsidR="0014172C" w:rsidRPr="00B04029" w:rsidRDefault="0014172C" w:rsidP="002950AE">
      <w:pPr>
        <w:spacing w:after="60"/>
        <w:jc w:val="both"/>
        <w:rPr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Kontaktná osoba pre komunikáciu: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žívateľ uvedie </w:t>
      </w:r>
      <w:r w:rsidR="00930C97" w:rsidRPr="00B04029">
        <w:rPr>
          <w:rFonts w:ascii="Calibri" w:hAnsi="Calibri" w:cs="Calibri"/>
          <w:i/>
          <w:sz w:val="24"/>
          <w:szCs w:val="24"/>
        </w:rPr>
        <w:t xml:space="preserve">kontaktnú osobu, ktorá je poverená komunikáciou medzi užívateľom a VÚC, ak je štatutárny orgán totožný s kontaktnou osobou, uvedie sa meno a priezvisko </w:t>
      </w:r>
      <w:r w:rsidR="00B645BE">
        <w:rPr>
          <w:rFonts w:ascii="Calibri" w:hAnsi="Calibri" w:cs="Calibri"/>
          <w:i/>
          <w:sz w:val="24"/>
          <w:szCs w:val="24"/>
        </w:rPr>
        <w:t>štatutárneho orgánu a do kolónky</w:t>
      </w:r>
      <w:r w:rsidR="00930C97" w:rsidRPr="00B04029">
        <w:rPr>
          <w:rFonts w:ascii="Calibri" w:hAnsi="Calibri" w:cs="Calibri"/>
          <w:i/>
          <w:sz w:val="24"/>
          <w:szCs w:val="24"/>
        </w:rPr>
        <w:t xml:space="preserve"> email a tel. číslo ostáva prázdna  </w:t>
      </w:r>
    </w:p>
    <w:p w14:paraId="1D85012A" w14:textId="77777777" w:rsidR="0014172C" w:rsidRPr="00B04029" w:rsidRDefault="0014172C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E-mail: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užívateľ uvedie email, iba v prípade ak je iný ako má štatutárny orgán</w:t>
      </w:r>
    </w:p>
    <w:p w14:paraId="128A64F4" w14:textId="77777777" w:rsidR="0014172C" w:rsidRPr="00B04029" w:rsidRDefault="0014172C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Tel. číslo:</w:t>
      </w:r>
      <w:r w:rsidR="001961D8" w:rsidRPr="00B04029">
        <w:rPr>
          <w:rFonts w:ascii="Calibri" w:hAnsi="Calibri" w:cs="Calibri"/>
          <w:i/>
          <w:sz w:val="24"/>
          <w:szCs w:val="24"/>
        </w:rPr>
        <w:t xml:space="preserve"> </w:t>
      </w:r>
      <w:r w:rsidR="00930C97" w:rsidRPr="00B04029">
        <w:rPr>
          <w:rFonts w:ascii="Calibri" w:hAnsi="Calibri" w:cs="Calibri"/>
          <w:i/>
          <w:sz w:val="24"/>
          <w:szCs w:val="24"/>
        </w:rPr>
        <w:t>užívateľ uvedie email, iba v prípade ak je iný ako má štatutárny orgán</w:t>
      </w:r>
    </w:p>
    <w:p w14:paraId="76B5E519" w14:textId="55CC542C" w:rsidR="00B83504" w:rsidRPr="00BE7BAD" w:rsidRDefault="0014172C" w:rsidP="002950AE">
      <w:pPr>
        <w:spacing w:after="60"/>
        <w:jc w:val="both"/>
        <w:rPr>
          <w:rFonts w:ascii="Calibri" w:hAnsi="Calibri" w:cs="Calibri"/>
          <w:i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Región (NUTSII) (MRR)</w:t>
      </w:r>
      <w:r w:rsidR="001961D8" w:rsidRPr="00B04029">
        <w:rPr>
          <w:rFonts w:ascii="Calibri" w:hAnsi="Calibri" w:cs="Calibri"/>
          <w:b/>
          <w:sz w:val="24"/>
          <w:szCs w:val="24"/>
        </w:rPr>
        <w:t xml:space="preserve">: </w:t>
      </w:r>
      <w:r w:rsidR="00930C97" w:rsidRPr="00B04029">
        <w:rPr>
          <w:rFonts w:ascii="Calibri" w:hAnsi="Calibri" w:cs="Calibri"/>
          <w:i/>
          <w:sz w:val="24"/>
          <w:szCs w:val="24"/>
        </w:rPr>
        <w:t>u</w:t>
      </w:r>
      <w:r w:rsidR="001961D8" w:rsidRPr="00B04029">
        <w:rPr>
          <w:rFonts w:ascii="Calibri" w:hAnsi="Calibri" w:cs="Calibri"/>
          <w:i/>
          <w:sz w:val="24"/>
          <w:szCs w:val="24"/>
        </w:rPr>
        <w:t>žívateľ uvedie právnu formu poskytovateľa zdravotnej starostlivosti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A6692" w14:paraId="01BB178C" w14:textId="77777777" w:rsidTr="006A6692">
        <w:tc>
          <w:tcPr>
            <w:tcW w:w="9062" w:type="dxa"/>
            <w:shd w:val="clear" w:color="auto" w:fill="E7E6E6" w:themeFill="background2"/>
          </w:tcPr>
          <w:p w14:paraId="23494009" w14:textId="28204DBD" w:rsidR="006A6692" w:rsidRDefault="006A6692" w:rsidP="006A6692">
            <w:pPr>
              <w:spacing w:after="60"/>
              <w:jc w:val="both"/>
              <w:rPr>
                <w:rStyle w:val="Vrazn"/>
                <w:rFonts w:cstheme="minorHAnsi"/>
                <w:b w:val="0"/>
                <w:i/>
                <w:color w:val="000000"/>
                <w:sz w:val="24"/>
                <w:szCs w:val="24"/>
              </w:rPr>
            </w:pPr>
            <w:r w:rsidRPr="00B04029">
              <w:rPr>
                <w:rFonts w:ascii="Calibri" w:hAnsi="Calibri" w:cs="Calibri"/>
                <w:b/>
                <w:sz w:val="24"/>
                <w:szCs w:val="24"/>
              </w:rPr>
              <w:t xml:space="preserve">Kód „P“ užívateľa: </w:t>
            </w:r>
            <w:r w:rsidRPr="00B04029">
              <w:rPr>
                <w:rStyle w:val="Vrazn"/>
                <w:rFonts w:cstheme="minorHAnsi"/>
                <w:b w:val="0"/>
                <w:i/>
                <w:color w:val="000000"/>
                <w:sz w:val="24"/>
                <w:szCs w:val="24"/>
              </w:rPr>
              <w:t>užívateľ uvedie svoj Kód „P“ poskytovateľa zdravotnej starostlivosti </w:t>
            </w:r>
          </w:p>
          <w:p w14:paraId="4C2A6F36" w14:textId="77777777" w:rsidR="006A6692" w:rsidRDefault="006A6692" w:rsidP="006A6692">
            <w:pPr>
              <w:rPr>
                <w:i/>
                <w:iCs/>
                <w:color w:val="0070C0"/>
                <w:sz w:val="24"/>
                <w:szCs w:val="24"/>
              </w:rPr>
            </w:pPr>
            <w:r w:rsidRPr="006A6692">
              <w:rPr>
                <w:rFonts w:ascii="Calibri" w:hAnsi="Calibri" w:cs="Calibri"/>
                <w:b/>
                <w:sz w:val="24"/>
                <w:szCs w:val="24"/>
              </w:rPr>
              <w:t>N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ázov odbornej ambulancie: </w:t>
            </w:r>
            <w:r>
              <w:rPr>
                <w:rStyle w:val="Vrazn"/>
                <w:rFonts w:cstheme="minorHAnsi"/>
                <w:b w:val="0"/>
                <w:i/>
                <w:color w:val="000000"/>
                <w:sz w:val="24"/>
                <w:szCs w:val="24"/>
              </w:rPr>
              <w:t>užívateľ uvedie m</w:t>
            </w:r>
            <w:r w:rsidRPr="006A6692">
              <w:rPr>
                <w:rStyle w:val="Vrazn"/>
                <w:rFonts w:cstheme="minorHAnsi"/>
                <w:b w:val="0"/>
                <w:i/>
                <w:color w:val="000000"/>
                <w:sz w:val="24"/>
                <w:szCs w:val="24"/>
              </w:rPr>
              <w:t>eno/názov odbornej ambulancie</w:t>
            </w:r>
            <w:r>
              <w:rPr>
                <w:i/>
                <w:iCs/>
                <w:color w:val="0070C0"/>
                <w:sz w:val="24"/>
                <w:szCs w:val="24"/>
              </w:rPr>
              <w:t xml:space="preserve"> </w:t>
            </w:r>
          </w:p>
          <w:p w14:paraId="12F95192" w14:textId="77777777" w:rsidR="006A6692" w:rsidRPr="006A6692" w:rsidRDefault="006A6692" w:rsidP="002950AE">
            <w:pPr>
              <w:spacing w:after="6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6A6692">
              <w:rPr>
                <w:rFonts w:ascii="Calibri" w:hAnsi="Calibri" w:cs="Calibri"/>
                <w:b/>
                <w:sz w:val="24"/>
                <w:szCs w:val="24"/>
              </w:rPr>
              <w:t>Adresa ambulancie</w:t>
            </w:r>
            <w:r>
              <w:rPr>
                <w:rStyle w:val="Vrazn"/>
                <w:rFonts w:cstheme="minorHAnsi"/>
                <w:b w:val="0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miesto realizácie aktivít projektu: </w:t>
            </w:r>
            <w:r w:rsidRPr="006A6692">
              <w:rPr>
                <w:rFonts w:ascii="Calibri" w:hAnsi="Calibri" w:cs="Calibri"/>
                <w:i/>
                <w:sz w:val="24"/>
                <w:szCs w:val="24"/>
              </w:rPr>
              <w:t xml:space="preserve">užívateľ uvedie </w:t>
            </w:r>
            <w:r>
              <w:rPr>
                <w:rFonts w:ascii="Calibri" w:hAnsi="Calibri" w:cs="Calibri"/>
                <w:i/>
                <w:sz w:val="24"/>
                <w:szCs w:val="24"/>
              </w:rPr>
              <w:t>ulicu</w:t>
            </w:r>
            <w:r w:rsidRPr="006A6692">
              <w:rPr>
                <w:rFonts w:ascii="Calibri" w:hAnsi="Calibri" w:cs="Calibri"/>
                <w:i/>
                <w:sz w:val="24"/>
                <w:szCs w:val="24"/>
              </w:rPr>
              <w:t xml:space="preserve">, popisné číslo, PSČ, mesto/obec – </w:t>
            </w:r>
            <w:r>
              <w:rPr>
                <w:rFonts w:ascii="Calibri" w:hAnsi="Calibri" w:cs="Calibri"/>
                <w:i/>
                <w:sz w:val="24"/>
                <w:szCs w:val="24"/>
              </w:rPr>
              <w:t xml:space="preserve">t. j. </w:t>
            </w:r>
            <w:r w:rsidRPr="006A6692">
              <w:rPr>
                <w:rFonts w:ascii="Calibri" w:hAnsi="Calibri" w:cs="Calibri"/>
                <w:i/>
                <w:sz w:val="24"/>
                <w:szCs w:val="24"/>
              </w:rPr>
              <w:t>miesto realizácie</w:t>
            </w:r>
          </w:p>
        </w:tc>
      </w:tr>
      <w:tr w:rsidR="006A6692" w14:paraId="1C20CD60" w14:textId="77777777" w:rsidTr="006A6692">
        <w:tc>
          <w:tcPr>
            <w:tcW w:w="9062" w:type="dxa"/>
          </w:tcPr>
          <w:p w14:paraId="0183109B" w14:textId="77777777" w:rsidR="006A6692" w:rsidRPr="00EF1BC4" w:rsidRDefault="006A6692" w:rsidP="006A6692">
            <w:pPr>
              <w:spacing w:after="60" w:line="259" w:lineRule="auto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EF1BC4">
              <w:rPr>
                <w:i/>
                <w:iCs/>
                <w:color w:val="0070C0"/>
                <w:sz w:val="24"/>
                <w:szCs w:val="24"/>
              </w:rPr>
              <w:t xml:space="preserve">Poznámka: užívateľ skopíruje sivo vyfarbené riadky podľa počtu ambulancií v prípade záujmu podporenia viacerých odborných ambulancií; napr.: 1 poskytovateľ má záujem podporiť 10 ambulancií, tak si nakopíruje 10x3 riadky, každá ambulancia musí byť vpísaná osobitne. </w:t>
            </w:r>
          </w:p>
        </w:tc>
      </w:tr>
    </w:tbl>
    <w:p w14:paraId="65134217" w14:textId="77777777" w:rsidR="00BE7BAD" w:rsidRDefault="00BE7BAD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</w:p>
    <w:p w14:paraId="301F7F45" w14:textId="77777777" w:rsidR="00BE7BAD" w:rsidRDefault="00BE7BAD" w:rsidP="00BE7BAD">
      <w:pPr>
        <w:spacing w:after="60"/>
        <w:jc w:val="both"/>
        <w:rPr>
          <w:rFonts w:ascii="Calibri" w:hAnsi="Calibri" w:cs="Calibri"/>
          <w:i/>
          <w:iCs/>
          <w:sz w:val="24"/>
          <w:szCs w:val="24"/>
        </w:rPr>
      </w:pPr>
      <w:proofErr w:type="spellStart"/>
      <w:r w:rsidRPr="00BE7BAD">
        <w:rPr>
          <w:rFonts w:ascii="Calibri" w:hAnsi="Calibri" w:cs="Calibri"/>
          <w:b/>
          <w:sz w:val="24"/>
          <w:szCs w:val="24"/>
        </w:rPr>
        <w:t>Link</w:t>
      </w:r>
      <w:proofErr w:type="spellEnd"/>
      <w:r w:rsidRPr="00BE7BAD">
        <w:rPr>
          <w:rFonts w:ascii="Calibri" w:hAnsi="Calibri" w:cs="Calibri"/>
          <w:b/>
          <w:sz w:val="24"/>
          <w:szCs w:val="24"/>
        </w:rPr>
        <w:t xml:space="preserve"> na zverejnenú účtovnú závierku: </w:t>
      </w:r>
      <w:r w:rsidRPr="00BE7BAD">
        <w:rPr>
          <w:rFonts w:ascii="Calibri" w:hAnsi="Calibri" w:cs="Calibri"/>
          <w:i/>
          <w:iCs/>
          <w:sz w:val="24"/>
          <w:szCs w:val="24"/>
        </w:rPr>
        <w:t xml:space="preserve">Užívateľ uvedie </w:t>
      </w:r>
      <w:proofErr w:type="spellStart"/>
      <w:r w:rsidRPr="00BE7BAD">
        <w:rPr>
          <w:rFonts w:ascii="Calibri" w:hAnsi="Calibri" w:cs="Calibri"/>
          <w:i/>
          <w:iCs/>
          <w:sz w:val="24"/>
          <w:szCs w:val="24"/>
        </w:rPr>
        <w:t>link</w:t>
      </w:r>
      <w:proofErr w:type="spellEnd"/>
      <w:r w:rsidRPr="00BE7BAD">
        <w:rPr>
          <w:rFonts w:ascii="Calibri" w:hAnsi="Calibri" w:cs="Calibri"/>
          <w:i/>
          <w:iCs/>
          <w:sz w:val="24"/>
          <w:szCs w:val="24"/>
        </w:rPr>
        <w:t xml:space="preserve"> na zverejnenú účtovnú závierku v Registri účtovných závierok za posledné účtovné obdobie.</w:t>
      </w:r>
    </w:p>
    <w:p w14:paraId="3A94274D" w14:textId="1BF762C7" w:rsidR="00BE7BAD" w:rsidRPr="00BE7BAD" w:rsidRDefault="00BE7BAD" w:rsidP="00BE7BAD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E7BAD">
        <w:rPr>
          <w:rFonts w:ascii="Calibri" w:hAnsi="Calibri" w:cs="Calibri"/>
          <w:b/>
          <w:sz w:val="24"/>
          <w:szCs w:val="24"/>
        </w:rPr>
        <w:t xml:space="preserve">Názov projektu: </w:t>
      </w:r>
      <w:r w:rsidRPr="00BE7BAD">
        <w:rPr>
          <w:rFonts w:ascii="Calibri" w:hAnsi="Calibri" w:cs="Calibri"/>
          <w:bCs/>
          <w:i/>
          <w:iCs/>
          <w:sz w:val="24"/>
          <w:szCs w:val="24"/>
        </w:rPr>
        <w:t>Užívateľ uvedie názov projektu, napr. Modernizácia materiálno-technického zabezpečenia v.....ambulancii</w:t>
      </w:r>
    </w:p>
    <w:p w14:paraId="3A463CBD" w14:textId="2EDB5A94" w:rsidR="00105875" w:rsidRPr="00B04029" w:rsidRDefault="0014172C" w:rsidP="002950AE">
      <w:pPr>
        <w:spacing w:after="60"/>
        <w:jc w:val="both"/>
        <w:rPr>
          <w:rFonts w:cstheme="minorHAnsi"/>
          <w:i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Bankové spojenie:</w:t>
      </w:r>
      <w:r w:rsidR="00930C97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930C97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uvedie „</w:t>
      </w:r>
      <w:r w:rsidR="00A0091E" w:rsidRPr="00B04029">
        <w:rPr>
          <w:rStyle w:val="Vrazn"/>
          <w:rFonts w:cstheme="minorHAnsi"/>
          <w:i/>
          <w:color w:val="000000"/>
          <w:sz w:val="24"/>
          <w:szCs w:val="24"/>
        </w:rPr>
        <w:t>Názov banky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“ v ktorej je vedený účet, v prípade používania prevodov medzi VÚC, užívateľom a dodávateľom pri schválenom a </w:t>
      </w:r>
      <w:proofErr w:type="spellStart"/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zazmluvnenom</w:t>
      </w:r>
      <w:proofErr w:type="spellEnd"/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projekte.</w:t>
      </w:r>
    </w:p>
    <w:p w14:paraId="3394F265" w14:textId="77777777" w:rsidR="00A0091E" w:rsidRPr="00B04029" w:rsidRDefault="0014172C" w:rsidP="002950AE">
      <w:pPr>
        <w:spacing w:after="60"/>
        <w:jc w:val="both"/>
        <w:rPr>
          <w:rFonts w:cstheme="minorHAnsi"/>
          <w:i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IBAN:</w:t>
      </w:r>
      <w:r w:rsidR="00A0091E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 uvedie „</w:t>
      </w:r>
      <w:r w:rsidR="00A0091E" w:rsidRPr="00B04029">
        <w:rPr>
          <w:rStyle w:val="Vrazn"/>
          <w:rFonts w:cstheme="minorHAnsi"/>
          <w:i/>
          <w:color w:val="000000"/>
          <w:sz w:val="24"/>
          <w:szCs w:val="24"/>
        </w:rPr>
        <w:t>IBAN účtu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“ ktorý bude používať v prípade prevodov medzi VÚC, užívateľom a dodávateľom pri sch</w:t>
      </w:r>
      <w:r w:rsidR="00FB6A6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válenom a </w:t>
      </w:r>
      <w:proofErr w:type="spellStart"/>
      <w:r w:rsidR="00FB6A6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zazmluvnenom</w:t>
      </w:r>
      <w:proofErr w:type="spellEnd"/>
      <w:r w:rsidR="00FB6A6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projekte, mal by to byť samostatný účet alebo podúčet.</w:t>
      </w:r>
    </w:p>
    <w:p w14:paraId="7423D2AC" w14:textId="77777777" w:rsidR="00A0091E" w:rsidRPr="00B04029" w:rsidRDefault="001961D8" w:rsidP="002950AE">
      <w:pPr>
        <w:spacing w:after="60"/>
        <w:jc w:val="both"/>
        <w:rPr>
          <w:rFonts w:cstheme="minorHAnsi"/>
          <w:i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BIC kód:</w:t>
      </w:r>
      <w:r w:rsidR="00A0091E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 uvedie „</w:t>
      </w:r>
      <w:r w:rsidR="00A0091E" w:rsidRPr="00B04029">
        <w:rPr>
          <w:rStyle w:val="Vrazn"/>
          <w:rFonts w:cstheme="minorHAnsi"/>
          <w:i/>
          <w:color w:val="000000"/>
          <w:sz w:val="24"/>
          <w:szCs w:val="24"/>
        </w:rPr>
        <w:t>BIC kód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“ </w:t>
      </w:r>
      <w:r w:rsidR="00A0091E" w:rsidRPr="00B04029">
        <w:rPr>
          <w:rStyle w:val="Vrazn"/>
          <w:rFonts w:cstheme="minorHAnsi"/>
          <w:b w:val="0"/>
          <w:i/>
          <w:sz w:val="24"/>
          <w:szCs w:val="24"/>
        </w:rPr>
        <w:t>BIC je bankový identifikačný kód, ktorý jednoznačne identifikuje banku. Je dôležitý pre zjednodušenie medzinárodného platobného styku. (SWIFT)</w:t>
      </w:r>
    </w:p>
    <w:p w14:paraId="1D56035A" w14:textId="7B418B1B" w:rsidR="001961D8" w:rsidRPr="00B04029" w:rsidRDefault="001961D8" w:rsidP="00A0091E">
      <w:pPr>
        <w:spacing w:after="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lastRenderedPageBreak/>
        <w:t>Systém financovania:</w:t>
      </w:r>
      <w:r w:rsidR="00A0091E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užívateľ uvedie systém financovania napríklad </w:t>
      </w:r>
      <w:r w:rsidR="00A0091E" w:rsidRPr="00B04029">
        <w:rPr>
          <w:rStyle w:val="Vrazn"/>
          <w:rFonts w:cstheme="minorHAnsi"/>
          <w:i/>
          <w:color w:val="000000"/>
          <w:sz w:val="24"/>
          <w:szCs w:val="24"/>
        </w:rPr>
        <w:t>„R</w:t>
      </w:r>
      <w:r w:rsidR="00D72E1D" w:rsidRPr="00B04029">
        <w:rPr>
          <w:rStyle w:val="Vrazn"/>
          <w:rFonts w:cstheme="minorHAnsi"/>
          <w:i/>
          <w:color w:val="000000"/>
          <w:sz w:val="24"/>
          <w:szCs w:val="24"/>
        </w:rPr>
        <w:t>efu</w:t>
      </w:r>
      <w:r w:rsidR="0027580F" w:rsidRPr="00B04029">
        <w:rPr>
          <w:rStyle w:val="Vrazn"/>
          <w:rFonts w:cstheme="minorHAnsi"/>
          <w:i/>
          <w:color w:val="000000"/>
          <w:sz w:val="24"/>
          <w:szCs w:val="24"/>
        </w:rPr>
        <w:t>ndácia</w:t>
      </w:r>
      <w:r w:rsidR="00A0091E" w:rsidRPr="00B04029">
        <w:rPr>
          <w:rStyle w:val="Vrazn"/>
          <w:rFonts w:cstheme="minorHAnsi"/>
          <w:i/>
          <w:color w:val="000000"/>
          <w:sz w:val="24"/>
          <w:szCs w:val="24"/>
        </w:rPr>
        <w:t>“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alebo </w:t>
      </w:r>
      <w:r w:rsidR="00A0091E" w:rsidRPr="00B04029">
        <w:rPr>
          <w:rStyle w:val="Vrazn"/>
          <w:rFonts w:cstheme="minorHAnsi"/>
          <w:i/>
          <w:color w:val="000000"/>
          <w:sz w:val="24"/>
          <w:szCs w:val="24"/>
        </w:rPr>
        <w:t>„</w:t>
      </w:r>
      <w:proofErr w:type="spellStart"/>
      <w:r w:rsidR="00A0091E" w:rsidRPr="00B04029">
        <w:rPr>
          <w:rStyle w:val="Vrazn"/>
          <w:rFonts w:cstheme="minorHAnsi"/>
          <w:i/>
          <w:color w:val="000000"/>
          <w:sz w:val="24"/>
          <w:szCs w:val="24"/>
        </w:rPr>
        <w:t>Predfinancovanie</w:t>
      </w:r>
      <w:proofErr w:type="spellEnd"/>
      <w:r w:rsidR="00A0091E" w:rsidRPr="00B04029">
        <w:rPr>
          <w:rStyle w:val="Vrazn"/>
          <w:rFonts w:cstheme="minorHAnsi"/>
          <w:i/>
          <w:color w:val="000000"/>
          <w:sz w:val="24"/>
          <w:szCs w:val="24"/>
        </w:rPr>
        <w:t>“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ktorý bude používať v prípade </w:t>
      </w:r>
      <w:r w:rsidR="00D72E1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predkladania žiadosti o úhradu</w:t>
      </w:r>
      <w:r w:rsidR="0027580F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na</w:t>
      </w:r>
      <w:r w:rsidR="00A0091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VÚC pri sch</w:t>
      </w:r>
      <w:r w:rsidR="00F4568B">
        <w:rPr>
          <w:rStyle w:val="Vrazn"/>
          <w:rFonts w:cstheme="minorHAnsi"/>
          <w:b w:val="0"/>
          <w:i/>
          <w:color w:val="000000"/>
          <w:sz w:val="24"/>
          <w:szCs w:val="24"/>
        </w:rPr>
        <w:t>válenom a </w:t>
      </w:r>
      <w:proofErr w:type="spellStart"/>
      <w:r w:rsidR="00F4568B">
        <w:rPr>
          <w:rStyle w:val="Vrazn"/>
          <w:rFonts w:cstheme="minorHAnsi"/>
          <w:b w:val="0"/>
          <w:i/>
          <w:color w:val="000000"/>
          <w:sz w:val="24"/>
          <w:szCs w:val="24"/>
        </w:rPr>
        <w:t>zazmluvnenom</w:t>
      </w:r>
      <w:proofErr w:type="spellEnd"/>
      <w:r w:rsidR="00F4568B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projekte – bližšie informácie k systému financovania sú uvedené v príručke pre </w:t>
      </w:r>
      <w:r w:rsidR="00B07F4E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užívateľa</w:t>
      </w:r>
    </w:p>
    <w:p w14:paraId="07CB58B5" w14:textId="77777777" w:rsidR="001961D8" w:rsidRPr="00B04029" w:rsidRDefault="001961D8" w:rsidP="002950AE">
      <w:pPr>
        <w:spacing w:after="60"/>
        <w:jc w:val="both"/>
        <w:rPr>
          <w:b/>
          <w:sz w:val="24"/>
          <w:szCs w:val="24"/>
        </w:rPr>
      </w:pPr>
      <w:r w:rsidRPr="00B04029">
        <w:rPr>
          <w:b/>
          <w:sz w:val="24"/>
          <w:szCs w:val="24"/>
        </w:rPr>
        <w:t>Interval:</w:t>
      </w:r>
      <w:r w:rsidR="000B688E" w:rsidRPr="00B04029">
        <w:rPr>
          <w:b/>
          <w:sz w:val="24"/>
          <w:szCs w:val="24"/>
        </w:rPr>
        <w:t xml:space="preserve"> </w:t>
      </w:r>
      <w:r w:rsidR="000B688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 uvedie termín realizácie aktivít projektu od-do (maximálne 12 mesiacov), zvolí si dátum po rozbalení výberového tlačidla</w:t>
      </w:r>
    </w:p>
    <w:p w14:paraId="1F16D665" w14:textId="77777777" w:rsidR="0043715A" w:rsidRPr="00B04029" w:rsidRDefault="001961D8" w:rsidP="002950AE">
      <w:pPr>
        <w:spacing w:after="60"/>
        <w:jc w:val="both"/>
        <w:rPr>
          <w:b/>
          <w:sz w:val="24"/>
          <w:szCs w:val="24"/>
        </w:rPr>
      </w:pPr>
      <w:r w:rsidRPr="00B04029">
        <w:rPr>
          <w:b/>
          <w:sz w:val="24"/>
          <w:szCs w:val="24"/>
        </w:rPr>
        <w:t>Žiadaná suma:</w:t>
      </w:r>
      <w:r w:rsidR="000B688E" w:rsidRPr="00B04029">
        <w:rPr>
          <w:b/>
          <w:sz w:val="24"/>
          <w:szCs w:val="24"/>
        </w:rPr>
        <w:t xml:space="preserve"> </w:t>
      </w:r>
    </w:p>
    <w:p w14:paraId="4A2BB4D6" w14:textId="77777777" w:rsidR="005D1E40" w:rsidRPr="00B04029" w:rsidRDefault="000B688E" w:rsidP="00A0091E">
      <w:pPr>
        <w:spacing w:after="0"/>
        <w:jc w:val="both"/>
        <w:rPr>
          <w:b/>
          <w:sz w:val="24"/>
          <w:szCs w:val="24"/>
        </w:rPr>
      </w:pPr>
      <w:r w:rsidRPr="00B04029">
        <w:rPr>
          <w:rStyle w:val="Vrazn"/>
          <w:rFonts w:cstheme="minorHAnsi"/>
          <w:i/>
          <w:color w:val="000000"/>
          <w:sz w:val="24"/>
          <w:szCs w:val="24"/>
          <w:u w:val="single"/>
        </w:rPr>
        <w:t>c</w:t>
      </w:r>
      <w:r w:rsidR="001961D8" w:rsidRPr="00B04029">
        <w:rPr>
          <w:rStyle w:val="Vrazn"/>
          <w:rFonts w:cstheme="minorHAnsi"/>
          <w:i/>
          <w:color w:val="000000"/>
          <w:sz w:val="24"/>
          <w:szCs w:val="24"/>
          <w:u w:val="single"/>
        </w:rPr>
        <w:t>elkové oprávnené výdavky</w:t>
      </w:r>
      <w:r w:rsidR="001961D8" w:rsidRPr="00B04029">
        <w:rPr>
          <w:rStyle w:val="Vrazn"/>
          <w:rFonts w:cstheme="minorHAnsi"/>
          <w:b w:val="0"/>
          <w:i/>
          <w:color w:val="000000"/>
          <w:sz w:val="24"/>
          <w:szCs w:val="24"/>
          <w:u w:val="single"/>
        </w:rPr>
        <w:t>:</w:t>
      </w:r>
      <w:r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užívateľ uvedie celkovú sumu</w:t>
      </w:r>
      <w:r w:rsidR="00626CB1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aj spolu s DPH</w:t>
      </w:r>
      <w:r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, ktorú si žiada za projekt, suma je uvedená v </w:t>
      </w:r>
      <w:r w:rsidRPr="00B04029">
        <w:rPr>
          <w:rStyle w:val="Vrazn"/>
          <w:rFonts w:cstheme="minorHAnsi"/>
          <w:i/>
          <w:color w:val="000000"/>
          <w:sz w:val="24"/>
          <w:szCs w:val="24"/>
        </w:rPr>
        <w:t>100%</w:t>
      </w:r>
    </w:p>
    <w:p w14:paraId="09C54EE9" w14:textId="77777777" w:rsidR="001961D8" w:rsidRPr="00B04029" w:rsidRDefault="001961D8" w:rsidP="00A0091E">
      <w:pPr>
        <w:spacing w:after="0"/>
        <w:jc w:val="both"/>
        <w:rPr>
          <w:b/>
          <w:sz w:val="24"/>
          <w:szCs w:val="24"/>
        </w:rPr>
      </w:pPr>
      <w:r w:rsidRPr="00B04029">
        <w:rPr>
          <w:rStyle w:val="Vrazn"/>
          <w:rFonts w:cstheme="minorHAnsi"/>
          <w:i/>
          <w:color w:val="000000"/>
          <w:sz w:val="24"/>
          <w:szCs w:val="24"/>
          <w:u w:val="single"/>
        </w:rPr>
        <w:t>požadovaná výška fin. prostriedkov:</w:t>
      </w:r>
      <w:r w:rsidR="000B688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užívateľ uvedie sumu </w:t>
      </w:r>
      <w:r w:rsidR="0043715A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vypočítanú </w:t>
      </w:r>
      <w:r w:rsidR="000B688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z celkových oprávnených výdavkov a to vo výške </w:t>
      </w:r>
      <w:r w:rsidR="000B688E" w:rsidRPr="00B04029">
        <w:rPr>
          <w:rStyle w:val="Vrazn"/>
          <w:rFonts w:cstheme="minorHAnsi"/>
          <w:i/>
          <w:color w:val="000000"/>
          <w:sz w:val="24"/>
          <w:szCs w:val="24"/>
        </w:rPr>
        <w:t>92%,</w:t>
      </w:r>
      <w:r w:rsidR="000B688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</w:t>
      </w:r>
    </w:p>
    <w:p w14:paraId="5FEE973C" w14:textId="554035AC" w:rsidR="00587A30" w:rsidRPr="00B04029" w:rsidRDefault="001961D8" w:rsidP="00A0091E">
      <w:pPr>
        <w:spacing w:after="0"/>
        <w:jc w:val="both"/>
        <w:rPr>
          <w:b/>
          <w:sz w:val="24"/>
          <w:szCs w:val="24"/>
        </w:rPr>
      </w:pPr>
      <w:r w:rsidRPr="00B04029">
        <w:rPr>
          <w:rStyle w:val="Vrazn"/>
          <w:rFonts w:cstheme="minorHAnsi"/>
          <w:i/>
          <w:color w:val="000000"/>
          <w:sz w:val="24"/>
          <w:szCs w:val="24"/>
          <w:u w:val="single"/>
        </w:rPr>
        <w:t>vlastné zdroje:</w:t>
      </w:r>
      <w:r w:rsidR="000B688E" w:rsidRPr="00B04029">
        <w:rPr>
          <w:b/>
          <w:sz w:val="24"/>
          <w:szCs w:val="24"/>
        </w:rPr>
        <w:t xml:space="preserve"> </w:t>
      </w:r>
      <w:r w:rsidR="000B688E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užívateľ uvedie sumu, ktorú </w:t>
      </w:r>
      <w:r w:rsidR="0043715A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je povinný spolufinancovať a to vo výške </w:t>
      </w:r>
      <w:r w:rsidR="0043715A" w:rsidRPr="00B04029">
        <w:rPr>
          <w:rStyle w:val="Vrazn"/>
          <w:rFonts w:cstheme="minorHAnsi"/>
          <w:i/>
          <w:color w:val="000000"/>
          <w:sz w:val="24"/>
          <w:szCs w:val="24"/>
        </w:rPr>
        <w:t>8%</w:t>
      </w:r>
      <w:r w:rsidR="0043715A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z celkových oprávnených výdavkov</w:t>
      </w:r>
      <w:r w:rsidR="0043715A" w:rsidRPr="00B04029">
        <w:rPr>
          <w:b/>
          <w:sz w:val="24"/>
          <w:szCs w:val="24"/>
        </w:rPr>
        <w:t xml:space="preserve"> </w:t>
      </w:r>
    </w:p>
    <w:p w14:paraId="163250D9" w14:textId="77777777" w:rsidR="001961D8" w:rsidRDefault="001961D8" w:rsidP="002950AE">
      <w:pPr>
        <w:spacing w:after="60"/>
        <w:jc w:val="both"/>
        <w:rPr>
          <w:rStyle w:val="Vrazn"/>
          <w:rFonts w:cstheme="minorHAnsi"/>
          <w:b w:val="0"/>
          <w:i/>
          <w:color w:val="000000"/>
          <w:sz w:val="24"/>
          <w:szCs w:val="24"/>
          <w:u w:val="single"/>
        </w:rPr>
      </w:pPr>
      <w:r w:rsidRPr="00B04029">
        <w:rPr>
          <w:rStyle w:val="Vrazn"/>
          <w:rFonts w:cstheme="minorHAnsi"/>
          <w:b w:val="0"/>
          <w:i/>
          <w:color w:val="000000"/>
          <w:sz w:val="24"/>
          <w:szCs w:val="24"/>
          <w:u w:val="single"/>
        </w:rPr>
        <w:t>Príklad:</w:t>
      </w:r>
      <w:r w:rsidR="0043715A" w:rsidRPr="00B04029">
        <w:rPr>
          <w:rStyle w:val="Vrazn"/>
          <w:rFonts w:cstheme="minorHAnsi"/>
          <w:b w:val="0"/>
          <w:i/>
          <w:color w:val="000000"/>
          <w:sz w:val="24"/>
          <w:szCs w:val="24"/>
          <w:u w:val="single"/>
        </w:rPr>
        <w:t xml:space="preserve"> COV: 62 000,00 € (100%) = 57 040,00 € (92%) + 4 960,00 € (8%)</w:t>
      </w:r>
    </w:p>
    <w:p w14:paraId="609DCC6F" w14:textId="77777777" w:rsidR="00BE7BAD" w:rsidRPr="00EF1BC4" w:rsidRDefault="00BE7BAD" w:rsidP="00BE7BAD">
      <w:pPr>
        <w:spacing w:after="60"/>
        <w:jc w:val="both"/>
        <w:rPr>
          <w:rStyle w:val="Vrazn"/>
          <w:bCs w:val="0"/>
          <w:iCs/>
          <w:sz w:val="24"/>
          <w:szCs w:val="24"/>
        </w:rPr>
      </w:pPr>
      <w:r w:rsidRPr="00EF1BC4">
        <w:rPr>
          <w:i/>
          <w:iCs/>
          <w:color w:val="0070C0"/>
          <w:sz w:val="24"/>
          <w:szCs w:val="24"/>
        </w:rPr>
        <w:t xml:space="preserve">Poznámka: v prípade záujmu podporenia viacerých ambulancií užívateľ nakopíruje tabuľku podľa potrebného počtu: užívateľ vyplní tabuľku za každú ambulanciu samostatne (do tabuliek uvedie kód „P“ užívateľa) a zároveň vyplní sumárnu tabuľku za všetky ambulancie spolu. Napr.: 1 poskytovateľ má záujem podporiť 10 ambulancií, tak si nakopíruje tabuľku 11-krát, každá ambulancia bude mať osobitný sumár, plus užívateľ  uvedie sumár za všetky ambulancie spolu. </w:t>
      </w:r>
    </w:p>
    <w:p w14:paraId="23545FB0" w14:textId="77777777" w:rsidR="001961D8" w:rsidRPr="00B04029" w:rsidRDefault="001961D8" w:rsidP="002950AE">
      <w:pPr>
        <w:spacing w:after="60"/>
        <w:jc w:val="both"/>
        <w:rPr>
          <w:b/>
          <w:bCs/>
          <w:color w:val="000000"/>
          <w:sz w:val="24"/>
          <w:szCs w:val="24"/>
        </w:rPr>
      </w:pPr>
      <w:r w:rsidRPr="00B04029">
        <w:rPr>
          <w:b/>
          <w:bCs/>
          <w:color w:val="000000"/>
          <w:sz w:val="24"/>
          <w:szCs w:val="24"/>
        </w:rPr>
        <w:t>Názov aktivity:</w:t>
      </w:r>
      <w:r w:rsidR="00FE4490" w:rsidRPr="00B04029">
        <w:rPr>
          <w:b/>
          <w:bCs/>
          <w:color w:val="000000"/>
          <w:sz w:val="24"/>
          <w:szCs w:val="24"/>
        </w:rPr>
        <w:t xml:space="preserve"> </w:t>
      </w:r>
      <w:r w:rsidR="00FE4490" w:rsidRPr="00B04029">
        <w:rPr>
          <w:rStyle w:val="Vrazn"/>
          <w:rFonts w:cstheme="minorHAnsi"/>
          <w:b w:val="0"/>
          <w:bCs w:val="0"/>
          <w:i/>
          <w:sz w:val="24"/>
          <w:szCs w:val="24"/>
        </w:rPr>
        <w:t xml:space="preserve">užívateľ </w:t>
      </w:r>
      <w:r w:rsidR="001500EC" w:rsidRPr="00B04029">
        <w:rPr>
          <w:rStyle w:val="Vrazn"/>
          <w:rFonts w:cstheme="minorHAnsi"/>
          <w:b w:val="0"/>
          <w:bCs w:val="0"/>
          <w:i/>
          <w:sz w:val="24"/>
          <w:szCs w:val="24"/>
        </w:rPr>
        <w:t>neuvádza</w:t>
      </w:r>
      <w:r w:rsidR="006D57A6" w:rsidRPr="00B04029">
        <w:rPr>
          <w:rStyle w:val="Vrazn"/>
          <w:rFonts w:cstheme="minorHAnsi"/>
          <w:b w:val="0"/>
          <w:bCs w:val="0"/>
          <w:i/>
          <w:sz w:val="24"/>
          <w:szCs w:val="24"/>
        </w:rPr>
        <w:t xml:space="preserve"> názov aktivity, je pevne uvedený.</w:t>
      </w:r>
    </w:p>
    <w:p w14:paraId="76E7A805" w14:textId="77777777" w:rsidR="001961D8" w:rsidRPr="00B04029" w:rsidRDefault="001961D8" w:rsidP="006D2973">
      <w:pPr>
        <w:spacing w:after="0"/>
        <w:jc w:val="both"/>
        <w:rPr>
          <w:rStyle w:val="Vrazn"/>
          <w:rFonts w:cstheme="minorHAnsi"/>
          <w:color w:val="000000"/>
          <w:sz w:val="24"/>
          <w:szCs w:val="24"/>
        </w:rPr>
      </w:pPr>
      <w:r w:rsidRPr="00B04029">
        <w:rPr>
          <w:b/>
          <w:bCs/>
          <w:color w:val="000000"/>
          <w:sz w:val="24"/>
          <w:szCs w:val="24"/>
        </w:rPr>
        <w:t>Popis realizovanej aktivity:</w:t>
      </w:r>
      <w:r w:rsidR="006D2973" w:rsidRPr="00B04029">
        <w:rPr>
          <w:b/>
          <w:bCs/>
          <w:color w:val="000000"/>
          <w:sz w:val="24"/>
          <w:szCs w:val="24"/>
        </w:rPr>
        <w:t xml:space="preserve"> </w:t>
      </w:r>
      <w:r w:rsidR="006D297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užívateľ uvedie, akým spôsobom použije finančné prostriedky z </w:t>
      </w:r>
      <w:r w:rsidR="009A2AE8">
        <w:rPr>
          <w:rStyle w:val="Vrazn"/>
          <w:rFonts w:cstheme="minorHAnsi"/>
          <w:b w:val="0"/>
          <w:i/>
          <w:color w:val="000000"/>
          <w:sz w:val="24"/>
          <w:szCs w:val="24"/>
        </w:rPr>
        <w:t>príspevku od poskytovateľa finančných prostriedkov z príspevku</w:t>
      </w:r>
      <w:r w:rsidR="006D297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(VÚC), účel využitia obstaraného MTZ, ďalej uvedie, čo dosiahne obstaraním MTZ.</w:t>
      </w:r>
    </w:p>
    <w:p w14:paraId="3025B3CA" w14:textId="77777777" w:rsidR="001961D8" w:rsidRPr="00B04029" w:rsidRDefault="001961D8" w:rsidP="002950AE">
      <w:pPr>
        <w:spacing w:after="60"/>
        <w:jc w:val="both"/>
        <w:rPr>
          <w:b/>
          <w:bCs/>
          <w:color w:val="000000"/>
          <w:sz w:val="24"/>
          <w:szCs w:val="24"/>
        </w:rPr>
      </w:pPr>
      <w:r w:rsidRPr="00B04029">
        <w:rPr>
          <w:b/>
          <w:bCs/>
          <w:color w:val="000000"/>
          <w:sz w:val="24"/>
          <w:szCs w:val="24"/>
        </w:rPr>
        <w:t>Iné:</w:t>
      </w:r>
      <w:r w:rsidR="006D2973" w:rsidRPr="00B04029">
        <w:rPr>
          <w:b/>
          <w:bCs/>
          <w:color w:val="000000"/>
          <w:sz w:val="24"/>
          <w:szCs w:val="24"/>
        </w:rPr>
        <w:t xml:space="preserve"> </w:t>
      </w:r>
      <w:r w:rsidR="006D297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užívateľ uvedie, aký cieľ bude dosiahnutý </w:t>
      </w:r>
      <w:r w:rsidR="006D57A6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realizáciou tejto aktivity, ktorý musí byť v súlade s vyzvaním.</w:t>
      </w:r>
    </w:p>
    <w:p w14:paraId="316F1C7B" w14:textId="1B57F28F" w:rsidR="001961D8" w:rsidRPr="00B04029" w:rsidRDefault="001961D8" w:rsidP="002950AE">
      <w:pPr>
        <w:spacing w:after="60"/>
        <w:jc w:val="both"/>
        <w:rPr>
          <w:b/>
          <w:bCs/>
          <w:color w:val="000000"/>
          <w:sz w:val="24"/>
          <w:szCs w:val="24"/>
        </w:rPr>
      </w:pPr>
      <w:r w:rsidRPr="00B04029">
        <w:rPr>
          <w:b/>
          <w:bCs/>
          <w:color w:val="000000"/>
          <w:sz w:val="24"/>
          <w:szCs w:val="24"/>
        </w:rPr>
        <w:t>Názov merateľného ukazovateľa:</w:t>
      </w:r>
      <w:r w:rsidR="006D2973" w:rsidRPr="00B04029">
        <w:rPr>
          <w:b/>
          <w:bCs/>
          <w:color w:val="000000"/>
          <w:sz w:val="24"/>
          <w:szCs w:val="24"/>
        </w:rPr>
        <w:t xml:space="preserve"> </w:t>
      </w:r>
      <w:r w:rsidR="006D297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 uvedie názov merateľného ukazovateľa uvedeného vo vyzvaní</w:t>
      </w:r>
      <w:r w:rsidR="00587A30">
        <w:rPr>
          <w:rStyle w:val="Vrazn"/>
          <w:rFonts w:cstheme="minorHAnsi"/>
          <w:b w:val="0"/>
          <w:i/>
          <w:color w:val="000000"/>
          <w:sz w:val="24"/>
          <w:szCs w:val="24"/>
        </w:rPr>
        <w:t>.</w:t>
      </w:r>
    </w:p>
    <w:p w14:paraId="0EA47B32" w14:textId="5F02C585" w:rsidR="001961D8" w:rsidRDefault="001961D8" w:rsidP="002950AE">
      <w:pPr>
        <w:spacing w:after="60"/>
        <w:jc w:val="both"/>
        <w:rPr>
          <w:rStyle w:val="Vrazn"/>
          <w:rFonts w:cstheme="minorHAnsi"/>
          <w:b w:val="0"/>
          <w:i/>
          <w:color w:val="000000"/>
          <w:sz w:val="24"/>
          <w:szCs w:val="24"/>
        </w:rPr>
      </w:pPr>
      <w:r w:rsidRPr="00B04029">
        <w:rPr>
          <w:b/>
          <w:bCs/>
          <w:color w:val="000000"/>
          <w:sz w:val="24"/>
          <w:szCs w:val="24"/>
        </w:rPr>
        <w:t>Plnenie merateľného ukazovateľa:</w:t>
      </w:r>
      <w:r w:rsidR="006D2973" w:rsidRPr="00B04029">
        <w:rPr>
          <w:b/>
          <w:bCs/>
          <w:color w:val="000000"/>
          <w:sz w:val="24"/>
          <w:szCs w:val="24"/>
        </w:rPr>
        <w:t xml:space="preserve"> </w:t>
      </w:r>
      <w:r w:rsidR="006D297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užívateľ uvedie hodnotu merateľného ukazovateľa, ktorú dosiahne naplnením </w:t>
      </w:r>
      <w:r w:rsidR="00EB1EAA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pri ukončení aktivity – bližšie informácie sú uvedené v príručke pre </w:t>
      </w:r>
      <w:r w:rsidR="00617F28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užívateľa </w:t>
      </w:r>
      <w:r w:rsidR="00EB1EAA">
        <w:rPr>
          <w:rStyle w:val="Vrazn"/>
          <w:rFonts w:cstheme="minorHAnsi"/>
          <w:b w:val="0"/>
          <w:i/>
          <w:color w:val="000000"/>
          <w:sz w:val="24"/>
          <w:szCs w:val="24"/>
        </w:rPr>
        <w:t>a vo vyhlásenom vyzvaní</w:t>
      </w:r>
      <w:r w:rsidR="00BE7BAD">
        <w:rPr>
          <w:rStyle w:val="Vrazn"/>
          <w:rFonts w:cstheme="minorHAnsi"/>
          <w:b w:val="0"/>
          <w:i/>
          <w:color w:val="000000"/>
          <w:sz w:val="24"/>
          <w:szCs w:val="24"/>
        </w:rPr>
        <w:t>.</w:t>
      </w:r>
    </w:p>
    <w:p w14:paraId="709B41B8" w14:textId="77777777" w:rsidR="00BE7BAD" w:rsidRPr="00BE7BAD" w:rsidRDefault="00BE7BAD" w:rsidP="00BE7BAD">
      <w:pPr>
        <w:spacing w:after="60"/>
        <w:jc w:val="both"/>
        <w:rPr>
          <w:rFonts w:cstheme="minorHAnsi"/>
          <w:bCs/>
          <w:i/>
          <w:color w:val="000000"/>
          <w:sz w:val="24"/>
          <w:szCs w:val="24"/>
        </w:rPr>
      </w:pPr>
      <w:r w:rsidRPr="00BE7BAD">
        <w:rPr>
          <w:rFonts w:cstheme="minorHAnsi"/>
          <w:b/>
          <w:bCs/>
          <w:i/>
          <w:color w:val="000000"/>
          <w:sz w:val="24"/>
          <w:szCs w:val="24"/>
        </w:rPr>
        <w:t xml:space="preserve">Spôsob výpočtu merateľného ukazovateľa Kapacita nových alebo modernizovaných zariadení zdravotnej starostlivosti </w:t>
      </w:r>
      <w:r w:rsidRPr="00BE7BAD">
        <w:rPr>
          <w:rFonts w:cstheme="minorHAnsi"/>
          <w:bCs/>
          <w:i/>
          <w:color w:val="000000"/>
          <w:sz w:val="24"/>
          <w:szCs w:val="24"/>
        </w:rPr>
        <w:t>a</w:t>
      </w:r>
      <w:r w:rsidRPr="00BE7BAD">
        <w:rPr>
          <w:rFonts w:cstheme="minorHAnsi"/>
          <w:b/>
          <w:bCs/>
          <w:i/>
          <w:color w:val="000000"/>
          <w:sz w:val="24"/>
          <w:szCs w:val="24"/>
        </w:rPr>
        <w:t xml:space="preserve"> Používatelia nových alebo modernizovaných zariadení zdravotnej starostlivosti za rok</w:t>
      </w:r>
    </w:p>
    <w:p w14:paraId="0F351453" w14:textId="77777777" w:rsidR="00BE7BAD" w:rsidRPr="00BE7BAD" w:rsidRDefault="00BE7BAD" w:rsidP="00BE7BAD">
      <w:pPr>
        <w:spacing w:after="60"/>
        <w:jc w:val="both"/>
        <w:rPr>
          <w:rFonts w:cstheme="minorHAnsi"/>
          <w:b/>
          <w:bCs/>
          <w:i/>
          <w:color w:val="000000"/>
          <w:sz w:val="24"/>
          <w:szCs w:val="24"/>
        </w:rPr>
      </w:pPr>
      <w:r w:rsidRPr="00BE7BAD">
        <w:rPr>
          <w:rFonts w:cstheme="minorHAnsi"/>
          <w:b/>
          <w:bCs/>
          <w:i/>
          <w:color w:val="000000"/>
          <w:sz w:val="24"/>
          <w:szCs w:val="24"/>
        </w:rPr>
        <w:t>Príklad pre jednu Všeobecnú ambulanciu pre deti a dorast:</w:t>
      </w:r>
    </w:p>
    <w:p w14:paraId="02597DF6" w14:textId="77777777" w:rsidR="00BE7BAD" w:rsidRPr="00BE7BAD" w:rsidRDefault="00BE7BAD" w:rsidP="00BE7BAD">
      <w:pPr>
        <w:numPr>
          <w:ilvl w:val="0"/>
          <w:numId w:val="5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 xml:space="preserve">hodnota jedného pracovného úväzku lekára danej ambulancie na Slovensku je štandardne 40 hodín týždenne </w:t>
      </w:r>
    </w:p>
    <w:p w14:paraId="3E41F69F" w14:textId="77777777" w:rsidR="00BE7BAD" w:rsidRPr="00BE7BAD" w:rsidRDefault="00BE7BAD" w:rsidP="00BE7BAD">
      <w:pPr>
        <w:numPr>
          <w:ilvl w:val="0"/>
          <w:numId w:val="5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>uvažujeme, že všeobecný lekár pre deti a dorast pracuje 40 hodín týždenne t. j. hodnota úväzku je 1 (40hod./40hod.)</w:t>
      </w:r>
    </w:p>
    <w:p w14:paraId="039F0AB5" w14:textId="77777777" w:rsidR="00BE7BAD" w:rsidRPr="00BE7BAD" w:rsidRDefault="00BE7BAD" w:rsidP="00BE7BAD">
      <w:pPr>
        <w:numPr>
          <w:ilvl w:val="0"/>
          <w:numId w:val="5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>počet ošetrených pacientov denne je 6</w:t>
      </w:r>
    </w:p>
    <w:p w14:paraId="076A7D2D" w14:textId="77777777" w:rsidR="00BE7BAD" w:rsidRPr="00BE7BAD" w:rsidRDefault="00BE7BAD" w:rsidP="00BE7BAD">
      <w:pPr>
        <w:numPr>
          <w:ilvl w:val="0"/>
          <w:numId w:val="5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lastRenderedPageBreak/>
        <w:t>uvažujeme, že projekt bol zrealizovaný v roku 2025 a aktuálne je potrebné preukázať naplnenie merateľného ukazovateľa rok po zrealizovaní t. j. 2026</w:t>
      </w:r>
    </w:p>
    <w:p w14:paraId="1B50DC66" w14:textId="77777777" w:rsidR="00BE7BAD" w:rsidRPr="00BE7BAD" w:rsidRDefault="00BE7BAD" w:rsidP="00BE7BAD">
      <w:pPr>
        <w:numPr>
          <w:ilvl w:val="0"/>
          <w:numId w:val="5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>v roku 2026 je 254 pracovných dní</w:t>
      </w:r>
    </w:p>
    <w:p w14:paraId="0823FF9D" w14:textId="77777777" w:rsidR="00BE7BAD" w:rsidRPr="00BE7BAD" w:rsidRDefault="00BE7BAD" w:rsidP="00BE7BAD">
      <w:pPr>
        <w:spacing w:after="60"/>
        <w:jc w:val="both"/>
        <w:rPr>
          <w:rFonts w:cstheme="minorHAnsi"/>
          <w:bCs/>
          <w:i/>
          <w:color w:val="000000"/>
          <w:sz w:val="24"/>
          <w:szCs w:val="24"/>
        </w:rPr>
      </w:pPr>
    </w:p>
    <w:p w14:paraId="6811D33E" w14:textId="77777777" w:rsidR="00BE7BAD" w:rsidRDefault="00BE7BAD" w:rsidP="00BE7BAD">
      <w:pPr>
        <w:spacing w:after="60"/>
        <w:ind w:left="1416" w:firstLine="708"/>
        <w:jc w:val="both"/>
        <w:rPr>
          <w:rFonts w:cstheme="minorHAnsi"/>
          <w:b/>
          <w:bCs/>
          <w:i/>
          <w:color w:val="000000"/>
          <w:sz w:val="24"/>
          <w:szCs w:val="24"/>
        </w:rPr>
      </w:pPr>
      <w:r w:rsidRPr="00BE7BAD">
        <w:rPr>
          <w:rFonts w:cstheme="minorHAnsi"/>
          <w:b/>
          <w:bCs/>
          <w:i/>
          <w:color w:val="000000"/>
          <w:sz w:val="24"/>
          <w:szCs w:val="24"/>
        </w:rPr>
        <w:t>Výpočet: 1 x 6 x 254 = 1524 osôb/ rok</w:t>
      </w:r>
    </w:p>
    <w:p w14:paraId="417D62CB" w14:textId="77777777" w:rsidR="00BE7BAD" w:rsidRDefault="00BE7BAD" w:rsidP="00BE7BAD">
      <w:pPr>
        <w:spacing w:after="60"/>
        <w:ind w:left="1416" w:firstLine="708"/>
        <w:jc w:val="both"/>
        <w:rPr>
          <w:rFonts w:cstheme="minorHAnsi"/>
          <w:b/>
          <w:bCs/>
          <w:i/>
          <w:color w:val="000000"/>
          <w:sz w:val="24"/>
          <w:szCs w:val="24"/>
        </w:rPr>
      </w:pPr>
    </w:p>
    <w:p w14:paraId="3F4F6E7F" w14:textId="77777777" w:rsidR="00BE7BAD" w:rsidRPr="00BE7BAD" w:rsidRDefault="00BE7BAD" w:rsidP="00BE7BAD">
      <w:pPr>
        <w:spacing w:after="60"/>
        <w:jc w:val="both"/>
        <w:rPr>
          <w:rFonts w:cstheme="minorHAnsi"/>
          <w:b/>
          <w:bCs/>
          <w:i/>
          <w:color w:val="000000"/>
          <w:sz w:val="24"/>
          <w:szCs w:val="24"/>
        </w:rPr>
      </w:pPr>
      <w:r w:rsidRPr="00BE7BAD">
        <w:rPr>
          <w:rFonts w:cstheme="minorHAnsi"/>
          <w:b/>
          <w:bCs/>
          <w:i/>
          <w:color w:val="000000"/>
          <w:sz w:val="24"/>
          <w:szCs w:val="24"/>
        </w:rPr>
        <w:t>Príklad pre jednu Špecializovanú ambulanciu:</w:t>
      </w:r>
    </w:p>
    <w:p w14:paraId="654EE4DD" w14:textId="77777777" w:rsidR="00BE7BAD" w:rsidRPr="00BE7BAD" w:rsidRDefault="00BE7BAD" w:rsidP="00BE7BAD">
      <w:pPr>
        <w:numPr>
          <w:ilvl w:val="0"/>
          <w:numId w:val="6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 xml:space="preserve">hodnota jedného úväzku lekára danej ambulancie na Slovensku je najmenej 20 hodín týždenne </w:t>
      </w:r>
    </w:p>
    <w:p w14:paraId="1EAECD40" w14:textId="77777777" w:rsidR="00BE7BAD" w:rsidRPr="00BE7BAD" w:rsidRDefault="00BE7BAD" w:rsidP="00BE7BAD">
      <w:pPr>
        <w:numPr>
          <w:ilvl w:val="0"/>
          <w:numId w:val="6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 xml:space="preserve">uvažujeme, že špecializovaný lekár pracuje 20 hodín týždenne (4 hodiny denne), </w:t>
      </w:r>
      <w:proofErr w:type="spellStart"/>
      <w:r w:rsidRPr="00BE7BAD">
        <w:rPr>
          <w:rFonts w:cstheme="minorHAnsi"/>
          <w:i/>
          <w:color w:val="000000"/>
          <w:sz w:val="24"/>
          <w:szCs w:val="24"/>
        </w:rPr>
        <w:t>t.j</w:t>
      </w:r>
      <w:proofErr w:type="spellEnd"/>
      <w:r w:rsidRPr="00BE7BAD">
        <w:rPr>
          <w:rFonts w:cstheme="minorHAnsi"/>
          <w:i/>
          <w:color w:val="000000"/>
          <w:sz w:val="24"/>
          <w:szCs w:val="24"/>
        </w:rPr>
        <w:t>. hodnota úväzku je 0,5 (4 hod. denne / 8 hodinový pracovný čas)</w:t>
      </w:r>
    </w:p>
    <w:p w14:paraId="3304D75C" w14:textId="77777777" w:rsidR="00BE7BAD" w:rsidRPr="00BE7BAD" w:rsidRDefault="00BE7BAD" w:rsidP="00BE7BAD">
      <w:pPr>
        <w:numPr>
          <w:ilvl w:val="0"/>
          <w:numId w:val="6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>počet ošetrených pacientov denne je 6</w:t>
      </w:r>
    </w:p>
    <w:p w14:paraId="5BC6A65B" w14:textId="77777777" w:rsidR="00BE7BAD" w:rsidRPr="00BE7BAD" w:rsidRDefault="00BE7BAD" w:rsidP="00BE7BAD">
      <w:pPr>
        <w:numPr>
          <w:ilvl w:val="0"/>
          <w:numId w:val="6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>uvažujeme, že projekt bol zrealizovaný v roku 2025 a aktuálne je potrebné preukázať naplnenie merateľného ukazovateľa rok po zrealizovaní t. j. 2026</w:t>
      </w:r>
    </w:p>
    <w:p w14:paraId="7896735B" w14:textId="20715761" w:rsidR="00BE7BAD" w:rsidRPr="00EF1BC4" w:rsidRDefault="00BE7BAD" w:rsidP="00EF1BC4">
      <w:pPr>
        <w:numPr>
          <w:ilvl w:val="0"/>
          <w:numId w:val="6"/>
        </w:numPr>
        <w:spacing w:after="60"/>
        <w:jc w:val="both"/>
        <w:rPr>
          <w:rFonts w:cstheme="minorHAnsi"/>
          <w:i/>
          <w:color w:val="000000"/>
          <w:sz w:val="24"/>
          <w:szCs w:val="24"/>
        </w:rPr>
      </w:pPr>
      <w:r w:rsidRPr="00BE7BAD">
        <w:rPr>
          <w:rFonts w:cstheme="minorHAnsi"/>
          <w:i/>
          <w:color w:val="000000"/>
          <w:sz w:val="24"/>
          <w:szCs w:val="24"/>
        </w:rPr>
        <w:t>v roku 2026 je 254 pracovných dní</w:t>
      </w:r>
    </w:p>
    <w:p w14:paraId="00E57392" w14:textId="5C20FE3F" w:rsidR="00BE7BAD" w:rsidRDefault="00BE7BAD" w:rsidP="00EF1BC4">
      <w:pPr>
        <w:spacing w:after="60"/>
        <w:ind w:left="1416" w:firstLine="708"/>
        <w:jc w:val="both"/>
        <w:rPr>
          <w:rFonts w:cstheme="minorHAnsi"/>
          <w:b/>
          <w:bCs/>
          <w:i/>
          <w:color w:val="000000"/>
          <w:sz w:val="24"/>
          <w:szCs w:val="24"/>
        </w:rPr>
      </w:pPr>
      <w:r w:rsidRPr="00BE7BAD">
        <w:rPr>
          <w:rFonts w:cstheme="minorHAnsi"/>
          <w:b/>
          <w:bCs/>
          <w:i/>
          <w:color w:val="000000"/>
          <w:sz w:val="24"/>
          <w:szCs w:val="24"/>
        </w:rPr>
        <w:t>Výpočet: 0,5 x 6 x 254 = 762 osôb/ rok</w:t>
      </w:r>
    </w:p>
    <w:p w14:paraId="73D31EFE" w14:textId="78C68B2E" w:rsidR="00BE7BAD" w:rsidRPr="00EF1BC4" w:rsidRDefault="00BE7BAD" w:rsidP="002950AE">
      <w:pPr>
        <w:spacing w:after="60"/>
        <w:jc w:val="both"/>
        <w:rPr>
          <w:rStyle w:val="Vrazn"/>
          <w:rFonts w:cstheme="minorHAnsi"/>
          <w:iCs/>
          <w:color w:val="000000"/>
          <w:sz w:val="24"/>
          <w:szCs w:val="24"/>
          <w:u w:val="single"/>
        </w:rPr>
      </w:pPr>
      <w:r w:rsidRPr="00BE7BAD">
        <w:rPr>
          <w:rFonts w:cstheme="minorHAnsi"/>
          <w:b/>
          <w:bCs/>
          <w:iCs/>
          <w:color w:val="000000"/>
          <w:sz w:val="24"/>
          <w:szCs w:val="24"/>
          <w:u w:val="single"/>
        </w:rPr>
        <w:t>Hodnota výsledkového ukazovateľa musí byť rovnaká alebo väčšia ako hodnota výstupového ukazovateľa.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4306" w:rsidRPr="00EF1BC4" w14:paraId="357FBFFA" w14:textId="77777777" w:rsidTr="00894306">
        <w:tc>
          <w:tcPr>
            <w:tcW w:w="9062" w:type="dxa"/>
          </w:tcPr>
          <w:p w14:paraId="2C50DECA" w14:textId="24ED3ED8" w:rsidR="00894306" w:rsidRPr="00EF1BC4" w:rsidRDefault="00894306" w:rsidP="002950AE">
            <w:pPr>
              <w:spacing w:after="60"/>
              <w:jc w:val="both"/>
              <w:rPr>
                <w:rStyle w:val="Vrazn"/>
                <w:rFonts w:cstheme="minorHAnsi"/>
                <w:b w:val="0"/>
                <w:i/>
                <w:color w:val="000000"/>
                <w:sz w:val="24"/>
                <w:szCs w:val="24"/>
              </w:rPr>
            </w:pPr>
            <w:r w:rsidRPr="00EF1BC4">
              <w:rPr>
                <w:i/>
                <w:iCs/>
                <w:color w:val="0070C0"/>
                <w:sz w:val="24"/>
                <w:szCs w:val="24"/>
              </w:rPr>
              <w:t xml:space="preserve">Poznámka: užívateľ skopíruje sivo vyfarbené riadky podľa počtu ambulancií v prípade záujmu podporenia viacerých odborných ambulancií; napr.: 1 poskytovateľ má záujem podporiť 10 ambulancií, tak si nakopíruje 10x3 riadky, každá ambulancia musí byť vpísaná osobitne, </w:t>
            </w:r>
            <w:proofErr w:type="spellStart"/>
            <w:r w:rsidRPr="00EF1BC4">
              <w:rPr>
                <w:i/>
                <w:iCs/>
                <w:color w:val="0070C0"/>
                <w:sz w:val="24"/>
                <w:szCs w:val="24"/>
              </w:rPr>
              <w:t>t.j</w:t>
            </w:r>
            <w:proofErr w:type="spellEnd"/>
            <w:r w:rsidRPr="00EF1BC4">
              <w:rPr>
                <w:i/>
                <w:iCs/>
                <w:color w:val="0070C0"/>
                <w:sz w:val="24"/>
                <w:szCs w:val="24"/>
              </w:rPr>
              <w:t xml:space="preserve"> musí vpísať merateľné ukazovatele k počtu podporených ambulancií.</w:t>
            </w:r>
          </w:p>
        </w:tc>
      </w:tr>
    </w:tbl>
    <w:p w14:paraId="11842C2B" w14:textId="77777777" w:rsidR="00894306" w:rsidRPr="00EF1BC4" w:rsidRDefault="00894306" w:rsidP="002950AE">
      <w:pPr>
        <w:spacing w:after="60"/>
        <w:jc w:val="both"/>
        <w:rPr>
          <w:rStyle w:val="Vrazn"/>
          <w:rFonts w:cstheme="minorHAnsi"/>
          <w:b w:val="0"/>
          <w:i/>
          <w:color w:val="000000"/>
          <w:sz w:val="24"/>
          <w:szCs w:val="24"/>
        </w:rPr>
      </w:pPr>
    </w:p>
    <w:p w14:paraId="1F46075B" w14:textId="77777777" w:rsidR="00BE7BAD" w:rsidRPr="00BE7BAD" w:rsidRDefault="00EB1EAA" w:rsidP="00BE7BAD">
      <w:pPr>
        <w:spacing w:after="60"/>
        <w:jc w:val="both"/>
        <w:rPr>
          <w:rFonts w:cstheme="minorHAnsi"/>
          <w:b/>
          <w:bCs/>
          <w:i/>
          <w:iCs/>
          <w:color w:val="000000"/>
          <w:sz w:val="24"/>
          <w:szCs w:val="24"/>
        </w:rPr>
      </w:pPr>
      <w:r w:rsidRPr="00EB1EAA">
        <w:rPr>
          <w:rFonts w:ascii="Calibri" w:hAnsi="Calibri" w:cs="Calibri"/>
          <w:b/>
          <w:sz w:val="24"/>
          <w:szCs w:val="24"/>
        </w:rPr>
        <w:t>Rozpočet projektu</w:t>
      </w:r>
      <w:r>
        <w:rPr>
          <w:rFonts w:ascii="Calibri" w:hAnsi="Calibri" w:cs="Calibri"/>
          <w:b/>
          <w:sz w:val="24"/>
          <w:szCs w:val="24"/>
        </w:rPr>
        <w:t xml:space="preserve">: </w:t>
      </w:r>
      <w:r w:rsidRPr="00EB1EAA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 do tabuľky uvedie poradové číslo</w:t>
      </w:r>
      <w:r>
        <w:rPr>
          <w:rStyle w:val="Vrazn"/>
          <w:rFonts w:cstheme="minorHAnsi"/>
          <w:b w:val="0"/>
          <w:i/>
          <w:color w:val="000000"/>
          <w:sz w:val="24"/>
          <w:szCs w:val="24"/>
        </w:rPr>
        <w:t>;</w:t>
      </w:r>
      <w:r w:rsidRPr="00EB1EAA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názov výdavku</w:t>
      </w:r>
      <w:r>
        <w:rPr>
          <w:rStyle w:val="Vrazn"/>
          <w:rFonts w:cstheme="minorHAnsi"/>
          <w:b w:val="0"/>
          <w:i/>
          <w:color w:val="000000"/>
          <w:sz w:val="24"/>
          <w:szCs w:val="24"/>
        </w:rPr>
        <w:t>,</w:t>
      </w:r>
      <w:r w:rsidRPr="00EB1EAA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ktorý má záujem obstarať</w:t>
      </w:r>
      <w:r>
        <w:rPr>
          <w:rStyle w:val="Vrazn"/>
          <w:rFonts w:cstheme="minorHAnsi"/>
          <w:b w:val="0"/>
          <w:i/>
          <w:color w:val="000000"/>
          <w:sz w:val="24"/>
          <w:szCs w:val="24"/>
        </w:rPr>
        <w:t>;</w:t>
      </w:r>
      <w:r w:rsidRPr="00EB1EAA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počet kusov výdavku</w:t>
      </w:r>
      <w:r>
        <w:rPr>
          <w:rStyle w:val="Vrazn"/>
          <w:rFonts w:cstheme="minorHAnsi"/>
          <w:b w:val="0"/>
          <w:i/>
          <w:color w:val="000000"/>
          <w:sz w:val="24"/>
          <w:szCs w:val="24"/>
        </w:rPr>
        <w:t>;</w:t>
      </w:r>
      <w:r w:rsidRPr="00EB1EAA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kód užívateľa a do poznámky môže uviesť potrebné údaje pre VÚC ako odvolávka</w:t>
      </w:r>
      <w:r w:rsidR="00BE7BAD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. </w:t>
      </w:r>
      <w:r>
        <w:rPr>
          <w:rStyle w:val="Vrazn"/>
          <w:rFonts w:cstheme="minorHAnsi"/>
          <w:b w:val="0"/>
          <w:i/>
          <w:color w:val="000000"/>
          <w:sz w:val="24"/>
          <w:szCs w:val="24"/>
        </w:rPr>
        <w:t>V dolnej časti tabuľky „Spolu“ zadá celkovú sumu finančných prostriedkov o ktorú má záujem</w:t>
      </w:r>
      <w:r w:rsidR="00BE7BAD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. </w:t>
      </w:r>
      <w:r w:rsidR="00BE7BAD" w:rsidRPr="00BE7BAD">
        <w:rPr>
          <w:rFonts w:cstheme="minorHAnsi"/>
          <w:b/>
          <w:bCs/>
          <w:i/>
          <w:iCs/>
          <w:color w:val="000000"/>
          <w:sz w:val="24"/>
          <w:szCs w:val="24"/>
        </w:rPr>
        <w:t xml:space="preserve">V žiadosti je potrebné uviesť názov položky podľa zoznamu oprávneného vybavenia. </w:t>
      </w:r>
    </w:p>
    <w:p w14:paraId="5716DED7" w14:textId="5C94F9CF" w:rsidR="00EB1EAA" w:rsidRPr="00EB1EAA" w:rsidRDefault="00EB1EAA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</w:p>
    <w:p w14:paraId="236FC85B" w14:textId="77777777" w:rsidR="001961D8" w:rsidRPr="00B04029" w:rsidRDefault="001961D8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Zoznam príloh</w:t>
      </w:r>
      <w:r w:rsidR="00B103B3" w:rsidRPr="00B04029">
        <w:rPr>
          <w:rFonts w:ascii="Calibri" w:hAnsi="Calibri" w:cs="Calibri"/>
          <w:b/>
          <w:sz w:val="24"/>
          <w:szCs w:val="24"/>
        </w:rPr>
        <w:t>:</w:t>
      </w:r>
      <w:r w:rsidR="00A5592A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A5592A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 predloží povinné prílohy preddefinované v zozname a ak predkladá aj iné prílohy podľa pokynov VÚC, dopíše do kolónky názov prílohy</w:t>
      </w:r>
      <w:r w:rsidR="00A5592A" w:rsidRPr="00CD78F6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</w:t>
      </w:r>
      <w:r w:rsidR="00CD78F6" w:rsidRPr="00CD78F6">
        <w:rPr>
          <w:rStyle w:val="Vrazn"/>
          <w:rFonts w:cstheme="minorHAnsi"/>
          <w:b w:val="0"/>
          <w:i/>
          <w:color w:val="000000"/>
          <w:sz w:val="24"/>
          <w:szCs w:val="24"/>
        </w:rPr>
        <w:t>a prílohu priloží k žiadosti</w:t>
      </w:r>
      <w:r w:rsidR="00CD78F6" w:rsidRPr="00CD78F6">
        <w:rPr>
          <w:rStyle w:val="Vrazn"/>
          <w:rFonts w:cstheme="minorHAnsi"/>
          <w:i/>
          <w:color w:val="000000"/>
        </w:rPr>
        <w:t xml:space="preserve"> </w:t>
      </w:r>
    </w:p>
    <w:p w14:paraId="12661444" w14:textId="031FD221" w:rsidR="00B103B3" w:rsidRPr="00B04029" w:rsidRDefault="00B103B3" w:rsidP="002950AE">
      <w:pPr>
        <w:spacing w:after="60"/>
        <w:jc w:val="both"/>
        <w:rPr>
          <w:rStyle w:val="Vrazn"/>
          <w:rFonts w:cstheme="minorHAnsi"/>
          <w:b w:val="0"/>
          <w:i/>
          <w:color w:val="000000"/>
          <w:sz w:val="24"/>
          <w:szCs w:val="24"/>
        </w:rPr>
      </w:pPr>
      <w:r w:rsidRPr="00B04029">
        <w:rPr>
          <w:rFonts w:ascii="Calibri" w:hAnsi="Calibri" w:cs="Calibri"/>
          <w:b/>
          <w:sz w:val="24"/>
          <w:szCs w:val="24"/>
        </w:rPr>
        <w:t>Čestné vyhlásenie štatutárneho orgánu:</w:t>
      </w:r>
      <w:r w:rsidR="0009037D" w:rsidRPr="00B04029">
        <w:rPr>
          <w:rFonts w:ascii="Calibri" w:hAnsi="Calibri" w:cs="Calibri"/>
          <w:b/>
          <w:sz w:val="24"/>
          <w:szCs w:val="24"/>
        </w:rPr>
        <w:t xml:space="preserve"> </w:t>
      </w:r>
      <w:r w:rsidR="0009037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užívateľ (štatutárny orgán) si prečíta znenie čestného vyhlásenia. </w:t>
      </w:r>
      <w:r w:rsidR="00BE7BAD">
        <w:rPr>
          <w:rStyle w:val="Vrazn"/>
          <w:rFonts w:cstheme="minorHAnsi"/>
          <w:b w:val="0"/>
          <w:i/>
          <w:color w:val="000000"/>
          <w:sz w:val="24"/>
          <w:szCs w:val="24"/>
        </w:rPr>
        <w:t>A</w:t>
      </w:r>
      <w:r w:rsidR="0009037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k bude predkladať spolu so žiadosťou o </w:t>
      </w:r>
      <w:proofErr w:type="spellStart"/>
      <w:r w:rsidR="0009037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FPzP</w:t>
      </w:r>
      <w:proofErr w:type="spellEnd"/>
      <w:r w:rsidR="0009037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aj ďalšie prílohy</w:t>
      </w:r>
      <w:r w:rsidR="000E1B3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,</w:t>
      </w:r>
      <w:r w:rsidR="0009037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dopíše do textu </w:t>
      </w:r>
      <w:r w:rsidR="00BE7BAD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( bod 3) </w:t>
      </w:r>
      <w:r w:rsidR="000E1B3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poradové číslo prílohy a uvedie </w:t>
      </w:r>
      <w:r w:rsidR="0009037D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názov prílohy a predloží </w:t>
      </w:r>
      <w:r w:rsidR="000E1B3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ju spolu žiadosťou o </w:t>
      </w:r>
      <w:proofErr w:type="spellStart"/>
      <w:r w:rsidR="000E1B3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FPzP</w:t>
      </w:r>
      <w:proofErr w:type="spellEnd"/>
      <w:r w:rsidR="000E1B33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. </w:t>
      </w:r>
    </w:p>
    <w:p w14:paraId="712439EF" w14:textId="77777777" w:rsidR="000E1B33" w:rsidRPr="00B04029" w:rsidRDefault="000E1B33" w:rsidP="002950AE">
      <w:pPr>
        <w:spacing w:after="60"/>
        <w:jc w:val="both"/>
        <w:rPr>
          <w:rFonts w:ascii="Calibri" w:hAnsi="Calibri" w:cs="Calibri"/>
          <w:b/>
          <w:sz w:val="24"/>
          <w:szCs w:val="24"/>
        </w:rPr>
      </w:pPr>
      <w:r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Dopíše v riadku V..... </w:t>
      </w:r>
      <w:r w:rsidRPr="00B04029">
        <w:rPr>
          <w:rStyle w:val="Vrazn"/>
          <w:rFonts w:cstheme="minorHAnsi"/>
          <w:i/>
          <w:color w:val="000000"/>
          <w:sz w:val="24"/>
          <w:szCs w:val="24"/>
        </w:rPr>
        <w:t>mesto/obec</w:t>
      </w:r>
      <w:r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, kde </w:t>
      </w:r>
      <w:r w:rsidR="00571841">
        <w:rPr>
          <w:rStyle w:val="Vrazn"/>
          <w:rFonts w:cstheme="minorHAnsi"/>
          <w:b w:val="0"/>
          <w:i/>
          <w:color w:val="000000"/>
          <w:sz w:val="24"/>
          <w:szCs w:val="24"/>
        </w:rPr>
        <w:t>žiadosť</w:t>
      </w:r>
      <w:r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podpisoval a dopíše kedy </w:t>
      </w:r>
      <w:r w:rsidR="00571841">
        <w:rPr>
          <w:rStyle w:val="Vrazn"/>
          <w:rFonts w:cstheme="minorHAnsi"/>
          <w:b w:val="0"/>
          <w:i/>
          <w:color w:val="000000"/>
          <w:sz w:val="24"/>
          <w:szCs w:val="24"/>
        </w:rPr>
        <w:t>žiadosť</w:t>
      </w:r>
      <w:r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podpisoval v riadku </w:t>
      </w:r>
      <w:r w:rsidRPr="00B04029">
        <w:rPr>
          <w:rStyle w:val="Vrazn"/>
          <w:rFonts w:cstheme="minorHAnsi"/>
          <w:i/>
          <w:color w:val="000000"/>
          <w:sz w:val="24"/>
          <w:szCs w:val="24"/>
        </w:rPr>
        <w:t>dňa</w:t>
      </w:r>
      <w:r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..... a to tak, že si vyberie s možnosti dátumu rozbalením výberového tlačidla.</w:t>
      </w:r>
    </w:p>
    <w:p w14:paraId="15CF7FBC" w14:textId="77777777" w:rsidR="00B103B3" w:rsidRPr="00B04029" w:rsidRDefault="00B103B3" w:rsidP="002950AE">
      <w:pPr>
        <w:spacing w:after="60"/>
        <w:jc w:val="both"/>
        <w:rPr>
          <w:rFonts w:cstheme="minorHAnsi"/>
          <w:b/>
          <w:sz w:val="24"/>
          <w:szCs w:val="24"/>
        </w:rPr>
      </w:pPr>
      <w:r w:rsidRPr="00B04029">
        <w:rPr>
          <w:rFonts w:cstheme="minorHAnsi"/>
          <w:b/>
          <w:sz w:val="24"/>
          <w:szCs w:val="24"/>
        </w:rPr>
        <w:t>Meno, priezvisko a titul štatutárneho orgánu/splnomocneného orgánu:</w:t>
      </w:r>
      <w:r w:rsidR="00937066" w:rsidRPr="00B04029">
        <w:rPr>
          <w:rFonts w:cstheme="minorHAnsi"/>
          <w:b/>
          <w:sz w:val="24"/>
          <w:szCs w:val="24"/>
        </w:rPr>
        <w:t xml:space="preserve"> </w:t>
      </w:r>
      <w:r w:rsidR="00937066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užívateľ doplní meno, priezvisko a titul štatutárneho orgánu, v prípade ak žiadosť o </w:t>
      </w:r>
      <w:proofErr w:type="spellStart"/>
      <w:r w:rsidR="00937066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FPzP</w:t>
      </w:r>
      <w:proofErr w:type="spellEnd"/>
      <w:r w:rsidR="00937066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bude podpisovať </w:t>
      </w:r>
      <w:r w:rsidR="00937066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lastRenderedPageBreak/>
        <w:t xml:space="preserve">splnomocnená osoba, ktorá je oprávnená na </w:t>
      </w:r>
      <w:r w:rsidR="00576FB7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konkrétny úkon, uvedie užívateľ</w:t>
      </w:r>
      <w:r w:rsidR="00937066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meno, priezvisko</w:t>
      </w:r>
      <w:r w:rsidR="00576FB7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a titul splnomocnenej osoby.</w:t>
      </w:r>
      <w:r w:rsidR="00937066" w:rsidRPr="00B04029">
        <w:rPr>
          <w:rStyle w:val="Vrazn"/>
          <w:i/>
          <w:color w:val="000000"/>
          <w:sz w:val="24"/>
          <w:szCs w:val="24"/>
        </w:rPr>
        <w:t xml:space="preserve"> </w:t>
      </w:r>
    </w:p>
    <w:p w14:paraId="3093309F" w14:textId="342C62AC" w:rsidR="005D1E40" w:rsidRPr="00B04029" w:rsidRDefault="00B103B3" w:rsidP="00B55F84">
      <w:pPr>
        <w:spacing w:after="60"/>
        <w:jc w:val="both"/>
        <w:rPr>
          <w:rFonts w:cstheme="minorHAnsi"/>
          <w:i/>
          <w:sz w:val="24"/>
          <w:szCs w:val="24"/>
        </w:rPr>
      </w:pPr>
      <w:r w:rsidRPr="00B04029">
        <w:rPr>
          <w:rFonts w:cstheme="minorHAnsi"/>
          <w:b/>
          <w:sz w:val="24"/>
          <w:szCs w:val="24"/>
        </w:rPr>
        <w:t>Kvalifikovaný elektronický podpis štatutárneho orgánu/splnomocneného orgánu</w:t>
      </w:r>
      <w:r w:rsidR="00AB252F" w:rsidRPr="00B04029">
        <w:rPr>
          <w:rFonts w:cstheme="minorHAnsi"/>
          <w:b/>
          <w:sz w:val="24"/>
          <w:szCs w:val="24"/>
        </w:rPr>
        <w:t xml:space="preserve">: </w:t>
      </w:r>
      <w:r w:rsidR="00AB252F" w:rsidRPr="00B04029">
        <w:rPr>
          <w:rStyle w:val="Vrazn"/>
          <w:b w:val="0"/>
          <w:i/>
          <w:color w:val="000000"/>
          <w:sz w:val="24"/>
          <w:szCs w:val="24"/>
        </w:rPr>
        <w:t>užívateľ vloží vyplnenú žiadosť o </w:t>
      </w:r>
      <w:proofErr w:type="spellStart"/>
      <w:r w:rsidR="00AB252F" w:rsidRPr="00B04029">
        <w:rPr>
          <w:rStyle w:val="Vrazn"/>
          <w:b w:val="0"/>
          <w:i/>
          <w:color w:val="000000"/>
          <w:sz w:val="24"/>
          <w:szCs w:val="24"/>
        </w:rPr>
        <w:t>FPzP</w:t>
      </w:r>
      <w:proofErr w:type="spellEnd"/>
      <w:r w:rsidR="00AB252F" w:rsidRPr="00B04029">
        <w:rPr>
          <w:rStyle w:val="Vrazn"/>
          <w:b w:val="0"/>
          <w:i/>
          <w:color w:val="000000"/>
          <w:sz w:val="24"/>
          <w:szCs w:val="24"/>
        </w:rPr>
        <w:t xml:space="preserve"> do elektronického systému a podpíše sa kvalifikovaným </w:t>
      </w:r>
      <w:r w:rsidR="00AB252F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elektronickým podpisom buď štatutárneho orgánu alebo splnomocneného orgánu, v závislosti </w:t>
      </w:r>
      <w:r w:rsidR="00607EF4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od toho, </w:t>
      </w:r>
      <w:r w:rsidR="00CC509C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kto bude uvedený</w:t>
      </w:r>
      <w:r w:rsidR="00607EF4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>,</w:t>
      </w:r>
      <w:r w:rsidR="00CC509C" w:rsidRPr="00B04029">
        <w:rPr>
          <w:rStyle w:val="Vrazn"/>
          <w:rFonts w:cstheme="minorHAnsi"/>
          <w:b w:val="0"/>
          <w:i/>
          <w:color w:val="000000"/>
          <w:sz w:val="24"/>
          <w:szCs w:val="24"/>
        </w:rPr>
        <w:t xml:space="preserve"> ako osoba ktorá podpisuje žiadosť.</w:t>
      </w:r>
      <w:r w:rsidR="00CC509C" w:rsidRPr="00B04029">
        <w:rPr>
          <w:rFonts w:cstheme="minorHAnsi"/>
          <w:bCs/>
          <w:i/>
          <w:sz w:val="24"/>
          <w:szCs w:val="24"/>
        </w:rPr>
        <w:t xml:space="preserve"> </w:t>
      </w:r>
    </w:p>
    <w:sectPr w:rsidR="005D1E40" w:rsidRPr="00B040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0429A" w14:textId="77777777" w:rsidR="00355119" w:rsidRDefault="00355119" w:rsidP="00DB1C09">
      <w:pPr>
        <w:spacing w:after="0" w:line="240" w:lineRule="auto"/>
      </w:pPr>
      <w:r>
        <w:separator/>
      </w:r>
    </w:p>
  </w:endnote>
  <w:endnote w:type="continuationSeparator" w:id="0">
    <w:p w14:paraId="434DCB15" w14:textId="77777777" w:rsidR="00355119" w:rsidRDefault="00355119" w:rsidP="00DB1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DA6C" w14:textId="77777777" w:rsidR="00CB6F60" w:rsidRDefault="00CB6F6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7637848"/>
      <w:docPartObj>
        <w:docPartGallery w:val="Page Numbers (Bottom of Page)"/>
        <w:docPartUnique/>
      </w:docPartObj>
    </w:sdtPr>
    <w:sdtEndPr/>
    <w:sdtContent>
      <w:p w14:paraId="2BAD507B" w14:textId="45E3A1C7" w:rsidR="00937066" w:rsidRDefault="00937066">
        <w:pPr>
          <w:pStyle w:val="Pta"/>
          <w:jc w:val="right"/>
        </w:pPr>
        <w:r w:rsidRPr="000856B3">
          <w:rPr>
            <w:rFonts w:ascii="Arial Narrow" w:hAnsi="Arial Narrow"/>
            <w:i/>
            <w:sz w:val="20"/>
            <w:szCs w:val="20"/>
          </w:rPr>
          <w:t>MZ SR ako SO pre</w:t>
        </w:r>
        <w:r>
          <w:rPr>
            <w:rFonts w:ascii="Arial Narrow" w:hAnsi="Arial Narrow"/>
            <w:i/>
            <w:sz w:val="20"/>
            <w:szCs w:val="20"/>
          </w:rPr>
          <w:t xml:space="preserve"> P SK</w:t>
        </w:r>
        <w:r>
          <w:t xml:space="preserve"> /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74968">
          <w:rPr>
            <w:noProof/>
          </w:rPr>
          <w:t>1</w:t>
        </w:r>
        <w:r>
          <w:fldChar w:fldCharType="end"/>
        </w:r>
      </w:p>
    </w:sdtContent>
  </w:sdt>
  <w:p w14:paraId="32F54DCF" w14:textId="77777777" w:rsidR="00937066" w:rsidRDefault="0093706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A44C" w14:textId="77777777" w:rsidR="00CB6F60" w:rsidRDefault="00CB6F6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851D0" w14:textId="77777777" w:rsidR="00355119" w:rsidRDefault="00355119" w:rsidP="00DB1C09">
      <w:pPr>
        <w:spacing w:after="0" w:line="240" w:lineRule="auto"/>
      </w:pPr>
      <w:r>
        <w:separator/>
      </w:r>
    </w:p>
  </w:footnote>
  <w:footnote w:type="continuationSeparator" w:id="0">
    <w:p w14:paraId="4B64418A" w14:textId="77777777" w:rsidR="00355119" w:rsidRDefault="00355119" w:rsidP="00DB1C09">
      <w:pPr>
        <w:spacing w:after="0" w:line="240" w:lineRule="auto"/>
      </w:pPr>
      <w:r>
        <w:continuationSeparator/>
      </w:r>
    </w:p>
  </w:footnote>
  <w:footnote w:id="1">
    <w:p w14:paraId="2437D09D" w14:textId="77777777" w:rsidR="00937066" w:rsidRDefault="00937066">
      <w:pPr>
        <w:pStyle w:val="Textpoznmkypodiarou"/>
      </w:pPr>
      <w:r>
        <w:rPr>
          <w:rStyle w:val="Odkaznapoznmkupodiarou"/>
        </w:rPr>
        <w:footnoteRef/>
      </w:r>
      <w:r>
        <w:t xml:space="preserve"> Vyplní užívateľ</w:t>
      </w:r>
    </w:p>
  </w:footnote>
  <w:footnote w:id="2">
    <w:p w14:paraId="6AABD6FE" w14:textId="77777777" w:rsidR="00E111F0" w:rsidRDefault="00E111F0" w:rsidP="00E111F0">
      <w:pPr>
        <w:pStyle w:val="Textpoznmkypodiarou"/>
      </w:pPr>
      <w:r>
        <w:rPr>
          <w:rStyle w:val="Odkaznapoznmkupodiarou"/>
        </w:rPr>
        <w:footnoteRef/>
      </w:r>
      <w:r>
        <w:t xml:space="preserve"> Zákon č. 18/2018 Z. z. o ochrane osobných údajov a o zmene a doplnení niektorých zákonov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8C901" w14:textId="77777777" w:rsidR="00CB6F60" w:rsidRDefault="00CB6F6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7B10B" w14:textId="77777777" w:rsidR="00BC2B88" w:rsidRDefault="00BC2B88">
    <w:pPr>
      <w:pStyle w:val="Hlavika"/>
    </w:pPr>
    <w:bookmarkStart w:id="0" w:name="_Hlk229473402"/>
  </w:p>
  <w:p w14:paraId="3E5F7B38" w14:textId="70F5CBC8" w:rsidR="00916FCE" w:rsidRDefault="007F306F">
    <w:pPr>
      <w:pStyle w:val="Hlavika"/>
    </w:pPr>
    <w:r>
      <w:rPr>
        <w:noProof/>
      </w:rPr>
      <w:drawing>
        <wp:anchor distT="0" distB="0" distL="114300" distR="114300" simplePos="0" relativeHeight="251676160" behindDoc="1" locked="0" layoutInCell="1" allowOverlap="1" wp14:anchorId="46C4C9C6" wp14:editId="5BC847F3">
          <wp:simplePos x="0" y="0"/>
          <wp:positionH relativeFrom="column">
            <wp:posOffset>4815205</wp:posOffset>
          </wp:positionH>
          <wp:positionV relativeFrom="paragraph">
            <wp:posOffset>-297180</wp:posOffset>
          </wp:positionV>
          <wp:extent cx="1295400" cy="448310"/>
          <wp:effectExtent l="0" t="0" r="0" b="8890"/>
          <wp:wrapTight wrapText="bothSides">
            <wp:wrapPolygon edited="0">
              <wp:start x="0" y="0"/>
              <wp:lineTo x="0" y="21110"/>
              <wp:lineTo x="21282" y="21110"/>
              <wp:lineTo x="21282" y="0"/>
              <wp:lineTo x="0" y="0"/>
            </wp:wrapPolygon>
          </wp:wrapTight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6659"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74112" behindDoc="0" locked="0" layoutInCell="1" allowOverlap="1" wp14:anchorId="09A0328C" wp14:editId="10D8555C">
              <wp:simplePos x="0" y="0"/>
              <wp:positionH relativeFrom="margin">
                <wp:posOffset>-472440</wp:posOffset>
              </wp:positionH>
              <wp:positionV relativeFrom="paragraph">
                <wp:posOffset>-248285</wp:posOffset>
              </wp:positionV>
              <wp:extent cx="5154295" cy="314152"/>
              <wp:effectExtent l="0" t="0" r="8255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54295" cy="314152"/>
                        <a:chOff x="0" y="0"/>
                        <a:chExt cx="5154295" cy="314152"/>
                      </a:xfrm>
                    </wpg:grpSpPr>
                    <wpg:grpSp>
                      <wpg:cNvPr id="6" name="Skupina 6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8" name="Obrázok 8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Obrázok 11" descr="Ministerstvo zdravotníctva Slovenskej republiky">
                            <a:hlinkClick r:id="rId3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2CF7A7E" id="Skupina 4" o:spid="_x0000_s1026" style="position:absolute;margin-left:-37.2pt;margin-top:-19.55pt;width:405.85pt;height:24.75pt;z-index:251674112;mso-position-horizontal-relative:margin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">
              <v:group id="Skupina 6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8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">
                  <v:imagedata r:id="rId6" o:title="PS-logo_podlhovaste"/>
                </v:shape>
                <v:shape id="Obrázok 11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" o:button="t">
                  <v:fill o:detectmouseclick="t"/>
                  <v:imagedata r:id="rId7" o:title="Ministerstvo zdravotníctva Slovenskej republiky"/>
                </v:shape>
              </v:group>
              <v:shape id="Obrázok 3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">
                <v:imagedata r:id="rId8" o:title=""/>
              </v:shape>
              <w10:wrap anchorx="margin"/>
            </v:group>
          </w:pict>
        </mc:Fallback>
      </mc:AlternateContent>
    </w:r>
    <w:r w:rsidR="00937066">
      <w:t xml:space="preserve">  </w:t>
    </w:r>
  </w:p>
  <w:bookmarkEnd w:id="0"/>
  <w:p w14:paraId="60D13D0F" w14:textId="77777777" w:rsidR="00BC2B88" w:rsidRDefault="00BC2B88" w:rsidP="00104AFC">
    <w:pPr>
      <w:pStyle w:val="Hlavika"/>
      <w:jc w:val="right"/>
      <w:rPr>
        <w:i/>
        <w:sz w:val="16"/>
        <w:szCs w:val="16"/>
      </w:rPr>
    </w:pPr>
  </w:p>
  <w:p w14:paraId="472E88C2" w14:textId="77777777" w:rsidR="00BC2B88" w:rsidRDefault="00BC2B88" w:rsidP="00104AFC">
    <w:pPr>
      <w:pStyle w:val="Hlavika"/>
      <w:jc w:val="right"/>
      <w:rPr>
        <w:i/>
        <w:sz w:val="16"/>
        <w:szCs w:val="16"/>
      </w:rPr>
    </w:pPr>
  </w:p>
  <w:p w14:paraId="7006E4F0" w14:textId="07BE9F10" w:rsidR="00937066" w:rsidRPr="00306C8A" w:rsidRDefault="00306C8A" w:rsidP="00306C8A">
    <w:pPr>
      <w:pStyle w:val="Hlavika"/>
      <w:jc w:val="center"/>
      <w:rPr>
        <w:iCs/>
        <w:sz w:val="20"/>
        <w:szCs w:val="20"/>
      </w:rPr>
    </w:pPr>
    <w:r>
      <w:rPr>
        <w:b/>
        <w:bCs/>
        <w:iCs/>
        <w:sz w:val="20"/>
        <w:szCs w:val="20"/>
      </w:rPr>
      <w:tab/>
    </w:r>
    <w:r>
      <w:rPr>
        <w:b/>
        <w:bCs/>
        <w:iCs/>
        <w:sz w:val="20"/>
        <w:szCs w:val="20"/>
      </w:rPr>
      <w:tab/>
    </w:r>
    <w:r>
      <w:rPr>
        <w:iCs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C53A1" w14:textId="77777777" w:rsidR="00CB6F60" w:rsidRDefault="00CB6F6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2581B"/>
    <w:multiLevelType w:val="hybridMultilevel"/>
    <w:tmpl w:val="1A660980"/>
    <w:lvl w:ilvl="0" w:tplc="FFFFFFFF">
      <w:start w:val="1"/>
      <w:numFmt w:val="decimal"/>
      <w:lvlText w:val="%1."/>
      <w:lvlJc w:val="left"/>
      <w:pPr>
        <w:ind w:left="719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16740E22"/>
    <w:multiLevelType w:val="hybridMultilevel"/>
    <w:tmpl w:val="E1E009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36931"/>
    <w:multiLevelType w:val="multilevel"/>
    <w:tmpl w:val="8CDA25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8C62E5"/>
    <w:multiLevelType w:val="hybridMultilevel"/>
    <w:tmpl w:val="9EF6B9C4"/>
    <w:lvl w:ilvl="0" w:tplc="7CFE869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00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D12C0"/>
    <w:multiLevelType w:val="hybridMultilevel"/>
    <w:tmpl w:val="FFFFFFFF"/>
    <w:lvl w:ilvl="0" w:tplc="F2A898FA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E075A"/>
    <w:multiLevelType w:val="hybridMultilevel"/>
    <w:tmpl w:val="634A86E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F5219"/>
    <w:multiLevelType w:val="hybridMultilevel"/>
    <w:tmpl w:val="1A660980"/>
    <w:lvl w:ilvl="0" w:tplc="D2660BCC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 w15:restartNumberingAfterBreak="0">
    <w:nsid w:val="78D2568C"/>
    <w:multiLevelType w:val="multilevel"/>
    <w:tmpl w:val="0122D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7309325">
    <w:abstractNumId w:val="6"/>
  </w:num>
  <w:num w:numId="2" w16cid:durableId="1246380094">
    <w:abstractNumId w:val="3"/>
  </w:num>
  <w:num w:numId="3" w16cid:durableId="1031229165">
    <w:abstractNumId w:val="0"/>
  </w:num>
  <w:num w:numId="4" w16cid:durableId="1276595734">
    <w:abstractNumId w:val="4"/>
  </w:num>
  <w:num w:numId="5" w16cid:durableId="322978275">
    <w:abstractNumId w:val="5"/>
  </w:num>
  <w:num w:numId="6" w16cid:durableId="1899590106">
    <w:abstractNumId w:val="1"/>
  </w:num>
  <w:num w:numId="7" w16cid:durableId="8756589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6586540">
    <w:abstractNumId w:val="2"/>
  </w:num>
  <w:num w:numId="9" w16cid:durableId="20936945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09"/>
    <w:rsid w:val="00014855"/>
    <w:rsid w:val="00027AD3"/>
    <w:rsid w:val="00031DA1"/>
    <w:rsid w:val="0004460E"/>
    <w:rsid w:val="00046FC4"/>
    <w:rsid w:val="000471BD"/>
    <w:rsid w:val="00056A6B"/>
    <w:rsid w:val="000668D0"/>
    <w:rsid w:val="00070E78"/>
    <w:rsid w:val="0008241C"/>
    <w:rsid w:val="0008354C"/>
    <w:rsid w:val="0008476C"/>
    <w:rsid w:val="00086358"/>
    <w:rsid w:val="0009037D"/>
    <w:rsid w:val="000A1691"/>
    <w:rsid w:val="000B529F"/>
    <w:rsid w:val="000B688E"/>
    <w:rsid w:val="000C7EF5"/>
    <w:rsid w:val="000D0C57"/>
    <w:rsid w:val="000D1F49"/>
    <w:rsid w:val="000D625E"/>
    <w:rsid w:val="000D77B4"/>
    <w:rsid w:val="000E1B33"/>
    <w:rsid w:val="000F0715"/>
    <w:rsid w:val="000F108A"/>
    <w:rsid w:val="00104AFC"/>
    <w:rsid w:val="00105875"/>
    <w:rsid w:val="001060EE"/>
    <w:rsid w:val="00107593"/>
    <w:rsid w:val="00116295"/>
    <w:rsid w:val="00116D33"/>
    <w:rsid w:val="0012236F"/>
    <w:rsid w:val="00130298"/>
    <w:rsid w:val="00134EED"/>
    <w:rsid w:val="0014172C"/>
    <w:rsid w:val="001500EC"/>
    <w:rsid w:val="001510A4"/>
    <w:rsid w:val="00152835"/>
    <w:rsid w:val="00172B83"/>
    <w:rsid w:val="00173F94"/>
    <w:rsid w:val="001757AD"/>
    <w:rsid w:val="00184324"/>
    <w:rsid w:val="001943DB"/>
    <w:rsid w:val="0019453B"/>
    <w:rsid w:val="00195783"/>
    <w:rsid w:val="001961D8"/>
    <w:rsid w:val="001A1F8C"/>
    <w:rsid w:val="001B0BBB"/>
    <w:rsid w:val="001C219E"/>
    <w:rsid w:val="001C327C"/>
    <w:rsid w:val="001C626E"/>
    <w:rsid w:val="001C7217"/>
    <w:rsid w:val="001D64A9"/>
    <w:rsid w:val="001D793C"/>
    <w:rsid w:val="001F2A89"/>
    <w:rsid w:val="001F7D81"/>
    <w:rsid w:val="001F7E3A"/>
    <w:rsid w:val="00204CAD"/>
    <w:rsid w:val="00210FAA"/>
    <w:rsid w:val="00213B4F"/>
    <w:rsid w:val="00215CB6"/>
    <w:rsid w:val="0023481C"/>
    <w:rsid w:val="00234AB3"/>
    <w:rsid w:val="002352C8"/>
    <w:rsid w:val="0024102B"/>
    <w:rsid w:val="00250ED6"/>
    <w:rsid w:val="00251C8E"/>
    <w:rsid w:val="0025606F"/>
    <w:rsid w:val="00256544"/>
    <w:rsid w:val="00256577"/>
    <w:rsid w:val="0027580F"/>
    <w:rsid w:val="002838C9"/>
    <w:rsid w:val="002858C4"/>
    <w:rsid w:val="002950AE"/>
    <w:rsid w:val="002A3D39"/>
    <w:rsid w:val="002B00D9"/>
    <w:rsid w:val="002B2B25"/>
    <w:rsid w:val="002B3716"/>
    <w:rsid w:val="002D377C"/>
    <w:rsid w:val="002D4E6E"/>
    <w:rsid w:val="002D652C"/>
    <w:rsid w:val="002D6659"/>
    <w:rsid w:val="002E4E1A"/>
    <w:rsid w:val="002F383F"/>
    <w:rsid w:val="00302E19"/>
    <w:rsid w:val="00306C8A"/>
    <w:rsid w:val="00313B47"/>
    <w:rsid w:val="00313C07"/>
    <w:rsid w:val="00324224"/>
    <w:rsid w:val="00327C01"/>
    <w:rsid w:val="00336038"/>
    <w:rsid w:val="00355119"/>
    <w:rsid w:val="00377CD9"/>
    <w:rsid w:val="0038098C"/>
    <w:rsid w:val="00383737"/>
    <w:rsid w:val="00385257"/>
    <w:rsid w:val="003A0288"/>
    <w:rsid w:val="003A421B"/>
    <w:rsid w:val="003C0AEA"/>
    <w:rsid w:val="003C3945"/>
    <w:rsid w:val="003C7616"/>
    <w:rsid w:val="004069C4"/>
    <w:rsid w:val="00411596"/>
    <w:rsid w:val="004131EC"/>
    <w:rsid w:val="00422E3A"/>
    <w:rsid w:val="00423A68"/>
    <w:rsid w:val="004317B2"/>
    <w:rsid w:val="004362D2"/>
    <w:rsid w:val="004364CC"/>
    <w:rsid w:val="0043715A"/>
    <w:rsid w:val="00442728"/>
    <w:rsid w:val="00446C1F"/>
    <w:rsid w:val="0045005A"/>
    <w:rsid w:val="00473F1D"/>
    <w:rsid w:val="00490140"/>
    <w:rsid w:val="00492EB7"/>
    <w:rsid w:val="004A7B9E"/>
    <w:rsid w:val="004B17CA"/>
    <w:rsid w:val="004B1861"/>
    <w:rsid w:val="004C6010"/>
    <w:rsid w:val="004F0610"/>
    <w:rsid w:val="00511317"/>
    <w:rsid w:val="00511554"/>
    <w:rsid w:val="005135B9"/>
    <w:rsid w:val="00531981"/>
    <w:rsid w:val="00540255"/>
    <w:rsid w:val="005412FD"/>
    <w:rsid w:val="00545954"/>
    <w:rsid w:val="00550224"/>
    <w:rsid w:val="005518C3"/>
    <w:rsid w:val="00563621"/>
    <w:rsid w:val="00563FAF"/>
    <w:rsid w:val="005641C3"/>
    <w:rsid w:val="00571841"/>
    <w:rsid w:val="0057223A"/>
    <w:rsid w:val="00576FB7"/>
    <w:rsid w:val="0058061E"/>
    <w:rsid w:val="00581703"/>
    <w:rsid w:val="00587A30"/>
    <w:rsid w:val="00592C77"/>
    <w:rsid w:val="00594592"/>
    <w:rsid w:val="005967B9"/>
    <w:rsid w:val="005A4D56"/>
    <w:rsid w:val="005B0034"/>
    <w:rsid w:val="005C7A51"/>
    <w:rsid w:val="005D1DA6"/>
    <w:rsid w:val="005D1E40"/>
    <w:rsid w:val="005D2BFC"/>
    <w:rsid w:val="005F61B6"/>
    <w:rsid w:val="00604584"/>
    <w:rsid w:val="00607EF4"/>
    <w:rsid w:val="00616678"/>
    <w:rsid w:val="00617F28"/>
    <w:rsid w:val="00622B0A"/>
    <w:rsid w:val="00626CB1"/>
    <w:rsid w:val="00630096"/>
    <w:rsid w:val="00631FEE"/>
    <w:rsid w:val="00633186"/>
    <w:rsid w:val="00635F22"/>
    <w:rsid w:val="00641765"/>
    <w:rsid w:val="006428C8"/>
    <w:rsid w:val="0064343F"/>
    <w:rsid w:val="00653974"/>
    <w:rsid w:val="00676004"/>
    <w:rsid w:val="00686CB5"/>
    <w:rsid w:val="00687F39"/>
    <w:rsid w:val="00694714"/>
    <w:rsid w:val="006A2ECE"/>
    <w:rsid w:val="006A6500"/>
    <w:rsid w:val="006A6692"/>
    <w:rsid w:val="006B2CEA"/>
    <w:rsid w:val="006B59F4"/>
    <w:rsid w:val="006B7AFF"/>
    <w:rsid w:val="006C0085"/>
    <w:rsid w:val="006C411F"/>
    <w:rsid w:val="006D2973"/>
    <w:rsid w:val="006D57A6"/>
    <w:rsid w:val="006E6A7D"/>
    <w:rsid w:val="006F142C"/>
    <w:rsid w:val="006F6B66"/>
    <w:rsid w:val="00734E22"/>
    <w:rsid w:val="00735589"/>
    <w:rsid w:val="0074598A"/>
    <w:rsid w:val="007465A8"/>
    <w:rsid w:val="00761715"/>
    <w:rsid w:val="00772995"/>
    <w:rsid w:val="00785156"/>
    <w:rsid w:val="00786B59"/>
    <w:rsid w:val="007A0C6E"/>
    <w:rsid w:val="007A2187"/>
    <w:rsid w:val="007A21FC"/>
    <w:rsid w:val="007B54E5"/>
    <w:rsid w:val="007C1758"/>
    <w:rsid w:val="007E34B4"/>
    <w:rsid w:val="007E3A6F"/>
    <w:rsid w:val="007E681E"/>
    <w:rsid w:val="007E689D"/>
    <w:rsid w:val="007F2762"/>
    <w:rsid w:val="007F306F"/>
    <w:rsid w:val="00801005"/>
    <w:rsid w:val="00824BC8"/>
    <w:rsid w:val="00835BF0"/>
    <w:rsid w:val="00841AD3"/>
    <w:rsid w:val="00852E9C"/>
    <w:rsid w:val="00864326"/>
    <w:rsid w:val="00865E8A"/>
    <w:rsid w:val="00877C96"/>
    <w:rsid w:val="00885EA4"/>
    <w:rsid w:val="00887165"/>
    <w:rsid w:val="00894306"/>
    <w:rsid w:val="008B7403"/>
    <w:rsid w:val="008C0FA5"/>
    <w:rsid w:val="008D3952"/>
    <w:rsid w:val="008D418D"/>
    <w:rsid w:val="008F26A4"/>
    <w:rsid w:val="00902457"/>
    <w:rsid w:val="00916FCE"/>
    <w:rsid w:val="00930C97"/>
    <w:rsid w:val="0093164C"/>
    <w:rsid w:val="00937066"/>
    <w:rsid w:val="00943540"/>
    <w:rsid w:val="009509EA"/>
    <w:rsid w:val="00970014"/>
    <w:rsid w:val="00974968"/>
    <w:rsid w:val="00993F7D"/>
    <w:rsid w:val="009940C6"/>
    <w:rsid w:val="00994F5F"/>
    <w:rsid w:val="0099592B"/>
    <w:rsid w:val="009A24D7"/>
    <w:rsid w:val="009A2AE8"/>
    <w:rsid w:val="009A2ED2"/>
    <w:rsid w:val="009A3C41"/>
    <w:rsid w:val="009B4156"/>
    <w:rsid w:val="00A0091E"/>
    <w:rsid w:val="00A0219C"/>
    <w:rsid w:val="00A03E4F"/>
    <w:rsid w:val="00A06165"/>
    <w:rsid w:val="00A065F9"/>
    <w:rsid w:val="00A11432"/>
    <w:rsid w:val="00A229F5"/>
    <w:rsid w:val="00A321CC"/>
    <w:rsid w:val="00A52F0A"/>
    <w:rsid w:val="00A5592A"/>
    <w:rsid w:val="00A57ABD"/>
    <w:rsid w:val="00A66392"/>
    <w:rsid w:val="00A74A11"/>
    <w:rsid w:val="00AB1295"/>
    <w:rsid w:val="00AB252F"/>
    <w:rsid w:val="00AC4BA4"/>
    <w:rsid w:val="00AD2DEA"/>
    <w:rsid w:val="00AE0C59"/>
    <w:rsid w:val="00AE1AD7"/>
    <w:rsid w:val="00AE232E"/>
    <w:rsid w:val="00AE5AC8"/>
    <w:rsid w:val="00AF1240"/>
    <w:rsid w:val="00AF64A2"/>
    <w:rsid w:val="00B0373A"/>
    <w:rsid w:val="00B04029"/>
    <w:rsid w:val="00B07F4E"/>
    <w:rsid w:val="00B103B3"/>
    <w:rsid w:val="00B104FF"/>
    <w:rsid w:val="00B1433D"/>
    <w:rsid w:val="00B250FE"/>
    <w:rsid w:val="00B35FF6"/>
    <w:rsid w:val="00B408F9"/>
    <w:rsid w:val="00B5525A"/>
    <w:rsid w:val="00B55F84"/>
    <w:rsid w:val="00B645BE"/>
    <w:rsid w:val="00B77A4B"/>
    <w:rsid w:val="00B83504"/>
    <w:rsid w:val="00B927E0"/>
    <w:rsid w:val="00B93D4C"/>
    <w:rsid w:val="00BA48BE"/>
    <w:rsid w:val="00BB03DD"/>
    <w:rsid w:val="00BB20F2"/>
    <w:rsid w:val="00BB6D19"/>
    <w:rsid w:val="00BC2B88"/>
    <w:rsid w:val="00BC4FF1"/>
    <w:rsid w:val="00BD507D"/>
    <w:rsid w:val="00BE14C1"/>
    <w:rsid w:val="00BE7BAD"/>
    <w:rsid w:val="00C07181"/>
    <w:rsid w:val="00C15279"/>
    <w:rsid w:val="00C17998"/>
    <w:rsid w:val="00C232F5"/>
    <w:rsid w:val="00C32152"/>
    <w:rsid w:val="00C46524"/>
    <w:rsid w:val="00C467F6"/>
    <w:rsid w:val="00C51596"/>
    <w:rsid w:val="00C53CD1"/>
    <w:rsid w:val="00C556E4"/>
    <w:rsid w:val="00C55C30"/>
    <w:rsid w:val="00C62A1A"/>
    <w:rsid w:val="00C62E0B"/>
    <w:rsid w:val="00C71A98"/>
    <w:rsid w:val="00C83D0E"/>
    <w:rsid w:val="00C87710"/>
    <w:rsid w:val="00C9379E"/>
    <w:rsid w:val="00CA6146"/>
    <w:rsid w:val="00CB42F8"/>
    <w:rsid w:val="00CB4BCB"/>
    <w:rsid w:val="00CB6F60"/>
    <w:rsid w:val="00CB7B6C"/>
    <w:rsid w:val="00CC509C"/>
    <w:rsid w:val="00CC71CB"/>
    <w:rsid w:val="00CD78F6"/>
    <w:rsid w:val="00CE68C1"/>
    <w:rsid w:val="00CF5FC8"/>
    <w:rsid w:val="00D054CC"/>
    <w:rsid w:val="00D10BAE"/>
    <w:rsid w:val="00D153E0"/>
    <w:rsid w:val="00D35D98"/>
    <w:rsid w:val="00D45F6B"/>
    <w:rsid w:val="00D515EA"/>
    <w:rsid w:val="00D6280F"/>
    <w:rsid w:val="00D72E1D"/>
    <w:rsid w:val="00D85960"/>
    <w:rsid w:val="00D85B07"/>
    <w:rsid w:val="00D92010"/>
    <w:rsid w:val="00D9500F"/>
    <w:rsid w:val="00D95F88"/>
    <w:rsid w:val="00D97157"/>
    <w:rsid w:val="00DA2A63"/>
    <w:rsid w:val="00DA78A8"/>
    <w:rsid w:val="00DB11E0"/>
    <w:rsid w:val="00DB1520"/>
    <w:rsid w:val="00DB1C09"/>
    <w:rsid w:val="00DB4A1F"/>
    <w:rsid w:val="00DC5779"/>
    <w:rsid w:val="00DC67AC"/>
    <w:rsid w:val="00DC7049"/>
    <w:rsid w:val="00DD64F9"/>
    <w:rsid w:val="00DE3A8E"/>
    <w:rsid w:val="00DE55E6"/>
    <w:rsid w:val="00E06AE9"/>
    <w:rsid w:val="00E079A9"/>
    <w:rsid w:val="00E111F0"/>
    <w:rsid w:val="00E22943"/>
    <w:rsid w:val="00E22B4D"/>
    <w:rsid w:val="00E23F33"/>
    <w:rsid w:val="00E25AA0"/>
    <w:rsid w:val="00E3177E"/>
    <w:rsid w:val="00E55D53"/>
    <w:rsid w:val="00E56273"/>
    <w:rsid w:val="00E56EAB"/>
    <w:rsid w:val="00E70593"/>
    <w:rsid w:val="00E7202A"/>
    <w:rsid w:val="00E72B58"/>
    <w:rsid w:val="00E74D3E"/>
    <w:rsid w:val="00E77E44"/>
    <w:rsid w:val="00E85D7B"/>
    <w:rsid w:val="00E92443"/>
    <w:rsid w:val="00E941D5"/>
    <w:rsid w:val="00E9768A"/>
    <w:rsid w:val="00EA2030"/>
    <w:rsid w:val="00EA597C"/>
    <w:rsid w:val="00EB1EAA"/>
    <w:rsid w:val="00EB4A7F"/>
    <w:rsid w:val="00ED43FE"/>
    <w:rsid w:val="00ED54C1"/>
    <w:rsid w:val="00ED7756"/>
    <w:rsid w:val="00EE3A67"/>
    <w:rsid w:val="00EE7E53"/>
    <w:rsid w:val="00EE7F60"/>
    <w:rsid w:val="00EF1BC4"/>
    <w:rsid w:val="00F170E3"/>
    <w:rsid w:val="00F207FD"/>
    <w:rsid w:val="00F31E37"/>
    <w:rsid w:val="00F3510D"/>
    <w:rsid w:val="00F35952"/>
    <w:rsid w:val="00F44054"/>
    <w:rsid w:val="00F4568B"/>
    <w:rsid w:val="00F620FE"/>
    <w:rsid w:val="00F73225"/>
    <w:rsid w:val="00F73F64"/>
    <w:rsid w:val="00F75F17"/>
    <w:rsid w:val="00F82635"/>
    <w:rsid w:val="00F929E7"/>
    <w:rsid w:val="00F94875"/>
    <w:rsid w:val="00FB3140"/>
    <w:rsid w:val="00FB6A6D"/>
    <w:rsid w:val="00FC184F"/>
    <w:rsid w:val="00FC5854"/>
    <w:rsid w:val="00FC6B29"/>
    <w:rsid w:val="00FE4490"/>
    <w:rsid w:val="00FE5157"/>
    <w:rsid w:val="00FE542F"/>
    <w:rsid w:val="00FF28E6"/>
    <w:rsid w:val="00FF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C86FE"/>
  <w15:chartTrackingRefBased/>
  <w15:docId w15:val="{47B6CAD2-4A8E-4423-8BB5-53ED8DFB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B1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DB1C09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DB1C09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DB1C09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F620FE"/>
    <w:rPr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F62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620FE"/>
  </w:style>
  <w:style w:type="paragraph" w:styleId="Pta">
    <w:name w:val="footer"/>
    <w:basedOn w:val="Normlny"/>
    <w:link w:val="PtaChar"/>
    <w:uiPriority w:val="99"/>
    <w:unhideWhenUsed/>
    <w:rsid w:val="00F62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620FE"/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semiHidden/>
    <w:unhideWhenUsed/>
    <w:qFormat/>
    <w:rsid w:val="00C8771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semiHidden/>
    <w:rsid w:val="00C87710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qFormat/>
    <w:rsid w:val="00C87710"/>
    <w:rPr>
      <w:vertAlign w:val="superscript"/>
    </w:rPr>
  </w:style>
  <w:style w:type="paragraph" w:styleId="Odsekzoznamu">
    <w:name w:val="List Paragraph"/>
    <w:aliases w:val="body,Odsek zoznamu2,List Paragraph,Listenabsatz,Odsek,Lettre d'introduction,Paragrafo elenco,List Paragraph1,1st level - Bullet List Paragraph,List Paragraph (numbered (a)),List Paragraph11,Medium Grid 1 - Accent 21,Normal bullet 2,Odražka"/>
    <w:basedOn w:val="Normlny"/>
    <w:link w:val="OdsekzoznamuChar"/>
    <w:uiPriority w:val="99"/>
    <w:qFormat/>
    <w:rsid w:val="00250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5D1E40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31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1DA1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6A650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A650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A650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65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6500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5F61B6"/>
    <w:pPr>
      <w:spacing w:after="0" w:line="240" w:lineRule="auto"/>
    </w:pPr>
  </w:style>
  <w:style w:type="character" w:customStyle="1" w:styleId="OdsekzoznamuChar">
    <w:name w:val="Odsek zoznamu Char"/>
    <w:aliases w:val="body Char,Odsek zoznamu2 Char,List Paragraph Char,Listenabsatz Char,Odsek Char,Lettre d'introduction Char,Paragrafo elenco Char,List Paragraph1 Char,1st level - Bullet List Paragraph Char,List Paragraph (numbered (a)) Char"/>
    <w:link w:val="Odsekzoznamu"/>
    <w:uiPriority w:val="99"/>
    <w:qFormat/>
    <w:locked/>
    <w:rsid w:val="00BB6D19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://www.health.gov.sk/Titulka" TargetMode="External"/><Relationship Id="rId7" Type="http://schemas.openxmlformats.org/officeDocument/2006/relationships/image" Target="media/image6.gi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1DA1A8-D3C5-444E-89BD-E8A56016313E}"/>
      </w:docPartPr>
      <w:docPartBody>
        <w:p w:rsidR="004D247E" w:rsidRDefault="004D247E">
          <w:r w:rsidRPr="00EA4ACA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26D0DB997B1E4485B0EBACE4F32AA1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B0DA7C-8AB0-498C-9176-71B3D769171F}"/>
      </w:docPartPr>
      <w:docPartBody>
        <w:p w:rsidR="007C3033" w:rsidRDefault="00E05D55" w:rsidP="00E05D55">
          <w:pPr>
            <w:pStyle w:val="26D0DB997B1E4485B0EBACE4F32AA1E2"/>
          </w:pPr>
          <w:r w:rsidRPr="00BB2F4D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47E"/>
    <w:rsid w:val="00173F94"/>
    <w:rsid w:val="00176B3C"/>
    <w:rsid w:val="002B110C"/>
    <w:rsid w:val="002B2B25"/>
    <w:rsid w:val="002D6AFD"/>
    <w:rsid w:val="00307008"/>
    <w:rsid w:val="0032280E"/>
    <w:rsid w:val="003A421B"/>
    <w:rsid w:val="003F50B6"/>
    <w:rsid w:val="00423B99"/>
    <w:rsid w:val="00455C34"/>
    <w:rsid w:val="00473AC1"/>
    <w:rsid w:val="004769FD"/>
    <w:rsid w:val="004C1F15"/>
    <w:rsid w:val="004D247E"/>
    <w:rsid w:val="00515BE2"/>
    <w:rsid w:val="005238C5"/>
    <w:rsid w:val="005412FD"/>
    <w:rsid w:val="00545954"/>
    <w:rsid w:val="00550224"/>
    <w:rsid w:val="00563621"/>
    <w:rsid w:val="00633186"/>
    <w:rsid w:val="006C482C"/>
    <w:rsid w:val="00761AA4"/>
    <w:rsid w:val="007B54E5"/>
    <w:rsid w:val="007C3033"/>
    <w:rsid w:val="007C6354"/>
    <w:rsid w:val="00834C51"/>
    <w:rsid w:val="00844BA6"/>
    <w:rsid w:val="008878B1"/>
    <w:rsid w:val="008D7749"/>
    <w:rsid w:val="008F7D7E"/>
    <w:rsid w:val="00927D5A"/>
    <w:rsid w:val="00993F7D"/>
    <w:rsid w:val="00994F5F"/>
    <w:rsid w:val="0099592B"/>
    <w:rsid w:val="00A06165"/>
    <w:rsid w:val="00A45BDC"/>
    <w:rsid w:val="00A576FD"/>
    <w:rsid w:val="00AF64A2"/>
    <w:rsid w:val="00B35FF6"/>
    <w:rsid w:val="00BA48BE"/>
    <w:rsid w:val="00BA7EEA"/>
    <w:rsid w:val="00BD5D9C"/>
    <w:rsid w:val="00C26E22"/>
    <w:rsid w:val="00C7747A"/>
    <w:rsid w:val="00C83D0E"/>
    <w:rsid w:val="00CC71CB"/>
    <w:rsid w:val="00D92010"/>
    <w:rsid w:val="00DC5779"/>
    <w:rsid w:val="00DE30EF"/>
    <w:rsid w:val="00E05D55"/>
    <w:rsid w:val="00E92912"/>
    <w:rsid w:val="00E941D5"/>
    <w:rsid w:val="00EE7F60"/>
    <w:rsid w:val="00F170E3"/>
    <w:rsid w:val="00F8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05D55"/>
    <w:rPr>
      <w:color w:val="808080"/>
    </w:rPr>
  </w:style>
  <w:style w:type="paragraph" w:customStyle="1" w:styleId="26D0DB997B1E4485B0EBACE4F32AA1E2">
    <w:name w:val="26D0DB997B1E4485B0EBACE4F32AA1E2"/>
    <w:rsid w:val="00E05D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57ABF-6C9C-42B9-A937-44881EBC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9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Fazekašová Marcela</dc:creator>
  <cp:keywords/>
  <dc:description/>
  <cp:lastModifiedBy>Zbínová Marcela</cp:lastModifiedBy>
  <cp:revision>44</cp:revision>
  <cp:lastPrinted>2026-05-25T07:39:00Z</cp:lastPrinted>
  <dcterms:created xsi:type="dcterms:W3CDTF">2026-04-09T07:45:00Z</dcterms:created>
  <dcterms:modified xsi:type="dcterms:W3CDTF">2026-05-25T07:39:00Z</dcterms:modified>
</cp:coreProperties>
</file>